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8979D" w14:textId="77777777" w:rsidR="00265A7D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АДЖИМСКАЯ СЕЛЬСКАЯ  ДУМА</w:t>
      </w:r>
    </w:p>
    <w:p w14:paraId="705D29F7" w14:textId="77777777"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14:paraId="411FD0F5" w14:textId="77777777" w:rsidR="00265A7D" w:rsidRDefault="00B155BA" w:rsidP="00B155BA">
      <w:pPr>
        <w:pStyle w:val="2"/>
        <w:jc w:val="center"/>
        <w:rPr>
          <w:szCs w:val="28"/>
        </w:rPr>
      </w:pPr>
      <w:r>
        <w:rPr>
          <w:szCs w:val="28"/>
        </w:rPr>
        <w:t>пятого созыва</w:t>
      </w:r>
    </w:p>
    <w:p w14:paraId="7CA013F4" w14:textId="77777777" w:rsidR="00265A7D" w:rsidRDefault="005F4D69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14:paraId="242A6663" w14:textId="1778256B" w:rsidR="00265A7D" w:rsidRDefault="00C31609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30241">
        <w:rPr>
          <w:sz w:val="28"/>
          <w:szCs w:val="28"/>
        </w:rPr>
        <w:t>20.02</w:t>
      </w:r>
      <w:r w:rsidR="00B155BA">
        <w:rPr>
          <w:sz w:val="28"/>
          <w:szCs w:val="28"/>
        </w:rPr>
        <w:t>.</w:t>
      </w:r>
      <w:r w:rsidR="00D30241">
        <w:rPr>
          <w:sz w:val="28"/>
          <w:szCs w:val="28"/>
        </w:rPr>
        <w:t>2024</w:t>
      </w:r>
      <w:r w:rsidR="00516D57">
        <w:rPr>
          <w:sz w:val="28"/>
          <w:szCs w:val="28"/>
        </w:rPr>
        <w:t xml:space="preserve">                                </w:t>
      </w:r>
      <w:r w:rsidR="006129E8">
        <w:rPr>
          <w:sz w:val="28"/>
          <w:szCs w:val="28"/>
        </w:rPr>
        <w:t xml:space="preserve">                   </w:t>
      </w:r>
      <w:r w:rsidR="00B155BA">
        <w:rPr>
          <w:sz w:val="28"/>
          <w:szCs w:val="28"/>
        </w:rPr>
        <w:t xml:space="preserve">   </w:t>
      </w:r>
      <w:r w:rsidR="006129E8">
        <w:rPr>
          <w:sz w:val="28"/>
          <w:szCs w:val="28"/>
        </w:rPr>
        <w:t xml:space="preserve">    </w:t>
      </w:r>
      <w:r w:rsidR="00B155BA">
        <w:rPr>
          <w:sz w:val="28"/>
          <w:szCs w:val="28"/>
        </w:rPr>
        <w:t xml:space="preserve">      </w:t>
      </w:r>
      <w:r w:rsidR="00304148">
        <w:rPr>
          <w:sz w:val="28"/>
          <w:szCs w:val="28"/>
        </w:rPr>
        <w:t xml:space="preserve">            </w:t>
      </w:r>
      <w:r w:rsidR="00B155BA">
        <w:rPr>
          <w:sz w:val="28"/>
          <w:szCs w:val="28"/>
        </w:rPr>
        <w:t xml:space="preserve"> </w:t>
      </w:r>
      <w:r w:rsidR="006129E8">
        <w:rPr>
          <w:sz w:val="28"/>
          <w:szCs w:val="28"/>
        </w:rPr>
        <w:t xml:space="preserve">      №</w:t>
      </w:r>
      <w:r w:rsidR="00B155BA">
        <w:rPr>
          <w:sz w:val="28"/>
          <w:szCs w:val="28"/>
          <w:lang w:val="en-US"/>
        </w:rPr>
        <w:t xml:space="preserve"> </w:t>
      </w:r>
      <w:r w:rsidR="00D30241">
        <w:rPr>
          <w:sz w:val="28"/>
          <w:szCs w:val="28"/>
        </w:rPr>
        <w:t>1</w:t>
      </w:r>
    </w:p>
    <w:p w14:paraId="09A6A96D" w14:textId="77777777"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59BE7CAF" w14:textId="77777777"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14:paraId="7BC2275A" w14:textId="77777777" w:rsidR="00265A7D" w:rsidRDefault="00265A7D">
      <w:pPr>
        <w:jc w:val="both"/>
        <w:rPr>
          <w:sz w:val="28"/>
          <w:szCs w:val="28"/>
        </w:rPr>
      </w:pPr>
    </w:p>
    <w:p w14:paraId="626CA978" w14:textId="77777777" w:rsidR="00480AEB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</w:t>
      </w:r>
      <w:r w:rsidR="00603F7B">
        <w:rPr>
          <w:b/>
          <w:sz w:val="28"/>
          <w:szCs w:val="28"/>
          <w:lang w:eastAsia="ru-RU"/>
        </w:rPr>
        <w:t>ний и дополнений в решение от 21.12.2023 № 27</w:t>
      </w:r>
    </w:p>
    <w:p w14:paraId="7DAE5182" w14:textId="77777777" w:rsidR="00B155BA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«Об утверждении бюджета муниципального образования </w:t>
      </w:r>
    </w:p>
    <w:p w14:paraId="2379DE2A" w14:textId="77777777" w:rsidR="005C2EF5" w:rsidRDefault="00480AEB" w:rsidP="00B155BA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Аджимское</w:t>
      </w:r>
      <w:proofErr w:type="spellEnd"/>
      <w:r>
        <w:rPr>
          <w:b/>
          <w:sz w:val="28"/>
          <w:szCs w:val="28"/>
          <w:lang w:eastAsia="ru-RU"/>
        </w:rPr>
        <w:t xml:space="preserve"> сельское поселение Малмыжского район</w:t>
      </w:r>
      <w:r w:rsidR="00D30241">
        <w:rPr>
          <w:b/>
          <w:sz w:val="28"/>
          <w:szCs w:val="28"/>
          <w:lang w:eastAsia="ru-RU"/>
        </w:rPr>
        <w:t>а Кировской области на 2024</w:t>
      </w:r>
      <w:r w:rsidR="005C2EF5">
        <w:rPr>
          <w:b/>
          <w:sz w:val="28"/>
          <w:szCs w:val="28"/>
          <w:lang w:eastAsia="ru-RU"/>
        </w:rPr>
        <w:t xml:space="preserve"> год</w:t>
      </w:r>
      <w:r w:rsidR="00D30241">
        <w:rPr>
          <w:b/>
          <w:sz w:val="28"/>
          <w:szCs w:val="28"/>
          <w:lang w:eastAsia="ru-RU"/>
        </w:rPr>
        <w:t xml:space="preserve"> и плановый период 2025-2026</w:t>
      </w:r>
      <w:r w:rsidR="00B155BA">
        <w:rPr>
          <w:b/>
          <w:sz w:val="28"/>
          <w:szCs w:val="28"/>
          <w:lang w:eastAsia="ru-RU"/>
        </w:rPr>
        <w:t>гг.</w:t>
      </w:r>
      <w:r w:rsidR="005C2EF5">
        <w:rPr>
          <w:b/>
          <w:sz w:val="28"/>
          <w:szCs w:val="28"/>
          <w:lang w:eastAsia="ru-RU"/>
        </w:rPr>
        <w:t>»</w:t>
      </w:r>
    </w:p>
    <w:p w14:paraId="154CC781" w14:textId="77777777" w:rsidR="005C2EF5" w:rsidRDefault="005C2EF5" w:rsidP="001265F8">
      <w:pPr>
        <w:jc w:val="both"/>
        <w:rPr>
          <w:b/>
          <w:sz w:val="28"/>
          <w:szCs w:val="28"/>
          <w:lang w:eastAsia="ru-RU"/>
        </w:rPr>
      </w:pPr>
    </w:p>
    <w:p w14:paraId="3D8E55F6" w14:textId="77777777" w:rsidR="001265F8" w:rsidRDefault="001265F8" w:rsidP="00B155B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22 п</w:t>
      </w:r>
      <w:r w:rsidR="00B155B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2 Устава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района Кировской области </w:t>
      </w:r>
      <w:proofErr w:type="spellStart"/>
      <w:r>
        <w:rPr>
          <w:sz w:val="28"/>
          <w:szCs w:val="28"/>
          <w:lang w:eastAsia="ru-RU"/>
        </w:rPr>
        <w:t>Аджимская</w:t>
      </w:r>
      <w:proofErr w:type="spellEnd"/>
      <w:r>
        <w:rPr>
          <w:sz w:val="28"/>
          <w:szCs w:val="28"/>
          <w:lang w:eastAsia="ru-RU"/>
        </w:rPr>
        <w:t xml:space="preserve"> сельская Дума РЕШИЛА:</w:t>
      </w:r>
    </w:p>
    <w:p w14:paraId="18849DC1" w14:textId="77777777" w:rsid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Внест</w:t>
      </w:r>
      <w:r w:rsidR="00D30241">
        <w:rPr>
          <w:sz w:val="28"/>
          <w:szCs w:val="28"/>
          <w:lang w:eastAsia="ru-RU"/>
        </w:rPr>
        <w:t>и  в решение сельской Думы от 21.12.2023  № 27</w:t>
      </w:r>
      <w:r>
        <w:rPr>
          <w:sz w:val="28"/>
          <w:szCs w:val="28"/>
          <w:lang w:eastAsia="ru-RU"/>
        </w:rPr>
        <w:t xml:space="preserve"> «Об утверждении бюджета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</w:t>
      </w:r>
      <w:r w:rsidR="00D30241">
        <w:rPr>
          <w:sz w:val="28"/>
          <w:szCs w:val="28"/>
          <w:lang w:eastAsia="ru-RU"/>
        </w:rPr>
        <w:t>района Кировской области на 2024</w:t>
      </w:r>
      <w:r w:rsidR="00603F7B">
        <w:rPr>
          <w:sz w:val="28"/>
          <w:szCs w:val="28"/>
          <w:lang w:eastAsia="ru-RU"/>
        </w:rPr>
        <w:t>год и плановый период 2025</w:t>
      </w:r>
      <w:r w:rsidR="00D30241">
        <w:rPr>
          <w:sz w:val="28"/>
          <w:szCs w:val="28"/>
          <w:lang w:eastAsia="ru-RU"/>
        </w:rPr>
        <w:t>-2026</w:t>
      </w:r>
      <w:r w:rsidR="00603F7B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>» следующие изменения:</w:t>
      </w:r>
    </w:p>
    <w:p w14:paraId="32A4B15B" w14:textId="77777777" w:rsidR="001265F8" w:rsidRDefault="00567193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B155BA">
        <w:rPr>
          <w:sz w:val="28"/>
          <w:szCs w:val="28"/>
          <w:lang w:eastAsia="ru-RU"/>
        </w:rPr>
        <w:tab/>
      </w:r>
      <w:r w:rsidR="001265F8">
        <w:rPr>
          <w:sz w:val="28"/>
          <w:szCs w:val="28"/>
          <w:lang w:eastAsia="ru-RU"/>
        </w:rPr>
        <w:t>1.Пункт 1 изложить в следующей редакции:</w:t>
      </w:r>
    </w:p>
    <w:p w14:paraId="7334CB65" w14:textId="77777777" w:rsidR="00265A7D" w:rsidRP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«Утвердить основные характеристики бюджета муниципального образования 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</w:t>
      </w:r>
      <w:r w:rsidR="00D30241">
        <w:rPr>
          <w:sz w:val="28"/>
          <w:szCs w:val="28"/>
          <w:lang w:eastAsia="ru-RU"/>
        </w:rPr>
        <w:t>района Кировской области на 2024</w:t>
      </w:r>
      <w:r>
        <w:rPr>
          <w:sz w:val="28"/>
          <w:szCs w:val="28"/>
          <w:lang w:eastAsia="ru-RU"/>
        </w:rPr>
        <w:t xml:space="preserve"> год:</w:t>
      </w:r>
    </w:p>
    <w:p w14:paraId="4B6BCBA4" w14:textId="77777777" w:rsidR="00265A7D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>
        <w:rPr>
          <w:color w:val="000000"/>
          <w:spacing w:val="-6"/>
          <w:sz w:val="28"/>
          <w:szCs w:val="28"/>
        </w:rPr>
        <w:t xml:space="preserve"> общий объем доходов бю</w:t>
      </w:r>
      <w:r w:rsidR="00B213A8">
        <w:rPr>
          <w:color w:val="000000"/>
          <w:spacing w:val="-6"/>
          <w:sz w:val="28"/>
          <w:szCs w:val="28"/>
        </w:rPr>
        <w:t xml:space="preserve">джета поселения в сумме </w:t>
      </w:r>
      <w:r w:rsidR="00BC3FF3">
        <w:rPr>
          <w:rFonts w:ascii="Arial CYR" w:hAnsi="Arial CYR" w:cs="Arial CYR"/>
          <w:b/>
          <w:bCs/>
          <w:color w:val="000000"/>
        </w:rPr>
        <w:t>8</w:t>
      </w:r>
      <w:r w:rsidR="00904852">
        <w:rPr>
          <w:rFonts w:ascii="Arial CYR" w:hAnsi="Arial CYR" w:cs="Arial CYR"/>
          <w:b/>
          <w:bCs/>
          <w:color w:val="000000"/>
        </w:rPr>
        <w:t>213,78</w:t>
      </w:r>
      <w:r w:rsidR="00B213A8">
        <w:rPr>
          <w:color w:val="000000"/>
          <w:spacing w:val="-6"/>
          <w:sz w:val="28"/>
          <w:szCs w:val="28"/>
        </w:rPr>
        <w:t xml:space="preserve"> </w:t>
      </w:r>
      <w:r w:rsidR="00F92616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тыс. рублей</w:t>
      </w:r>
    </w:p>
    <w:p w14:paraId="0170266D" w14:textId="77777777" w:rsidR="00265A7D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 общий объем расходов б</w:t>
      </w:r>
      <w:r w:rsidR="00695B49">
        <w:rPr>
          <w:color w:val="000000"/>
          <w:spacing w:val="-6"/>
          <w:sz w:val="28"/>
          <w:szCs w:val="28"/>
        </w:rPr>
        <w:t>ю</w:t>
      </w:r>
      <w:r w:rsidR="00B213A8">
        <w:rPr>
          <w:color w:val="000000"/>
          <w:spacing w:val="-6"/>
          <w:sz w:val="28"/>
          <w:szCs w:val="28"/>
        </w:rPr>
        <w:t>джета поселения в сумме</w:t>
      </w:r>
      <w:r w:rsidR="00904852">
        <w:rPr>
          <w:color w:val="000000"/>
          <w:spacing w:val="-6"/>
          <w:sz w:val="28"/>
          <w:szCs w:val="28"/>
        </w:rPr>
        <w:t xml:space="preserve"> </w:t>
      </w:r>
      <w:r w:rsidR="00904852">
        <w:rPr>
          <w:rFonts w:ascii="Arial CYR" w:hAnsi="Arial CYR" w:cs="Arial CYR"/>
          <w:b/>
          <w:bCs/>
          <w:color w:val="000000"/>
          <w:lang w:eastAsia="ru-RU"/>
        </w:rPr>
        <w:t>8</w:t>
      </w:r>
      <w:r w:rsidR="00904852" w:rsidRPr="00257783">
        <w:rPr>
          <w:rFonts w:ascii="Arial CYR" w:hAnsi="Arial CYR" w:cs="Arial CYR"/>
          <w:b/>
          <w:bCs/>
          <w:color w:val="000000"/>
          <w:lang w:eastAsia="ru-RU"/>
        </w:rPr>
        <w:t>987,73</w:t>
      </w:r>
      <w:r w:rsidR="00BC3FF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тыс. рублей</w:t>
      </w:r>
    </w:p>
    <w:p w14:paraId="467EE0E4" w14:textId="77777777" w:rsidR="002C5669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3) </w:t>
      </w:r>
      <w:proofErr w:type="gramStart"/>
      <w:r>
        <w:rPr>
          <w:color w:val="000000"/>
          <w:spacing w:val="-6"/>
          <w:sz w:val="28"/>
          <w:szCs w:val="28"/>
        </w:rPr>
        <w:t>дефицит</w:t>
      </w:r>
      <w:r w:rsidR="00567193">
        <w:rPr>
          <w:color w:val="000000"/>
          <w:spacing w:val="-6"/>
          <w:sz w:val="28"/>
          <w:szCs w:val="28"/>
        </w:rPr>
        <w:t xml:space="preserve">  бюджета</w:t>
      </w:r>
      <w:proofErr w:type="gramEnd"/>
      <w:r w:rsidR="00567193">
        <w:rPr>
          <w:color w:val="000000"/>
          <w:spacing w:val="-6"/>
          <w:sz w:val="28"/>
          <w:szCs w:val="28"/>
        </w:rPr>
        <w:t xml:space="preserve"> поселения составил </w:t>
      </w:r>
      <w:r w:rsidR="00904852">
        <w:rPr>
          <w:color w:val="000000"/>
          <w:spacing w:val="-6"/>
          <w:sz w:val="28"/>
          <w:szCs w:val="28"/>
        </w:rPr>
        <w:t>773,95</w:t>
      </w:r>
      <w:r w:rsidR="00F9261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265F8">
        <w:rPr>
          <w:color w:val="000000"/>
          <w:spacing w:val="-6"/>
          <w:sz w:val="28"/>
          <w:szCs w:val="28"/>
        </w:rPr>
        <w:t>тыс.ру</w:t>
      </w:r>
      <w:r w:rsidR="002C5669">
        <w:rPr>
          <w:color w:val="000000"/>
          <w:spacing w:val="-6"/>
          <w:sz w:val="28"/>
          <w:szCs w:val="28"/>
        </w:rPr>
        <w:t>б</w:t>
      </w:r>
      <w:proofErr w:type="spellEnd"/>
    </w:p>
    <w:p w14:paraId="0C8654A3" w14:textId="77402866" w:rsidR="00D951E2" w:rsidRDefault="00D951E2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2.</w:t>
      </w:r>
      <w:r w:rsidR="00557440" w:rsidRPr="00557440">
        <w:rPr>
          <w:color w:val="000000"/>
          <w:spacing w:val="-6"/>
          <w:sz w:val="28"/>
          <w:szCs w:val="28"/>
        </w:rPr>
        <w:t xml:space="preserve"> </w:t>
      </w:r>
      <w:r w:rsidR="00557440">
        <w:rPr>
          <w:color w:val="000000"/>
          <w:spacing w:val="-6"/>
          <w:sz w:val="28"/>
          <w:szCs w:val="28"/>
        </w:rPr>
        <w:t>В пункте 12</w:t>
      </w:r>
      <w:r w:rsidR="00DB5785">
        <w:rPr>
          <w:color w:val="000000"/>
          <w:spacing w:val="-6"/>
          <w:sz w:val="28"/>
          <w:szCs w:val="28"/>
        </w:rPr>
        <w:t>-</w:t>
      </w:r>
      <w:r w:rsidR="00DB5785">
        <w:rPr>
          <w:color w:val="000000"/>
          <w:spacing w:val="-2"/>
          <w:sz w:val="28"/>
          <w:szCs w:val="28"/>
        </w:rPr>
        <w:t>объем бюджетных ассигнований дорожного фонда Аджимского сельского поселения на 2024 год в сумме 334,90 тыс. рублей</w:t>
      </w:r>
      <w:r w:rsidR="007F536C">
        <w:rPr>
          <w:color w:val="000000"/>
          <w:spacing w:val="-6"/>
          <w:sz w:val="28"/>
          <w:szCs w:val="28"/>
        </w:rPr>
        <w:t xml:space="preserve"> заменить на сумму 426,14</w:t>
      </w:r>
      <w:r w:rsidR="00557440">
        <w:rPr>
          <w:color w:val="000000"/>
          <w:spacing w:val="-6"/>
          <w:sz w:val="28"/>
          <w:szCs w:val="28"/>
        </w:rPr>
        <w:t xml:space="preserve"> тыс.руб.</w:t>
      </w:r>
    </w:p>
    <w:p w14:paraId="1869ACEF" w14:textId="77777777" w:rsidR="002C5669" w:rsidRDefault="00D951E2" w:rsidP="002C566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3</w:t>
      </w:r>
      <w:r w:rsidR="00DB70C1">
        <w:rPr>
          <w:color w:val="000000"/>
          <w:spacing w:val="-2"/>
          <w:sz w:val="28"/>
          <w:szCs w:val="28"/>
        </w:rPr>
        <w:t>.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135990">
        <w:rPr>
          <w:color w:val="000000"/>
          <w:spacing w:val="-2"/>
          <w:sz w:val="28"/>
          <w:szCs w:val="28"/>
        </w:rPr>
        <w:t>Приложения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6129E8">
        <w:rPr>
          <w:color w:val="000000"/>
          <w:spacing w:val="-2"/>
          <w:sz w:val="28"/>
          <w:szCs w:val="28"/>
        </w:rPr>
        <w:t>№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6129E8">
        <w:rPr>
          <w:color w:val="000000"/>
          <w:spacing w:val="-2"/>
          <w:sz w:val="28"/>
          <w:szCs w:val="28"/>
        </w:rPr>
        <w:t>2</w:t>
      </w:r>
      <w:r w:rsidR="00195929">
        <w:rPr>
          <w:color w:val="000000"/>
          <w:spacing w:val="-2"/>
          <w:sz w:val="28"/>
          <w:szCs w:val="28"/>
        </w:rPr>
        <w:t>,</w:t>
      </w:r>
      <w:r w:rsidR="00567193">
        <w:rPr>
          <w:color w:val="000000"/>
          <w:spacing w:val="-2"/>
          <w:sz w:val="28"/>
          <w:szCs w:val="28"/>
        </w:rPr>
        <w:t>3,4,5,7 изложить в новой редакции,</w:t>
      </w:r>
      <w:r w:rsidR="00B155BA">
        <w:rPr>
          <w:color w:val="000000"/>
          <w:spacing w:val="-2"/>
          <w:sz w:val="28"/>
          <w:szCs w:val="28"/>
        </w:rPr>
        <w:t xml:space="preserve"> </w:t>
      </w:r>
      <w:r w:rsidR="00567193">
        <w:rPr>
          <w:color w:val="000000"/>
          <w:spacing w:val="-2"/>
          <w:sz w:val="28"/>
          <w:szCs w:val="28"/>
        </w:rPr>
        <w:t>прилагаются.</w:t>
      </w:r>
    </w:p>
    <w:p w14:paraId="291C1DC0" w14:textId="77777777" w:rsidR="00265A7D" w:rsidRPr="002C5669" w:rsidRDefault="000E4DC8" w:rsidP="002C566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B155BA">
        <w:rPr>
          <w:color w:val="000000"/>
          <w:spacing w:val="-6"/>
          <w:sz w:val="28"/>
          <w:szCs w:val="28"/>
        </w:rPr>
        <w:tab/>
      </w:r>
      <w:r w:rsidR="00D951E2">
        <w:rPr>
          <w:color w:val="000000"/>
          <w:spacing w:val="-6"/>
          <w:sz w:val="28"/>
          <w:szCs w:val="28"/>
        </w:rPr>
        <w:t>4</w:t>
      </w:r>
      <w:r w:rsidR="00DB70C1" w:rsidRPr="002C5669">
        <w:rPr>
          <w:color w:val="000000"/>
          <w:spacing w:val="-6"/>
          <w:sz w:val="28"/>
          <w:szCs w:val="28"/>
        </w:rPr>
        <w:t>.</w:t>
      </w:r>
      <w:r w:rsidR="004408AB">
        <w:rPr>
          <w:color w:val="000000"/>
          <w:spacing w:val="-6"/>
          <w:sz w:val="28"/>
          <w:szCs w:val="28"/>
        </w:rPr>
        <w:t xml:space="preserve"> Настоящее решение </w:t>
      </w:r>
      <w:r w:rsidR="00516D57" w:rsidRPr="002C5669">
        <w:rPr>
          <w:color w:val="000000"/>
          <w:spacing w:val="-6"/>
          <w:sz w:val="28"/>
          <w:szCs w:val="28"/>
        </w:rPr>
        <w:t xml:space="preserve">опубликовать в Информационном бюллетене  органов местного самоуправления  муниципального образования  </w:t>
      </w:r>
      <w:proofErr w:type="spellStart"/>
      <w:r w:rsidR="00516D57" w:rsidRPr="002C5669">
        <w:rPr>
          <w:color w:val="000000"/>
          <w:spacing w:val="-6"/>
          <w:sz w:val="28"/>
          <w:szCs w:val="28"/>
        </w:rPr>
        <w:t>Аджимское</w:t>
      </w:r>
      <w:proofErr w:type="spellEnd"/>
      <w:r w:rsidR="00516D57" w:rsidRPr="002C5669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14:paraId="36AE08D2" w14:textId="77777777" w:rsidR="00265A7D" w:rsidRPr="002C5669" w:rsidRDefault="00265A7D">
      <w:pPr>
        <w:pStyle w:val="310"/>
        <w:rPr>
          <w:color w:val="000000"/>
          <w:spacing w:val="-6"/>
          <w:szCs w:val="28"/>
        </w:rPr>
      </w:pPr>
    </w:p>
    <w:p w14:paraId="4D95315C" w14:textId="77777777" w:rsidR="00265A7D" w:rsidRDefault="00265A7D">
      <w:pPr>
        <w:pStyle w:val="310"/>
        <w:rPr>
          <w:color w:val="000000"/>
          <w:spacing w:val="-6"/>
          <w:szCs w:val="28"/>
        </w:rPr>
      </w:pPr>
    </w:p>
    <w:p w14:paraId="6F9384CA" w14:textId="77777777" w:rsidR="00265A7D" w:rsidRDefault="00265A7D">
      <w:pPr>
        <w:jc w:val="both"/>
        <w:rPr>
          <w:sz w:val="28"/>
          <w:szCs w:val="28"/>
        </w:rPr>
      </w:pPr>
    </w:p>
    <w:p w14:paraId="095A2894" w14:textId="77777777"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           Р.М. Загидуллина</w:t>
      </w:r>
    </w:p>
    <w:p w14:paraId="62D37E85" w14:textId="77777777" w:rsidR="00265A7D" w:rsidRDefault="00265A7D">
      <w:pPr>
        <w:ind w:hanging="142"/>
        <w:jc w:val="both"/>
        <w:rPr>
          <w:sz w:val="28"/>
          <w:szCs w:val="28"/>
        </w:rPr>
      </w:pPr>
    </w:p>
    <w:p w14:paraId="66A99C77" w14:textId="59320ABC" w:rsidR="00265A7D" w:rsidRDefault="0030414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Аджимского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Р.М. Хайрутдинова</w:t>
      </w:r>
    </w:p>
    <w:p w14:paraId="13E46D81" w14:textId="77777777" w:rsidR="001B7499" w:rsidRDefault="001B7499" w:rsidP="001B7499">
      <w:pPr>
        <w:tabs>
          <w:tab w:val="left" w:pos="5643"/>
        </w:tabs>
      </w:pPr>
    </w:p>
    <w:p w14:paraId="3D49B366" w14:textId="77777777" w:rsidR="00B155BA" w:rsidRDefault="00B155BA" w:rsidP="001B7499">
      <w:pPr>
        <w:tabs>
          <w:tab w:val="left" w:pos="5643"/>
        </w:tabs>
        <w:jc w:val="right"/>
      </w:pPr>
    </w:p>
    <w:p w14:paraId="4F74191C" w14:textId="77777777" w:rsidR="00B155BA" w:rsidRDefault="00B155BA" w:rsidP="001B7499">
      <w:pPr>
        <w:tabs>
          <w:tab w:val="left" w:pos="5643"/>
        </w:tabs>
        <w:jc w:val="right"/>
      </w:pPr>
    </w:p>
    <w:p w14:paraId="33F424D5" w14:textId="77777777" w:rsidR="00B155BA" w:rsidRDefault="00B155BA" w:rsidP="001B7499">
      <w:pPr>
        <w:tabs>
          <w:tab w:val="left" w:pos="5643"/>
        </w:tabs>
        <w:jc w:val="right"/>
      </w:pPr>
    </w:p>
    <w:p w14:paraId="3835DB2B" w14:textId="77777777" w:rsidR="00B155BA" w:rsidRDefault="00B155BA" w:rsidP="001B7499">
      <w:pPr>
        <w:tabs>
          <w:tab w:val="left" w:pos="5643"/>
        </w:tabs>
        <w:jc w:val="right"/>
      </w:pPr>
    </w:p>
    <w:p w14:paraId="0525C7A8" w14:textId="77777777" w:rsidR="00B155BA" w:rsidRDefault="00B155BA" w:rsidP="001B7499">
      <w:pPr>
        <w:tabs>
          <w:tab w:val="left" w:pos="5643"/>
        </w:tabs>
        <w:jc w:val="right"/>
      </w:pPr>
    </w:p>
    <w:p w14:paraId="15693301" w14:textId="77777777" w:rsidR="00B155BA" w:rsidRDefault="00B155BA" w:rsidP="001B7499">
      <w:pPr>
        <w:tabs>
          <w:tab w:val="left" w:pos="5643"/>
        </w:tabs>
        <w:jc w:val="right"/>
      </w:pPr>
    </w:p>
    <w:p w14:paraId="7FD65EF6" w14:textId="77777777" w:rsidR="00B155BA" w:rsidRDefault="00B155BA" w:rsidP="001B7499">
      <w:pPr>
        <w:tabs>
          <w:tab w:val="left" w:pos="5643"/>
        </w:tabs>
        <w:jc w:val="right"/>
      </w:pPr>
    </w:p>
    <w:p w14:paraId="5E060D02" w14:textId="77777777" w:rsidR="00B155BA" w:rsidRDefault="00B155BA" w:rsidP="001B7499">
      <w:pPr>
        <w:tabs>
          <w:tab w:val="left" w:pos="5643"/>
        </w:tabs>
        <w:jc w:val="right"/>
      </w:pPr>
    </w:p>
    <w:p w14:paraId="5988E1DD" w14:textId="77777777"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lastRenderedPageBreak/>
        <w:t>Приложение № 2 к решению Думы</w:t>
      </w:r>
    </w:p>
    <w:p w14:paraId="734DB7AC" w14:textId="77777777" w:rsidR="00B155BA" w:rsidRDefault="00F05105" w:rsidP="00B155BA">
      <w:pPr>
        <w:tabs>
          <w:tab w:val="left" w:pos="4260"/>
          <w:tab w:val="left" w:pos="5643"/>
          <w:tab w:val="left" w:pos="8274"/>
        </w:tabs>
        <w:jc w:val="right"/>
      </w:pPr>
      <w:r>
        <w:t>От 20.02.2024 № 1</w:t>
      </w:r>
    </w:p>
    <w:p w14:paraId="078C30E8" w14:textId="77777777" w:rsidR="00B155BA" w:rsidRDefault="00B155BA" w:rsidP="00B155B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right"/>
      </w:pPr>
    </w:p>
    <w:p w14:paraId="283CEBA8" w14:textId="77777777" w:rsidR="00556498" w:rsidRDefault="00556498" w:rsidP="00B155B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center"/>
        <w:rPr>
          <w:b/>
          <w:bCs/>
        </w:rPr>
      </w:pPr>
      <w:r>
        <w:rPr>
          <w:b/>
          <w:bCs/>
        </w:rPr>
        <w:t>Объём поступления</w:t>
      </w:r>
    </w:p>
    <w:p w14:paraId="4429486C" w14:textId="77777777" w:rsidR="00556498" w:rsidRDefault="00556498" w:rsidP="00B155BA">
      <w:pPr>
        <w:tabs>
          <w:tab w:val="left" w:pos="5643"/>
        </w:tabs>
        <w:jc w:val="center"/>
        <w:rPr>
          <w:b/>
          <w:bCs/>
        </w:rPr>
      </w:pPr>
      <w:r>
        <w:rPr>
          <w:b/>
          <w:bCs/>
        </w:rPr>
        <w:t>налоговых и неналоговых доходов общей суммой, объем безвозмездных поступлений по подстатьям классификации доходов бюджет</w:t>
      </w:r>
      <w:r w:rsidR="00F05105">
        <w:rPr>
          <w:b/>
          <w:bCs/>
        </w:rPr>
        <w:t xml:space="preserve">ов на очередной </w:t>
      </w:r>
      <w:proofErr w:type="gramStart"/>
      <w:r w:rsidR="00F05105">
        <w:rPr>
          <w:b/>
          <w:bCs/>
        </w:rPr>
        <w:t>финансовый  2024</w:t>
      </w:r>
      <w:proofErr w:type="gramEnd"/>
      <w:r>
        <w:rPr>
          <w:b/>
          <w:bCs/>
        </w:rPr>
        <w:t xml:space="preserve"> год.</w:t>
      </w:r>
    </w:p>
    <w:p w14:paraId="7ECC4081" w14:textId="77777777" w:rsidR="00556498" w:rsidRDefault="00F5382F" w:rsidP="00F5382F">
      <w:pPr>
        <w:tabs>
          <w:tab w:val="left" w:pos="5643"/>
        </w:tabs>
      </w:pPr>
      <w:r>
        <w:t xml:space="preserve">  </w:t>
      </w:r>
    </w:p>
    <w:p w14:paraId="7CD39CEE" w14:textId="77777777" w:rsidR="00F5382F" w:rsidRDefault="00F5382F" w:rsidP="00F5382F">
      <w:pPr>
        <w:tabs>
          <w:tab w:val="left" w:pos="5643"/>
        </w:tabs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6"/>
        <w:gridCol w:w="1478"/>
        <w:gridCol w:w="739"/>
        <w:gridCol w:w="591"/>
        <w:gridCol w:w="5248"/>
        <w:gridCol w:w="1134"/>
      </w:tblGrid>
      <w:tr w:rsidR="00D3332C" w:rsidRPr="00716591" w14:paraId="26813320" w14:textId="77777777" w:rsidTr="002E6A10">
        <w:trPr>
          <w:trHeight w:val="465"/>
        </w:trPr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85144" w14:textId="77777777" w:rsidR="00D3332C" w:rsidRPr="00716591" w:rsidRDefault="00D3332C" w:rsidP="002E6A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92D1" w14:textId="77777777" w:rsidR="00D3332C" w:rsidRPr="00716591" w:rsidRDefault="00D3332C" w:rsidP="002E6A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3219" w14:textId="77777777" w:rsidR="00D3332C" w:rsidRPr="00716591" w:rsidRDefault="00D3332C" w:rsidP="002E6A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Сумма </w:t>
            </w:r>
          </w:p>
          <w:p w14:paraId="12E99837" w14:textId="77777777" w:rsidR="00D3332C" w:rsidRPr="00716591" w:rsidRDefault="00D3332C" w:rsidP="002E6A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</w:tr>
      <w:tr w:rsidR="00D3332C" w:rsidRPr="00716591" w14:paraId="28B9D216" w14:textId="77777777" w:rsidTr="002E6A1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0E7E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D6A2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DD0B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C0D1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F941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F899" w14:textId="77777777" w:rsidR="00D3332C" w:rsidRPr="0003764F" w:rsidRDefault="002C6E87" w:rsidP="002E6A10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</w:rPr>
              <w:t>2821,48</w:t>
            </w:r>
          </w:p>
        </w:tc>
      </w:tr>
      <w:tr w:rsidR="002D6DB6" w:rsidRPr="00716591" w14:paraId="64DC7052" w14:textId="77777777" w:rsidTr="002E6A1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5AEC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1422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1171403010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34B1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4A0F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0088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 w:rsidRPr="000A6C8C">
              <w:rPr>
                <w:rFonts w:ascii="Arial CYR" w:hAnsi="Arial CYR" w:cs="Arial CYR"/>
                <w:b/>
                <w:bCs/>
              </w:rPr>
              <w:t>Средства самообложения граждан</w:t>
            </w:r>
            <w:proofErr w:type="gramStart"/>
            <w:r w:rsidRPr="000A6C8C">
              <w:rPr>
                <w:rFonts w:ascii="Arial CYR" w:hAnsi="Arial CYR" w:cs="Arial CYR"/>
                <w:b/>
                <w:bCs/>
              </w:rPr>
              <w:t>.</w:t>
            </w:r>
            <w:proofErr w:type="gramEnd"/>
            <w:r w:rsidRPr="000A6C8C">
              <w:rPr>
                <w:rFonts w:ascii="Arial CYR" w:hAnsi="Arial CYR" w:cs="Arial CYR"/>
                <w:b/>
                <w:bCs/>
              </w:rPr>
              <w:t xml:space="preserve"> зачисляемые в 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4E81" w14:textId="77777777" w:rsidR="002D6DB6" w:rsidRDefault="002D6DB6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150,00</w:t>
            </w:r>
          </w:p>
        </w:tc>
      </w:tr>
      <w:tr w:rsidR="002D6DB6" w:rsidRPr="00716591" w14:paraId="20F69854" w14:textId="77777777" w:rsidTr="002E6A1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E23C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1FF1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1171503010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3C09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1D27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52FD" w14:textId="77777777"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 w:rsidRPr="000870F8">
              <w:rPr>
                <w:rFonts w:ascii="Arial CYR" w:hAnsi="Arial CYR" w:cs="Arial CYR"/>
                <w:b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6417" w14:textId="77777777" w:rsidR="002D6DB6" w:rsidRDefault="002D6DB6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699,78</w:t>
            </w:r>
          </w:p>
        </w:tc>
      </w:tr>
      <w:tr w:rsidR="00D3332C" w:rsidRPr="00716591" w14:paraId="7B2CD294" w14:textId="77777777" w:rsidTr="002E6A1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9D6B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CF9E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874A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DFC6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8A1E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7CE9" w14:textId="77777777" w:rsidR="00D3332C" w:rsidRPr="0003764F" w:rsidRDefault="002D6DB6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</w:t>
            </w:r>
            <w:r w:rsidR="00257783">
              <w:rPr>
                <w:rFonts w:ascii="Arial CYR" w:hAnsi="Arial CYR" w:cs="Arial CYR"/>
                <w:b/>
                <w:bCs/>
                <w:color w:val="000000"/>
              </w:rPr>
              <w:t>131,30</w:t>
            </w:r>
          </w:p>
        </w:tc>
      </w:tr>
      <w:tr w:rsidR="00D3332C" w:rsidRPr="00716591" w14:paraId="1ADC4763" w14:textId="77777777" w:rsidTr="002E6A10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731A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5F53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B371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D58C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35C5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C591" w14:textId="77777777" w:rsidR="00D3332C" w:rsidRPr="0021070E" w:rsidRDefault="002D6DB6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5846,20</w:t>
            </w:r>
          </w:p>
        </w:tc>
      </w:tr>
      <w:tr w:rsidR="00D3332C" w:rsidRPr="00716591" w14:paraId="6B404E79" w14:textId="77777777" w:rsidTr="002E6A10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502C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C18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B2D4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4E40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C1EB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бюджетам </w:t>
            </w:r>
            <w:r>
              <w:rPr>
                <w:rFonts w:ascii="Arial CYR" w:hAnsi="Arial CYR" w:cs="Arial CYR"/>
                <w:b/>
                <w:bCs/>
              </w:rPr>
              <w:t>бюджетной системы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37F4" w14:textId="77777777" w:rsidR="00D3332C" w:rsidRPr="0021070E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14:paraId="413BF96A" w14:textId="77777777" w:rsidTr="002E6A10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F7910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0D16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20216001</w:t>
            </w:r>
            <w:r w:rsidRPr="00716591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00A0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C8E1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0F8B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</w:t>
            </w:r>
            <w:r>
              <w:rPr>
                <w:rFonts w:ascii="Arial CYR" w:hAnsi="Arial CYR" w:cs="Arial CYR"/>
                <w:b/>
                <w:bCs/>
              </w:rPr>
              <w:t>на выравнивание бюджетной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о</w:t>
            </w:r>
            <w:r w:rsidRPr="00716591">
              <w:rPr>
                <w:rFonts w:ascii="Arial CYR" w:hAnsi="Arial CYR" w:cs="Arial CYR"/>
                <w:b/>
                <w:bCs/>
              </w:rPr>
              <w:t>беспечен</w:t>
            </w:r>
            <w:r>
              <w:rPr>
                <w:rFonts w:ascii="Arial CYR" w:hAnsi="Arial CYR" w:cs="Arial CYR"/>
                <w:b/>
                <w:bCs/>
              </w:rPr>
              <w:t>ности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1CFC" w14:textId="77777777" w:rsidR="00D3332C" w:rsidRPr="0003764F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14:paraId="29098B84" w14:textId="77777777" w:rsidTr="002E6A10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C39BD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E684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Pr="00FF70B5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482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D120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808E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AFD0" w14:textId="77777777" w:rsidR="00D3332C" w:rsidRPr="0003764F" w:rsidRDefault="00D3332C" w:rsidP="002E6A10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14:paraId="785CFF65" w14:textId="77777777" w:rsidTr="002E6A10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A0F55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1B8D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CACF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5830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2657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4D005" w14:textId="77777777"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14:paraId="67B2FD5E" w14:textId="77777777" w:rsidTr="002E6A10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EACA5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FF9A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5943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4085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1EB6" w14:textId="77777777"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6F148" w14:textId="77777777"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14:paraId="79117B4D" w14:textId="77777777" w:rsidTr="002E6A10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EF16A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496C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2022557610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8CE0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42A5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828B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 w:rsidRPr="000870F8">
              <w:rPr>
                <w:rFonts w:ascii="Arial CYR" w:hAnsi="Arial CYR" w:cs="Arial CYR"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3D6BA" w14:textId="77777777" w:rsidR="00D3332C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1841,20</w:t>
            </w:r>
          </w:p>
        </w:tc>
      </w:tr>
      <w:tr w:rsidR="00D3332C" w:rsidRPr="00716591" w14:paraId="01B405D6" w14:textId="77777777" w:rsidTr="002E6A10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44218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55C7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A2EF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9D64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D4C0" w14:textId="77777777" w:rsidR="00D3332C" w:rsidRPr="00E06576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субсиди</w:t>
            </w:r>
            <w:r w:rsidR="002C6E87">
              <w:rPr>
                <w:rFonts w:ascii="Arial CYR" w:hAnsi="Arial CYR" w:cs="Arial CYR"/>
                <w:bCs/>
              </w:rPr>
              <w:t>и бюджетам сельских поселений</w:t>
            </w:r>
            <w:r>
              <w:rPr>
                <w:rFonts w:ascii="Arial CYR" w:hAnsi="Arial CYR" w:cs="Arial CYR"/>
                <w:bCs/>
              </w:rPr>
              <w:t>.</w:t>
            </w:r>
            <w:r w:rsidRPr="00E06576">
              <w:rPr>
                <w:rFonts w:ascii="Arial CYR" w:hAnsi="Arial CYR" w:cs="Arial CYR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B844" w14:textId="77777777" w:rsidR="00D3332C" w:rsidRDefault="001832E7" w:rsidP="001832E7">
            <w:r>
              <w:rPr>
                <w:rFonts w:ascii="Arial CYR" w:hAnsi="Arial CYR" w:cs="Arial CYR"/>
                <w:b/>
                <w:bCs/>
                <w:color w:val="000000"/>
              </w:rPr>
              <w:t>1112</w:t>
            </w:r>
            <w:r w:rsidR="00D3332C">
              <w:rPr>
                <w:rFonts w:ascii="Arial CYR" w:hAnsi="Arial CYR" w:cs="Arial CYR"/>
                <w:b/>
                <w:bCs/>
                <w:color w:val="000000"/>
              </w:rPr>
              <w:t>,90</w:t>
            </w:r>
          </w:p>
        </w:tc>
      </w:tr>
      <w:tr w:rsidR="00D3332C" w:rsidRPr="00716591" w14:paraId="129E6C8D" w14:textId="77777777" w:rsidTr="002E6A10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A367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9D42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3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BAAE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68C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F1AF" w14:textId="77777777"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/>
                <w:bCs/>
              </w:rPr>
              <w:t xml:space="preserve">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A4D5" w14:textId="77777777" w:rsidR="00D3332C" w:rsidRPr="0003764F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14:paraId="7356CD50" w14:textId="77777777" w:rsidTr="002E6A10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29B9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8982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Pr="00716591">
              <w:rPr>
                <w:rFonts w:ascii="Arial CYR" w:hAnsi="Arial CYR" w:cs="Arial CYR"/>
                <w:bCs/>
              </w:rPr>
              <w:t>35</w:t>
            </w:r>
            <w:r>
              <w:rPr>
                <w:rFonts w:ascii="Arial CYR" w:hAnsi="Arial CYR" w:cs="Arial CYR"/>
                <w:bCs/>
              </w:rPr>
              <w:t>118</w:t>
            </w:r>
            <w:r w:rsidRPr="00716591">
              <w:rPr>
                <w:rFonts w:ascii="Arial CYR" w:hAnsi="Arial CYR" w:cs="Arial CYR"/>
                <w:bCs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F7E6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0AD2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F314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2978" w14:textId="77777777" w:rsidR="00D3332C" w:rsidRPr="0003764F" w:rsidRDefault="00D3332C" w:rsidP="002E6A10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14:paraId="38FEF532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657B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FD6B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2</w:t>
            </w:r>
            <w:r>
              <w:rPr>
                <w:rFonts w:ascii="Arial CYR" w:hAnsi="Arial CYR" w:cs="Arial CYR"/>
                <w:bCs/>
              </w:rPr>
              <w:t>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D4A0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E767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15C4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4AE49" w14:textId="77777777"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14:paraId="71D7F368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4E5D" w14:textId="77777777"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1F66" w14:textId="77777777"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6F2F" w14:textId="77777777"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43D4" w14:textId="77777777"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E91E" w14:textId="77777777"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FA37" w14:textId="77777777"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14:paraId="63BA6F5D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DE69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1EE9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B665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3427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B8EC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2036" w14:textId="77777777"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14:paraId="1E490D3E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2206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EE7D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EEA2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7054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1831" w14:textId="77777777"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2C2D4" w14:textId="77777777"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14:paraId="7FDEC806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CF46" w14:textId="77777777"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A2C6" w14:textId="77777777"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2024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9B7ED5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4099" w14:textId="77777777"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100A" w14:textId="77777777"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1D09" w14:textId="77777777"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AE18" w14:textId="77777777" w:rsidR="00D3332C" w:rsidRPr="0003764F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2536,10</w:t>
            </w:r>
          </w:p>
        </w:tc>
      </w:tr>
      <w:tr w:rsidR="00D3332C" w:rsidRPr="00716591" w14:paraId="24EAD8FA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9162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122E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1D51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8584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F1AA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095B" w14:textId="77777777" w:rsidR="00D3332C" w:rsidRPr="006B7DB7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2536,10</w:t>
            </w:r>
          </w:p>
        </w:tc>
      </w:tr>
      <w:tr w:rsidR="00D3332C" w:rsidRPr="00716591" w14:paraId="6AE9DB54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BE64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FEC8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338C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431F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DE1E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076E" w14:textId="77777777" w:rsidR="00D3332C" w:rsidRPr="0021070E" w:rsidRDefault="00D3332C" w:rsidP="002E6A10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2536,10</w:t>
            </w:r>
          </w:p>
        </w:tc>
      </w:tr>
      <w:tr w:rsidR="00D3332C" w:rsidRPr="00716591" w14:paraId="67ECD4BD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1396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34E3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C8AD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5104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DAD2" w14:textId="77777777"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985C" w14:textId="77777777" w:rsidR="00D3332C" w:rsidRPr="0021070E" w:rsidRDefault="00D3332C" w:rsidP="002E6A10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2536,10</w:t>
            </w:r>
          </w:p>
        </w:tc>
      </w:tr>
      <w:tr w:rsidR="001832E7" w:rsidRPr="0021070E" w14:paraId="523412BE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5644" w14:textId="77777777"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2EFE" w14:textId="77777777"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2070502010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9A45" w14:textId="77777777"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144B" w14:textId="77777777"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692B" w14:textId="77777777"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 w:rsidRPr="001832E7">
              <w:rPr>
                <w:rFonts w:ascii="Arial CYR" w:hAnsi="Arial CYR" w:cs="Arial CYR"/>
                <w:b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45A" w14:textId="77777777" w:rsidR="001832E7" w:rsidRDefault="001832E7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57783">
              <w:rPr>
                <w:rFonts w:ascii="Arial CYR" w:hAnsi="Arial CYR" w:cs="Arial CYR"/>
                <w:b/>
                <w:bCs/>
                <w:color w:val="000000"/>
              </w:rPr>
              <w:t>85,10</w:t>
            </w:r>
          </w:p>
        </w:tc>
      </w:tr>
      <w:tr w:rsidR="00D3332C" w:rsidRPr="0021070E" w14:paraId="638E2162" w14:textId="77777777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D8E4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lastRenderedPageBreak/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82D1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3331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992B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F392" w14:textId="77777777"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DFB5" w14:textId="77777777" w:rsidR="00D3332C" w:rsidRPr="0021070E" w:rsidRDefault="004E0105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</w:t>
            </w:r>
            <w:r w:rsidR="00257783">
              <w:rPr>
                <w:rFonts w:ascii="Arial CYR" w:hAnsi="Arial CYR" w:cs="Arial CYR"/>
                <w:b/>
                <w:bCs/>
                <w:color w:val="000000"/>
              </w:rPr>
              <w:t>213,78</w:t>
            </w:r>
          </w:p>
        </w:tc>
      </w:tr>
    </w:tbl>
    <w:p w14:paraId="5EA3858A" w14:textId="77777777" w:rsidR="00265A7D" w:rsidRDefault="00265A7D" w:rsidP="00DA0CA6">
      <w:pPr>
        <w:widowControl/>
        <w:suppressAutoHyphens w:val="0"/>
        <w:autoSpaceDE/>
      </w:pPr>
    </w:p>
    <w:p w14:paraId="4246F046" w14:textId="77777777" w:rsidR="00032490" w:rsidRDefault="00516D57" w:rsidP="00B155BA">
      <w:pPr>
        <w:tabs>
          <w:tab w:val="left" w:pos="4395"/>
        </w:tabs>
      </w:pPr>
      <w:r>
        <w:t xml:space="preserve">              </w:t>
      </w:r>
      <w:r w:rsidR="00D0355E">
        <w:t xml:space="preserve">                    </w:t>
      </w:r>
    </w:p>
    <w:p w14:paraId="367C91E9" w14:textId="77777777" w:rsidR="00A858C0" w:rsidRDefault="000823E1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№3</w:t>
      </w:r>
      <w:r w:rsidR="00B155BA">
        <w:t xml:space="preserve"> к решению Думы</w:t>
      </w:r>
    </w:p>
    <w:p w14:paraId="63F6615F" w14:textId="77777777" w:rsidR="00B155BA" w:rsidRPr="00980BD1" w:rsidRDefault="00980BD1" w:rsidP="00B155BA">
      <w:pPr>
        <w:tabs>
          <w:tab w:val="left" w:pos="4260"/>
          <w:tab w:val="left" w:pos="5643"/>
          <w:tab w:val="left" w:pos="8274"/>
        </w:tabs>
        <w:jc w:val="right"/>
        <w:rPr>
          <w:lang w:val="en-US"/>
        </w:rPr>
      </w:pPr>
      <w:r>
        <w:t xml:space="preserve">От </w:t>
      </w:r>
      <w:r w:rsidRPr="00980BD1">
        <w:t>20</w:t>
      </w:r>
      <w:r>
        <w:t>.</w:t>
      </w:r>
      <w:r>
        <w:rPr>
          <w:lang w:val="en-US"/>
        </w:rPr>
        <w:t>02</w:t>
      </w:r>
      <w:r>
        <w:t>.202</w:t>
      </w:r>
      <w:r>
        <w:rPr>
          <w:lang w:val="en-US"/>
        </w:rPr>
        <w:t>4</w:t>
      </w:r>
      <w:r>
        <w:t xml:space="preserve"> № </w:t>
      </w:r>
      <w:r>
        <w:rPr>
          <w:lang w:val="en-US"/>
        </w:rPr>
        <w:t>1</w:t>
      </w:r>
    </w:p>
    <w:p w14:paraId="7E026F85" w14:textId="77777777" w:rsidR="00265A7D" w:rsidRDefault="00265A7D" w:rsidP="00A858C0">
      <w:pPr>
        <w:tabs>
          <w:tab w:val="left" w:pos="5643"/>
        </w:tabs>
      </w:pPr>
    </w:p>
    <w:p w14:paraId="3E7D44BE" w14:textId="77777777" w:rsidR="00265A7D" w:rsidRPr="000823E1" w:rsidRDefault="00516D57" w:rsidP="000823E1">
      <w:pPr>
        <w:tabs>
          <w:tab w:val="left" w:pos="5643"/>
        </w:tabs>
      </w:pPr>
      <w:r>
        <w:t xml:space="preserve">                                      </w:t>
      </w:r>
    </w:p>
    <w:p w14:paraId="66C2F793" w14:textId="77777777" w:rsidR="00265A7D" w:rsidRDefault="000823E1" w:rsidP="000823E1">
      <w:pPr>
        <w:tabs>
          <w:tab w:val="center" w:pos="4890"/>
          <w:tab w:val="left" w:pos="5643"/>
          <w:tab w:val="right" w:pos="9780"/>
        </w:tabs>
        <w:rPr>
          <w:b/>
        </w:rPr>
      </w:pPr>
      <w:r>
        <w:rPr>
          <w:b/>
        </w:rPr>
        <w:tab/>
      </w:r>
      <w:r w:rsidR="00516D57">
        <w:rPr>
          <w:b/>
        </w:rPr>
        <w:t xml:space="preserve">Распределение бюджетных ассигнований по разделам и </w:t>
      </w:r>
      <w:r>
        <w:rPr>
          <w:b/>
        </w:rPr>
        <w:tab/>
      </w:r>
    </w:p>
    <w:p w14:paraId="60A0B856" w14:textId="77777777"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>подразделам классиф</w:t>
      </w:r>
      <w:r w:rsidR="00980BD1">
        <w:rPr>
          <w:b/>
        </w:rPr>
        <w:t>икации расходов бюджетов на 202</w:t>
      </w:r>
      <w:r w:rsidR="00980BD1" w:rsidRPr="00980BD1">
        <w:rPr>
          <w:b/>
        </w:rPr>
        <w:t>4</w:t>
      </w:r>
      <w:r>
        <w:rPr>
          <w:b/>
        </w:rPr>
        <w:t xml:space="preserve"> год</w:t>
      </w:r>
      <w:r w:rsidR="00980BD1">
        <w:rPr>
          <w:b/>
        </w:rPr>
        <w:t>,202</w:t>
      </w:r>
      <w:r w:rsidR="00980BD1" w:rsidRPr="00980BD1">
        <w:rPr>
          <w:b/>
        </w:rPr>
        <w:t>5</w:t>
      </w:r>
      <w:r w:rsidR="00980BD1">
        <w:rPr>
          <w:b/>
        </w:rPr>
        <w:t>-202</w:t>
      </w:r>
      <w:r w:rsidR="00980BD1" w:rsidRPr="00980BD1">
        <w:rPr>
          <w:b/>
        </w:rPr>
        <w:t>6</w:t>
      </w:r>
      <w:r w:rsidR="00BA3BEE">
        <w:rPr>
          <w:b/>
        </w:rPr>
        <w:t>гг.</w:t>
      </w:r>
    </w:p>
    <w:p w14:paraId="10CCB7B4" w14:textId="77777777" w:rsidR="00105D16" w:rsidRDefault="00A858C0">
      <w:pPr>
        <w:tabs>
          <w:tab w:val="left" w:pos="5157"/>
          <w:tab w:val="left" w:pos="5643"/>
          <w:tab w:val="left" w:pos="7351"/>
        </w:tabs>
      </w:pPr>
      <w:r>
        <w:t xml:space="preserve">                              </w:t>
      </w:r>
    </w:p>
    <w:tbl>
      <w:tblPr>
        <w:tblW w:w="119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2"/>
        <w:gridCol w:w="9462"/>
        <w:gridCol w:w="283"/>
        <w:gridCol w:w="236"/>
        <w:gridCol w:w="223"/>
        <w:gridCol w:w="13"/>
        <w:gridCol w:w="270"/>
        <w:gridCol w:w="236"/>
        <w:gridCol w:w="236"/>
        <w:gridCol w:w="270"/>
      </w:tblGrid>
      <w:tr w:rsidR="00F45809" w:rsidRPr="004803E1" w14:paraId="584A6EA8" w14:textId="77777777" w:rsidTr="00FC0D22">
        <w:trPr>
          <w:gridAfter w:val="3"/>
          <w:wAfter w:w="742" w:type="dxa"/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1C8E" w14:textId="77777777" w:rsidR="00F45809" w:rsidRPr="00603F7B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34D9" w14:textId="77777777" w:rsidR="00F45809" w:rsidRPr="004803E1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4AB0" w14:textId="77777777" w:rsidR="00F45809" w:rsidRPr="004803E1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2452" w14:textId="77777777" w:rsidR="00F45809" w:rsidRPr="004803E1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2438" w14:textId="77777777" w:rsidR="00F45809" w:rsidRPr="004803E1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</w:tr>
      <w:tr w:rsidR="00105DB2" w:rsidRPr="004803E1" w14:paraId="5E7DA820" w14:textId="77777777" w:rsidTr="00FC0D22">
        <w:trPr>
          <w:gridBefore w:val="1"/>
          <w:wBefore w:w="742" w:type="dxa"/>
          <w:trHeight w:val="25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4107"/>
              <w:gridCol w:w="992"/>
              <w:gridCol w:w="1559"/>
              <w:gridCol w:w="1418"/>
              <w:gridCol w:w="1417"/>
            </w:tblGrid>
            <w:tr w:rsidR="00257783" w:rsidRPr="00257783" w14:paraId="3DC02654" w14:textId="77777777" w:rsidTr="00257783">
              <w:trPr>
                <w:trHeight w:val="1437"/>
              </w:trPr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83F5AE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74D519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ел,подраздел</w:t>
                  </w:r>
                  <w:proofErr w:type="spellEnd"/>
                  <w:proofErr w:type="gramEnd"/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00575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 xml:space="preserve">Сумма на 2024 </w:t>
                  </w:r>
                  <w:proofErr w:type="gramStart"/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год</w:t>
                  </w: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тыс.руб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7E5091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Сумма на 2025 год</w:t>
                  </w: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тыс.руб</w:t>
                  </w:r>
                  <w:proofErr w:type="spellEnd"/>
                  <w:proofErr w:type="gram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E59633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Сумма на 2026 год</w:t>
                  </w: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тыс.руб</w:t>
                  </w:r>
                  <w:proofErr w:type="spellEnd"/>
                  <w:proofErr w:type="gram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257783" w:rsidRPr="00257783" w14:paraId="3B3FA6D4" w14:textId="77777777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8B2B7A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0F9B52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C674E1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5 606,25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7E984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2 460,76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A4D301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2 520,62</w:t>
                  </w:r>
                </w:p>
              </w:tc>
            </w:tr>
            <w:tr w:rsidR="00257783" w:rsidRPr="00257783" w14:paraId="01C74572" w14:textId="77777777" w:rsidTr="00257783">
              <w:trPr>
                <w:trHeight w:val="1056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EFE836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AC273F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6A8E9A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604,40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ED8761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585,90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6F817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585,90</w:t>
                  </w:r>
                </w:p>
              </w:tc>
            </w:tr>
            <w:tr w:rsidR="00257783" w:rsidRPr="00257783" w14:paraId="326C8261" w14:textId="77777777" w:rsidTr="00257783">
              <w:trPr>
                <w:trHeight w:val="1584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BFE042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0B2682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D1349A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1 683,55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DBB696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1 296,90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F86CA4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1 296,90</w:t>
                  </w:r>
                </w:p>
              </w:tc>
            </w:tr>
            <w:tr w:rsidR="00257783" w:rsidRPr="00257783" w14:paraId="2054B982" w14:textId="77777777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D2A2EE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C126D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FC6159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3 318,30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2F593E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577,96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7F650F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637,82</w:t>
                  </w:r>
                </w:p>
              </w:tc>
            </w:tr>
            <w:tr w:rsidR="00257783" w:rsidRPr="00257783" w14:paraId="1A0D1714" w14:textId="77777777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5D6785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595B7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16D1B4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135,40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77A854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149,70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81725C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163,50</w:t>
                  </w:r>
                </w:p>
              </w:tc>
            </w:tr>
            <w:tr w:rsidR="00257783" w:rsidRPr="00257783" w14:paraId="648A9A44" w14:textId="77777777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3B2439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E95CE7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9DB442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135,40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190425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149,70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C0D3D0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163,50</w:t>
                  </w:r>
                </w:p>
              </w:tc>
            </w:tr>
            <w:tr w:rsidR="00257783" w:rsidRPr="00257783" w14:paraId="7559C8CB" w14:textId="77777777" w:rsidTr="00257783">
              <w:trPr>
                <w:trHeight w:val="792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4D1C63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46DB35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54408A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3CE87E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FF514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</w:tr>
            <w:tr w:rsidR="00257783" w:rsidRPr="00257783" w14:paraId="6DBDB892" w14:textId="77777777" w:rsidTr="00257783">
              <w:trPr>
                <w:trHeight w:val="1056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790D5C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022E6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BB172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744F64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16A4D1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</w:tr>
            <w:tr w:rsidR="00257783" w:rsidRPr="00257783" w14:paraId="4577A24C" w14:textId="77777777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5EA04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381C6A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A6C6B4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976,14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21CA13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344,80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51F6D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347,50</w:t>
                  </w:r>
                </w:p>
              </w:tc>
            </w:tr>
            <w:tr w:rsidR="00257783" w:rsidRPr="00257783" w14:paraId="16A3FED4" w14:textId="77777777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9A11AE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A5126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C00396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426,14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56693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344,80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0FF12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347,50</w:t>
                  </w:r>
                </w:p>
              </w:tc>
            </w:tr>
            <w:tr w:rsidR="00257783" w:rsidRPr="00257783" w14:paraId="5F2E07A6" w14:textId="77777777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73B667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294769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A5779D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EA8E3D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5F8996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257783" w:rsidRPr="00257783" w14:paraId="5C17F84A" w14:textId="77777777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E84213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3B936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933269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1 127,42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01A504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243527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57,39</w:t>
                  </w:r>
                </w:p>
              </w:tc>
            </w:tr>
            <w:tr w:rsidR="00257783" w:rsidRPr="00257783" w14:paraId="38A92CE1" w14:textId="77777777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9D0C3F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EB8CCE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856BFE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1 127,42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8CA8BF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326713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57,39</w:t>
                  </w:r>
                </w:p>
              </w:tc>
            </w:tr>
            <w:tr w:rsidR="00257783" w:rsidRPr="00257783" w14:paraId="1696EF01" w14:textId="77777777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2B7992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E3BAF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888946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06F95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98D102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</w:tr>
            <w:tr w:rsidR="00257783" w:rsidRPr="00257783" w14:paraId="374355E7" w14:textId="77777777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5BB276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DA1C14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74027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901303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3603F9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</w:tr>
            <w:tr w:rsidR="00257783" w:rsidRPr="00257783" w14:paraId="5E1517A2" w14:textId="77777777" w:rsidTr="00257783">
              <w:trPr>
                <w:trHeight w:val="255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34EB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Всего </w:t>
                  </w:r>
                  <w:proofErr w:type="gramStart"/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расходов:   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2FAD7B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8 987,73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1F09D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4 155,17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98C38" w14:textId="77777777"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4 231,53</w:t>
                  </w:r>
                </w:p>
              </w:tc>
            </w:tr>
          </w:tbl>
          <w:p w14:paraId="6A389324" w14:textId="77777777" w:rsidR="00980BD1" w:rsidRPr="00980BD1" w:rsidRDefault="00980BD1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val="en-US" w:eastAsia="ru-RU"/>
              </w:rPr>
            </w:pPr>
          </w:p>
          <w:p w14:paraId="1771BE7F" w14:textId="77777777" w:rsidR="003E2063" w:rsidRPr="004803E1" w:rsidRDefault="003E2063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  <w:p w14:paraId="01A5CFA1" w14:textId="77777777" w:rsidR="00105DB2" w:rsidRPr="004803E1" w:rsidRDefault="00105DB2" w:rsidP="003E2063">
            <w:pPr>
              <w:widowControl/>
              <w:suppressAutoHyphens w:val="0"/>
              <w:autoSpaceDE/>
              <w:ind w:right="-5569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FD86" w14:textId="77777777" w:rsidR="00105DB2" w:rsidRPr="004803E1" w:rsidRDefault="00105DB2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803E1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3B4" w14:textId="77777777" w:rsidR="00105DB2" w:rsidRPr="004803E1" w:rsidRDefault="00105DB2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803E1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4D0C" w14:textId="77777777" w:rsidR="00105DB2" w:rsidRPr="004803E1" w:rsidRDefault="00105DB2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803E1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A917" w14:textId="77777777" w:rsidR="00105DB2" w:rsidRPr="004803E1" w:rsidRDefault="00105DB2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803E1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14:paraId="15A7CC7D" w14:textId="77777777" w:rsidR="00252827" w:rsidRDefault="00516D57" w:rsidP="00032490">
      <w:pPr>
        <w:tabs>
          <w:tab w:val="left" w:pos="3483"/>
        </w:tabs>
        <w:ind w:left="7788"/>
        <w:jc w:val="both"/>
      </w:pPr>
      <w:r>
        <w:t xml:space="preserve">                                                                                                              </w:t>
      </w:r>
      <w:r w:rsidR="00043BA7">
        <w:t xml:space="preserve">                             </w:t>
      </w:r>
    </w:p>
    <w:p w14:paraId="615C8A5C" w14:textId="77777777" w:rsidR="00252827" w:rsidRDefault="00252827" w:rsidP="00A858C0">
      <w:pPr>
        <w:tabs>
          <w:tab w:val="left" w:pos="3483"/>
        </w:tabs>
        <w:ind w:left="7788"/>
      </w:pPr>
    </w:p>
    <w:p w14:paraId="3634D90B" w14:textId="77777777"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 4 к решению Думы</w:t>
      </w:r>
    </w:p>
    <w:p w14:paraId="24774ADF" w14:textId="77777777" w:rsidR="00B155BA" w:rsidRPr="007A395B" w:rsidRDefault="004803E1" w:rsidP="00B155BA">
      <w:pPr>
        <w:tabs>
          <w:tab w:val="left" w:pos="4260"/>
          <w:tab w:val="left" w:pos="5643"/>
          <w:tab w:val="left" w:pos="8274"/>
        </w:tabs>
        <w:jc w:val="right"/>
      </w:pPr>
      <w:r>
        <w:lastRenderedPageBreak/>
        <w:t xml:space="preserve">От </w:t>
      </w:r>
      <w:r w:rsidR="00980BD1" w:rsidRPr="00980BD1">
        <w:t>20</w:t>
      </w:r>
      <w:r w:rsidR="00980BD1">
        <w:t>.</w:t>
      </w:r>
      <w:r w:rsidR="00980BD1" w:rsidRPr="007A395B">
        <w:t>02</w:t>
      </w:r>
      <w:r w:rsidR="00980BD1">
        <w:t>.202</w:t>
      </w:r>
      <w:r w:rsidR="00980BD1" w:rsidRPr="007A395B">
        <w:t>4</w:t>
      </w:r>
      <w:r w:rsidR="00980BD1">
        <w:t xml:space="preserve"> № </w:t>
      </w:r>
      <w:r w:rsidR="00980BD1" w:rsidRPr="007A395B">
        <w:t>1</w:t>
      </w:r>
    </w:p>
    <w:p w14:paraId="0F80189E" w14:textId="77777777" w:rsidR="00265A7D" w:rsidRDefault="00265A7D" w:rsidP="00252827">
      <w:pPr>
        <w:tabs>
          <w:tab w:val="left" w:pos="5157"/>
          <w:tab w:val="left" w:pos="5643"/>
          <w:tab w:val="left" w:pos="7938"/>
        </w:tabs>
      </w:pPr>
    </w:p>
    <w:p w14:paraId="403D2370" w14:textId="77777777"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14:paraId="048568D1" w14:textId="77777777"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</w:t>
      </w:r>
      <w:proofErr w:type="gramStart"/>
      <w:r>
        <w:rPr>
          <w:b/>
        </w:rPr>
        <w:t>ассигнований  по</w:t>
      </w:r>
      <w:proofErr w:type="gramEnd"/>
      <w:r>
        <w:rPr>
          <w:b/>
        </w:rPr>
        <w:t xml:space="preserve">  целевым статьям (муниципальным программам Аджимского сельского поселения и непрограммным направлениям деятельности), группам видов  расходов, классификации расходов бюджета на </w:t>
      </w:r>
      <w:r w:rsidR="00105D16">
        <w:rPr>
          <w:b/>
        </w:rPr>
        <w:t xml:space="preserve">       </w:t>
      </w:r>
      <w:r>
        <w:rPr>
          <w:b/>
        </w:rPr>
        <w:t>очередной фин</w:t>
      </w:r>
      <w:r w:rsidR="00F407AB">
        <w:rPr>
          <w:b/>
        </w:rPr>
        <w:t>ансовый 202</w:t>
      </w:r>
      <w:r w:rsidR="00F407AB" w:rsidRPr="00F407AB">
        <w:rPr>
          <w:b/>
        </w:rPr>
        <w:t>4</w:t>
      </w:r>
      <w:r>
        <w:rPr>
          <w:b/>
        </w:rPr>
        <w:t xml:space="preserve"> год</w:t>
      </w:r>
      <w:r w:rsidR="00F407AB">
        <w:rPr>
          <w:b/>
        </w:rPr>
        <w:t>,202</w:t>
      </w:r>
      <w:r w:rsidR="00F407AB" w:rsidRPr="00F407AB">
        <w:rPr>
          <w:b/>
        </w:rPr>
        <w:t>5</w:t>
      </w:r>
      <w:r w:rsidR="00F407AB">
        <w:rPr>
          <w:b/>
        </w:rPr>
        <w:t>-202</w:t>
      </w:r>
      <w:r w:rsidR="00F407AB" w:rsidRPr="00F407AB">
        <w:rPr>
          <w:b/>
        </w:rPr>
        <w:t>6</w:t>
      </w:r>
      <w:r w:rsidR="00BA3BEE">
        <w:rPr>
          <w:b/>
        </w:rPr>
        <w:t>гг.</w:t>
      </w:r>
    </w:p>
    <w:p w14:paraId="0D12C756" w14:textId="77777777" w:rsidR="0024721A" w:rsidRDefault="0024721A" w:rsidP="00455B65">
      <w:pPr>
        <w:ind w:left="-284" w:firstLine="284"/>
      </w:pPr>
    </w:p>
    <w:tbl>
      <w:tblPr>
        <w:tblW w:w="10091" w:type="dxa"/>
        <w:tblInd w:w="96" w:type="dxa"/>
        <w:tblLook w:val="04A0" w:firstRow="1" w:lastRow="0" w:firstColumn="1" w:lastColumn="0" w:noHBand="0" w:noVBand="1"/>
      </w:tblPr>
      <w:tblGrid>
        <w:gridCol w:w="3273"/>
        <w:gridCol w:w="1417"/>
        <w:gridCol w:w="993"/>
        <w:gridCol w:w="9"/>
        <w:gridCol w:w="1453"/>
        <w:gridCol w:w="9"/>
        <w:gridCol w:w="1505"/>
        <w:gridCol w:w="9"/>
        <w:gridCol w:w="1414"/>
        <w:gridCol w:w="9"/>
      </w:tblGrid>
      <w:tr w:rsidR="00257783" w:rsidRPr="00257783" w14:paraId="2C681916" w14:textId="77777777" w:rsidTr="00304148">
        <w:trPr>
          <w:gridAfter w:val="1"/>
          <w:wAfter w:w="9" w:type="dxa"/>
          <w:trHeight w:val="855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E491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               Наименование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5C9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Ц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5630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4BE6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 xml:space="preserve">Сумма на 2024 </w:t>
            </w:r>
            <w:proofErr w:type="gramStart"/>
            <w:r w:rsidRPr="00257783">
              <w:rPr>
                <w:rFonts w:ascii="Arial CYR" w:hAnsi="Arial CYR" w:cs="Arial CYR"/>
                <w:color w:val="000000"/>
                <w:lang w:eastAsia="ru-RU"/>
              </w:rPr>
              <w:t>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.)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95F1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 xml:space="preserve">Сумма на 2025 </w:t>
            </w:r>
            <w:proofErr w:type="gramStart"/>
            <w:r w:rsidRPr="00257783">
              <w:rPr>
                <w:rFonts w:ascii="Arial CYR" w:hAnsi="Arial CYR" w:cs="Arial CYR"/>
                <w:color w:val="000000"/>
                <w:lang w:eastAsia="ru-RU"/>
              </w:rPr>
              <w:t>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.)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FACC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 xml:space="preserve">Сумма на 2026 </w:t>
            </w:r>
            <w:proofErr w:type="gramStart"/>
            <w:r w:rsidRPr="00257783">
              <w:rPr>
                <w:rFonts w:ascii="Arial CYR" w:hAnsi="Arial CYR" w:cs="Arial CYR"/>
                <w:color w:val="000000"/>
                <w:lang w:eastAsia="ru-RU"/>
              </w:rPr>
              <w:t>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.)</w:t>
            </w:r>
          </w:p>
        </w:tc>
      </w:tr>
      <w:tr w:rsidR="00257783" w:rsidRPr="00257783" w14:paraId="4BFAE92C" w14:textId="77777777" w:rsidTr="00304148">
        <w:trPr>
          <w:gridAfter w:val="1"/>
          <w:wAfter w:w="9" w:type="dxa"/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2494" w14:textId="77777777" w:rsidR="00257783" w:rsidRPr="00257783" w:rsidRDefault="00257783" w:rsidP="0025778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"Организация деятельности администрации </w:t>
            </w:r>
            <w:proofErr w:type="spell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Аджимского</w:t>
            </w:r>
            <w:proofErr w:type="spellEnd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31576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B2596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DBD8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4 843,20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2D00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3 987,38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438F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4 049,94</w:t>
            </w:r>
          </w:p>
        </w:tc>
      </w:tr>
      <w:tr w:rsidR="00257783" w:rsidRPr="00257783" w14:paraId="56066FCC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1DB7" w14:textId="77777777"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0E26E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B4DA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E181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2 287,95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00FB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1 882,80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6B62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1 882,80</w:t>
            </w:r>
          </w:p>
        </w:tc>
      </w:tr>
      <w:tr w:rsidR="00257783" w:rsidRPr="00257783" w14:paraId="5B108A4E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D474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23CD6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49749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CB88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06AF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321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257783" w:rsidRPr="00257783" w14:paraId="2B527325" w14:textId="77777777" w:rsidTr="00304148">
        <w:trPr>
          <w:gridAfter w:val="1"/>
          <w:wAfter w:w="9" w:type="dxa"/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B146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833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615C5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E0E4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62F8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A2C4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257783" w:rsidRPr="00257783" w14:paraId="310F7FA1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1EDF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50EF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C6EFB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A44B6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AD66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10B6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257783" w:rsidRPr="00257783" w14:paraId="78BDA6FD" w14:textId="77777777" w:rsidTr="00304148">
        <w:trPr>
          <w:gridAfter w:val="1"/>
          <w:wAfter w:w="9" w:type="dxa"/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1E14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EAFE5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EBABB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E904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175F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768D6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</w:tr>
      <w:tr w:rsidR="00257783" w:rsidRPr="00257783" w14:paraId="41EDEE5C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4288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1106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E4330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45C22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748,15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F5A1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361,50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F369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361,50</w:t>
            </w:r>
          </w:p>
        </w:tc>
      </w:tr>
      <w:tr w:rsidR="00257783" w:rsidRPr="00257783" w14:paraId="6D7E7C74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1F67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7A668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7C484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AC28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5DFA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1FA5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257783" w:rsidRPr="00257783" w14:paraId="6EACD768" w14:textId="77777777" w:rsidTr="00304148">
        <w:trPr>
          <w:gridAfter w:val="1"/>
          <w:wAfter w:w="9" w:type="dxa"/>
          <w:trHeight w:val="23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5099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5CB2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EB11E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D969A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76F7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BA95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</w:tr>
      <w:tr w:rsidR="00257783" w:rsidRPr="00257783" w14:paraId="1BAF7B39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9854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0CFEB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3886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6317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4725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E106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</w:tr>
      <w:tr w:rsidR="00257783" w:rsidRPr="00257783" w14:paraId="7B382D8D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FD98" w14:textId="77777777"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B796D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E0FD4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31E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218F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429E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257783" w:rsidRPr="00257783" w14:paraId="149C19D8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61A0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60413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73BA6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8149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BA58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AD5E2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257783" w:rsidRPr="00257783" w14:paraId="4CACB341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825AC" w14:textId="77777777"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A05C9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CC2BE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7BAE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2AF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49A2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257783" w:rsidRPr="00257783" w14:paraId="2ED0A702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9191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E300F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674C1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A10F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AA3E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FE27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257783" w:rsidRPr="00257783" w14:paraId="3667001E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CA27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EE627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0318C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9975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0738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D948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257783" w:rsidRPr="00257783" w14:paraId="35670BB8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3E11" w14:textId="77777777"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CA5F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18130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6171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260,26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14CA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5DD4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257783" w:rsidRPr="00257783" w14:paraId="0C1F41CD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4F49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7B43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C87B7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F512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259,26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9C8B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61C7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5B67C805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020F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7AFD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1ECB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6DB2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259,26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407A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5E2BA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4629A999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487A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62FF0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9C5D4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74656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20F8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9C5E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257783" w:rsidRPr="00257783" w14:paraId="159950DF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3064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9560E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715DF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F147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09D8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71EE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257783" w:rsidRPr="00257783" w14:paraId="77EB8D8B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4365" w14:textId="77777777"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3F00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BBD84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2349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688,04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945B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431,95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B59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489,94</w:t>
            </w:r>
          </w:p>
        </w:tc>
      </w:tr>
      <w:tr w:rsidR="00257783" w:rsidRPr="00257783" w14:paraId="2F120230" w14:textId="77777777" w:rsidTr="00304148">
        <w:trPr>
          <w:gridAfter w:val="1"/>
          <w:wAfter w:w="9" w:type="dxa"/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0635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4EAB5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CF838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B6DB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B22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ACC7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</w:tr>
      <w:tr w:rsidR="00257783" w:rsidRPr="00257783" w14:paraId="4D24ED5A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BE15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B12E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271D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97A8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430,68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E2B3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174,59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DA4B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232,58</w:t>
            </w:r>
          </w:p>
        </w:tc>
      </w:tr>
      <w:tr w:rsidR="00257783" w:rsidRPr="00257783" w14:paraId="4CF7B6C1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26CB1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0715C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98C99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899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1848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5E46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</w:tr>
      <w:tr w:rsidR="00257783" w:rsidRPr="00257783" w14:paraId="528DE304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EF91" w14:textId="77777777"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56544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AC881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ADEC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1FB1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AB06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257783" w:rsidRPr="00257783" w14:paraId="3ACEA333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DF81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Прочие мероприятия в сфере общегосударственных вопросов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D238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9508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249D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89DCA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A4DF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257783" w:rsidRPr="00257783" w14:paraId="1D467240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7AF86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572E8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61635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EC69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693A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B826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257783" w:rsidRPr="00257783" w14:paraId="524B4084" w14:textId="77777777" w:rsidTr="00304148">
        <w:trPr>
          <w:gridAfter w:val="1"/>
          <w:wAfter w:w="9" w:type="dxa"/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9CA02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77C04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7A0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E8B12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246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6EB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257783" w:rsidRPr="00257783" w14:paraId="09E1EDFD" w14:textId="77777777" w:rsidTr="00304148">
        <w:trPr>
          <w:gridAfter w:val="1"/>
          <w:wAfter w:w="9" w:type="dxa"/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E038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49D2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D0490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4A84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9A7A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A070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</w:tr>
      <w:tr w:rsidR="00257783" w:rsidRPr="00257783" w14:paraId="41955309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3BBC8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7BC53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09FBB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CB222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A9D1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53E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</w:tr>
      <w:tr w:rsidR="00257783" w:rsidRPr="00257783" w14:paraId="00724650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F52FE" w14:textId="77777777" w:rsidR="00257783" w:rsidRPr="00257783" w:rsidRDefault="00257783" w:rsidP="00257783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FA221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AD3F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1AE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E3780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41CD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257783" w:rsidRPr="00257783" w14:paraId="174330DC" w14:textId="77777777" w:rsidTr="00304148">
        <w:trPr>
          <w:gridAfter w:val="1"/>
          <w:wAfter w:w="9" w:type="dxa"/>
          <w:trHeight w:val="158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0A02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C93F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1EA6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198F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898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9E56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257783" w:rsidRPr="00257783" w14:paraId="76EA7283" w14:textId="77777777" w:rsidTr="00304148">
        <w:trPr>
          <w:gridAfter w:val="1"/>
          <w:wAfter w:w="9" w:type="dxa"/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2C7C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54C3D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AAD07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CE2E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9670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31AD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</w:tr>
      <w:tr w:rsidR="00257783" w:rsidRPr="00257783" w14:paraId="0992EF3C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10D1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9D3E7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324AD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2DFE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15,14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59A8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256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43,24</w:t>
            </w:r>
          </w:p>
        </w:tc>
      </w:tr>
      <w:tr w:rsidR="00257783" w:rsidRPr="00257783" w14:paraId="6D0AB3A7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8C37" w14:textId="77777777" w:rsidR="00257783" w:rsidRPr="00257783" w:rsidRDefault="00257783" w:rsidP="00257783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Создание условий для развития строительной отрасли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FF564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5EE3E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1B68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482D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BEFC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5E5ADF32" w14:textId="77777777" w:rsidTr="00304148">
        <w:trPr>
          <w:gridAfter w:val="1"/>
          <w:wAfter w:w="9" w:type="dxa"/>
          <w:trHeight w:val="13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125E" w14:textId="77777777"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6E00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4C547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0EF0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E251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21636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7E8158B0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693D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Подготовка сведений о границах населенных пунктов и о границах территориальных зон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2E78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01Q5215590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654E3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3512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CD9A0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5992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23FDD813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44AE1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965C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01Q5215590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2DE3B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4743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A784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44A9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2D071C1E" w14:textId="77777777" w:rsidTr="00304148">
        <w:trPr>
          <w:gridAfter w:val="1"/>
          <w:wAfter w:w="9" w:type="dxa"/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0F3E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Подготовка сведений о границах населенных пунктов и о границах территориальных зон за </w:t>
            </w:r>
            <w:proofErr w:type="spell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счт</w:t>
            </w:r>
            <w:proofErr w:type="spellEnd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средств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09C29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01Q52S5590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3942E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886E6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BE56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C243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52A8E7F8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6A37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D861C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01Q52S5590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E0F9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9939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FC73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B892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2DEB122F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F049" w14:textId="77777777" w:rsidR="00257783" w:rsidRPr="00257783" w:rsidRDefault="00257783" w:rsidP="0025778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E48E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1F2B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9ACE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3 459,12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BD48A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5A72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</w:tr>
      <w:tr w:rsidR="00257783" w:rsidRPr="00257783" w14:paraId="13DB4931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6EB1" w14:textId="77777777" w:rsidR="00257783" w:rsidRPr="00257783" w:rsidRDefault="00257783" w:rsidP="00257783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Комплексное развитие сельских территорий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45011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09F3A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421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2 648,35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889B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9631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</w:tr>
      <w:tr w:rsidR="00257783" w:rsidRPr="00257783" w14:paraId="348F285B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9C7D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Реализация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7506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3ABCC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2960A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2CAC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B447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257783" w:rsidRPr="00257783" w14:paraId="16AC1528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06B1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9BA20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620FD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C48B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DDD1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84C1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257783" w:rsidRPr="00257783" w14:paraId="4A6EF15E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4A3D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F488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1CE3D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1C2E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F732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1B1C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205635B7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E9292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9B957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81153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8B60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89CC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30291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7BFAC4D5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77A6F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0BCB5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43111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B0D5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B132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B800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257783" w:rsidRPr="00257783" w14:paraId="65F0010C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2619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7DB3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1617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B56E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2DBD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9098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257783" w:rsidRPr="00257783" w14:paraId="5BEB4A63" w14:textId="77777777" w:rsidTr="00304148">
        <w:trPr>
          <w:gridAfter w:val="1"/>
          <w:wAfter w:w="9" w:type="dxa"/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043F" w14:textId="77777777" w:rsidR="00257783" w:rsidRPr="00257783" w:rsidRDefault="00257783" w:rsidP="00257783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Поддержка местных инициатив в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0CB64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78163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B866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810,78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1377F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B07EA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323BDF54" w14:textId="77777777" w:rsidTr="00304148">
        <w:trPr>
          <w:gridAfter w:val="1"/>
          <w:wAfter w:w="9" w:type="dxa"/>
          <w:trHeight w:val="13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1A283" w14:textId="77777777"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460AB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D5B4E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C1B6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3F0D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7D10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05F6478B" w14:textId="77777777" w:rsidTr="00304148">
        <w:trPr>
          <w:gridAfter w:val="1"/>
          <w:wAfter w:w="9" w:type="dxa"/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59CE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""Райский уголок". Благоустройство территории с. Аджим ул. Советская д.26. Шаг второй"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907D5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01U0F15172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419C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7BF3C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0382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752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68ED7964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41F6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6697C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01U0F15172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9A232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04470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E424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22DA3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49DAEB9A" w14:textId="77777777" w:rsidTr="00304148">
        <w:trPr>
          <w:gridAfter w:val="1"/>
          <w:wAfter w:w="9" w:type="dxa"/>
          <w:trHeight w:val="211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CD7D" w14:textId="77777777"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""Райский уголок". Благоустройство территории с. Аджим ул. Советская д.26. Шаг второй" 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61E49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4A351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A619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210,78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EF822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20A1E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6C0976CF" w14:textId="77777777" w:rsidTr="00304148">
        <w:trPr>
          <w:gridAfter w:val="1"/>
          <w:wAfter w:w="9" w:type="dxa"/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5074" w14:textId="77777777"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4665B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78068" w14:textId="77777777"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FD5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210,78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480C4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CC5B5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14:paraId="0C6C84D5" w14:textId="77777777" w:rsidTr="00304148">
        <w:trPr>
          <w:trHeight w:val="255"/>
        </w:trPr>
        <w:tc>
          <w:tcPr>
            <w:tcW w:w="56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D08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</w:t>
            </w:r>
            <w:proofErr w:type="gram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F633B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8 987,73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EBAC7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4 155,17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5729" w14:textId="77777777"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4 231,53</w:t>
            </w:r>
          </w:p>
        </w:tc>
      </w:tr>
    </w:tbl>
    <w:p w14:paraId="3A30970D" w14:textId="77777777" w:rsidR="004939B9" w:rsidRDefault="004939B9" w:rsidP="00980BD1"/>
    <w:p w14:paraId="751FA5FC" w14:textId="77777777"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 5 к решению Думы</w:t>
      </w:r>
    </w:p>
    <w:p w14:paraId="5A2FB3B3" w14:textId="77777777" w:rsidR="00B155BA" w:rsidRPr="00257783" w:rsidRDefault="00F407AB" w:rsidP="00B155BA">
      <w:pPr>
        <w:tabs>
          <w:tab w:val="left" w:pos="4260"/>
          <w:tab w:val="left" w:pos="5643"/>
          <w:tab w:val="left" w:pos="8274"/>
        </w:tabs>
        <w:jc w:val="right"/>
      </w:pPr>
      <w:r>
        <w:lastRenderedPageBreak/>
        <w:t>От 2</w:t>
      </w:r>
      <w:r w:rsidRPr="00257783">
        <w:t>0</w:t>
      </w:r>
      <w:r>
        <w:t>.</w:t>
      </w:r>
      <w:r w:rsidRPr="00257783">
        <w:t>02</w:t>
      </w:r>
      <w:r>
        <w:t>.202</w:t>
      </w:r>
      <w:r w:rsidRPr="00257783">
        <w:t>4</w:t>
      </w:r>
      <w:r>
        <w:t xml:space="preserve"> № </w:t>
      </w:r>
      <w:r w:rsidRPr="00257783">
        <w:t>1</w:t>
      </w:r>
    </w:p>
    <w:p w14:paraId="730DBD4E" w14:textId="77777777" w:rsidR="00265A7D" w:rsidRDefault="00265A7D">
      <w:pPr>
        <w:tabs>
          <w:tab w:val="left" w:pos="1289"/>
        </w:tabs>
        <w:jc w:val="center"/>
        <w:rPr>
          <w:b/>
        </w:rPr>
      </w:pPr>
    </w:p>
    <w:p w14:paraId="71244D06" w14:textId="77777777" w:rsidR="00EE305A" w:rsidRPr="00032490" w:rsidRDefault="00516D57" w:rsidP="00032490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 xml:space="preserve">Ведомственная </w:t>
      </w:r>
      <w:proofErr w:type="gramStart"/>
      <w:r>
        <w:rPr>
          <w:b/>
        </w:rPr>
        <w:t>структура  расходов</w:t>
      </w:r>
      <w:proofErr w:type="gramEnd"/>
      <w:r>
        <w:rPr>
          <w:b/>
        </w:rPr>
        <w:t xml:space="preserve">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непрограммным направлениям деятельности), группам видов  расходов классификации расходов бюджет</w:t>
      </w:r>
      <w:r w:rsidR="00F407AB">
        <w:rPr>
          <w:b/>
        </w:rPr>
        <w:t>ов) на очередной финансовый 2024</w:t>
      </w:r>
      <w:r>
        <w:rPr>
          <w:b/>
        </w:rPr>
        <w:t>год</w:t>
      </w:r>
      <w:r w:rsidR="006E219A">
        <w:rPr>
          <w:b/>
        </w:rPr>
        <w:t>,2025-2026</w:t>
      </w:r>
      <w:r w:rsidR="00BA3BEE">
        <w:rPr>
          <w:b/>
        </w:rPr>
        <w:t>гг.</w:t>
      </w:r>
      <w:r>
        <w:rPr>
          <w:b/>
        </w:rPr>
        <w:t xml:space="preserve"> </w:t>
      </w:r>
    </w:p>
    <w:p w14:paraId="18ABCA68" w14:textId="77777777" w:rsidR="00265A7D" w:rsidRDefault="00265A7D"/>
    <w:p w14:paraId="1180A890" w14:textId="77777777" w:rsidR="009E7886" w:rsidRDefault="00516D57">
      <w:pPr>
        <w:tabs>
          <w:tab w:val="left" w:pos="5643"/>
        </w:tabs>
      </w:pPr>
      <w:r>
        <w:t xml:space="preserve">      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06"/>
        <w:gridCol w:w="992"/>
        <w:gridCol w:w="850"/>
        <w:gridCol w:w="851"/>
        <w:gridCol w:w="850"/>
        <w:gridCol w:w="851"/>
        <w:gridCol w:w="1560"/>
        <w:gridCol w:w="1417"/>
      </w:tblGrid>
      <w:tr w:rsidR="00595AC8" w:rsidRPr="00595AC8" w14:paraId="1DFB8A5D" w14:textId="77777777" w:rsidTr="00304148">
        <w:trPr>
          <w:trHeight w:val="8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594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D9A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DC9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proofErr w:type="gramStart"/>
            <w:r w:rsidRPr="00595AC8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ел,подраздел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644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908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3C1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905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924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Сумма на 2026 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)</w:t>
            </w:r>
          </w:p>
        </w:tc>
      </w:tr>
      <w:tr w:rsidR="00595AC8" w:rsidRPr="00595AC8" w14:paraId="39B29827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C4F6" w14:textId="77777777" w:rsidR="00595AC8" w:rsidRPr="00595AC8" w:rsidRDefault="00595AC8" w:rsidP="00595AC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Аджимского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 Малмыжского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BED8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43DE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82D1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6F1E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BBC6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8 987,73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7BB5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4 155,17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A14F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4 231,53</w:t>
            </w:r>
          </w:p>
        </w:tc>
      </w:tr>
      <w:tr w:rsidR="00595AC8" w:rsidRPr="00595AC8" w14:paraId="72A3890F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DCE6" w14:textId="77777777"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E170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65F9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D8A2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9EEC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9543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5 606,25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1276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2 460,76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1C80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2 520,62</w:t>
            </w:r>
          </w:p>
        </w:tc>
      </w:tr>
      <w:tr w:rsidR="00595AC8" w:rsidRPr="00595AC8" w14:paraId="575501B2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0076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53A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A34F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FA96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27F9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51C3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866D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D049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14:paraId="1FE9DC6D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EED64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Аджимского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60C7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903E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68F9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0D28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8867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4B4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521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14:paraId="009258C1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118B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FFA6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72E3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5EA0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FB86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31C1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A81A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D3DA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14:paraId="42632CB1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A2FB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039D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8F85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B048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AA03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135A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E8B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36C0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14:paraId="156306E0" w14:textId="77777777" w:rsidTr="0030414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6355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D965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D2EC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8FB9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87B2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D3A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9558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30E2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14:paraId="570C5085" w14:textId="77777777" w:rsidTr="00304148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79E6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01AB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D8DC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43CE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1DD5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5F20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2EE0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35E0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595AC8" w:rsidRPr="00595AC8" w14:paraId="66A166F7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EDD0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Аджимского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02D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A56A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C3F2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EC0B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4CDC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7313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7263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595AC8" w:rsidRPr="00595AC8" w14:paraId="48482087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F5E9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1BFD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A616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8217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777D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544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93ED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D14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595AC8" w:rsidRPr="00595AC8" w14:paraId="45EB0E9B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BA6E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0CA3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A083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A830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12A8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8B95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EC2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4A56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595AC8" w:rsidRPr="00595AC8" w14:paraId="2DEDFC1C" w14:textId="77777777" w:rsidTr="0030414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1923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D42D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CD8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EA05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908F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98E6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9A2F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DE6D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</w:tr>
      <w:tr w:rsidR="00595AC8" w:rsidRPr="00595AC8" w14:paraId="4B707464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7998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E714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C2E9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595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10E5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FC7C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F91D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A53E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361,50</w:t>
            </w:r>
          </w:p>
        </w:tc>
      </w:tr>
      <w:tr w:rsidR="00595AC8" w:rsidRPr="00595AC8" w14:paraId="4BD13C22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E0D20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A549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B5DF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F9B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9B12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E422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C4D8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6DDA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595AC8" w:rsidRPr="00595AC8" w14:paraId="30D24CDA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CCBAE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E983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182A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E9F0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8BA1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0F8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3 318,30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586D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27C9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637,82</w:t>
            </w:r>
          </w:p>
        </w:tc>
      </w:tr>
      <w:tr w:rsidR="00595AC8" w:rsidRPr="00595AC8" w14:paraId="53352A92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102E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Аджимского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8650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9108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C6B2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79C0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9586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AF5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4AE7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637,82</w:t>
            </w:r>
          </w:p>
        </w:tc>
      </w:tr>
      <w:tr w:rsidR="00595AC8" w:rsidRPr="00595AC8" w14:paraId="52B0D351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171B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6282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EFC4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09AF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BC8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EC68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4404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2C5F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489,94</w:t>
            </w:r>
          </w:p>
        </w:tc>
      </w:tr>
      <w:tr w:rsidR="00595AC8" w:rsidRPr="00595AC8" w14:paraId="4B7589CC" w14:textId="77777777" w:rsidTr="0030414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B4AC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1A0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3505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D2D5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1040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4347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DB4C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D710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</w:tr>
      <w:tr w:rsidR="00595AC8" w:rsidRPr="00595AC8" w14:paraId="425FBED6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284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BD9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DF23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30AB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FDC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E384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0D17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3A8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232,58</w:t>
            </w:r>
          </w:p>
        </w:tc>
      </w:tr>
      <w:tr w:rsidR="00595AC8" w:rsidRPr="00595AC8" w14:paraId="5C9EBB6A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F793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EA87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534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42B7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49DA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090D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26AE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B894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</w:tr>
      <w:tr w:rsidR="00595AC8" w:rsidRPr="00595AC8" w14:paraId="1A0F3C8C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C20D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3FD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1FA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409C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7EA2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F233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6427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1323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595AC8" w:rsidRPr="00595AC8" w14:paraId="5C293D5D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289EB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Прочие мероприятия в сфере общегосударственных вопросов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1EC0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821A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FF98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4A58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F250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4AF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217D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595AC8" w:rsidRPr="00595AC8" w14:paraId="1ABCE4D4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03B5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F185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47B9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566F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937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4A9C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2DD1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8771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595AC8" w:rsidRPr="00595AC8" w14:paraId="12080DC0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5315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7441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B082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5BBE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67C0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4D6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EE2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C70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02191E31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31ED" w14:textId="77777777"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Комплексное развитие сельских территорий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C2D4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26D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C45F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6288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4AE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FA94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D0FE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18027B7F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F387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63E9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BE85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D488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3D3E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567F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22BC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0C6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179976AA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6897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13E3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C001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C833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1CCE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EE5E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5BD7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3023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18FA1E73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1A71" w14:textId="77777777"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5543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CA2D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0CCC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DE77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6420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1145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60DB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595AC8" w:rsidRPr="00595AC8" w14:paraId="111A2374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CEE2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39B4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8D13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8CA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60D6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CF2A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51AB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1E4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595AC8" w:rsidRPr="00595AC8" w14:paraId="441EEBE7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EC473" w14:textId="77777777"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3492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AC4D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849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13A7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CEE7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592D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F17B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595AC8" w:rsidRPr="00595AC8" w14:paraId="484F8189" w14:textId="77777777" w:rsidTr="00304148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DDF3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</w:t>
            </w: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B95B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C1AD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ED09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5484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2F61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83EA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771A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595AC8" w:rsidRPr="00595AC8" w14:paraId="6F4D239C" w14:textId="77777777" w:rsidTr="0030414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4069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8B53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DCEB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0D98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560E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3C12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6E95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6A1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</w:tr>
      <w:tr w:rsidR="00595AC8" w:rsidRPr="00595AC8" w14:paraId="1565822C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1267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AE7A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5398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D87D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08D1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139E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6C2C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C6E0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43,24</w:t>
            </w:r>
          </w:p>
        </w:tc>
      </w:tr>
      <w:tr w:rsidR="00595AC8" w:rsidRPr="00595AC8" w14:paraId="04C2344B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88FB" w14:textId="77777777"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6EB7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3E57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6A04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0B24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3C40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50F6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C8C6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595AC8" w:rsidRPr="00595AC8" w14:paraId="23A3FCFC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CC690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A475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EF9C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B4E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567F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35AF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5411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00D1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595AC8" w:rsidRPr="00595AC8" w14:paraId="0987C1DF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154E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Аджимского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72F4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E47E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96C3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876A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BEEB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2598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1182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595AC8" w:rsidRPr="00595AC8" w14:paraId="0394ECD6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429B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90FC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FD6A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9D04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916C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CA7D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FB62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ACD5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595AC8" w:rsidRPr="00595AC8" w14:paraId="72FB8CBB" w14:textId="77777777" w:rsidTr="0030414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79E1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65FB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D09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AE4D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95B8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A157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5C5D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322D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</w:tr>
      <w:tr w:rsidR="00595AC8" w:rsidRPr="00595AC8" w14:paraId="437C8054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D5D9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2BFA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FFB2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3071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319B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DD1E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A57A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12EC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</w:tr>
      <w:tr w:rsidR="00595AC8" w:rsidRPr="00595AC8" w14:paraId="3BE5D563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EFE8" w14:textId="77777777"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7658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DF7F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F242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B19E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7B8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976,14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6C42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F4C7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14:paraId="4640E7BE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148C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93A0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4832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829C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6F95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7DD0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7941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8E68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14:paraId="11A515EF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32EC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Аджимского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96BD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AE45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5B5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6E74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25E4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70C4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ED4C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14:paraId="2495BAE2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242E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3AE9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D7AF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36B1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1F0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61DB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DFA7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DDDE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14:paraId="54A554C0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4825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F775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19AB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9708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E527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894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45D4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B3E6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14:paraId="7CAECA9A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1C18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FB67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79C5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6914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FFD1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CA92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2228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257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14:paraId="5E1F2E91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7DDD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744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6B93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B532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214E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7AC3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6A7D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12E7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0C4F2C86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4D23" w14:textId="77777777"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Создание условий для развития строительной отрасли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E171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8FCC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5A72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A1C4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B572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AABE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1ED7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6DB58A83" w14:textId="77777777" w:rsidTr="00304148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B8B1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937F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5CF0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3615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AD3E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FF15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AD88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1437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6468D632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A778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8856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1AB7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BA3D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01Q5215590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8232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958A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9FA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2D3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754BCA71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2AFC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D1D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5620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F2A6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01Q5215590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A3BD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63DB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299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76CF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12C704CE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25047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Подготовка сведений о границах населенных пунктов и о границах территориальных зон за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счт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средств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E9E1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4B52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3AE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01Q52S5590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DE64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7835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662C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7E20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682E24DA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19A4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49B5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497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4AF7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01Q52S5590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CB33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FB0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12DC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6120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5DC64550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8B3A2" w14:textId="77777777"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0320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C312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578C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6860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1061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4C0F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B4DD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57,39</w:t>
            </w:r>
          </w:p>
        </w:tc>
      </w:tr>
      <w:tr w:rsidR="00595AC8" w:rsidRPr="00595AC8" w14:paraId="3C0E932F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F2D8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A07B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6904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9F8B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7672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D723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2F45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51B2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57,39</w:t>
            </w:r>
          </w:p>
        </w:tc>
      </w:tr>
      <w:tr w:rsidR="00595AC8" w:rsidRPr="00595AC8" w14:paraId="6E82DB83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55E2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</w:t>
            </w: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8707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FED0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6324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4128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8AAF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4070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F231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39,30</w:t>
            </w:r>
          </w:p>
        </w:tc>
      </w:tr>
      <w:tr w:rsidR="00595AC8" w:rsidRPr="00595AC8" w14:paraId="30AD6DC9" w14:textId="77777777" w:rsidTr="00304148">
        <w:trPr>
          <w:trHeight w:val="237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1179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7238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BB4D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53CB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6796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BCD6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43E6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B44D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</w:tr>
      <w:tr w:rsidR="00595AC8" w:rsidRPr="00595AC8" w14:paraId="2425D4C3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84E6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C2CF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5EF8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C1D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25C7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256D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B2C0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2CC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</w:tr>
      <w:tr w:rsidR="00595AC8" w:rsidRPr="00595AC8" w14:paraId="0C00B45A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FEDA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0CC0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484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3FC8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B4D6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59FE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4CDF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F580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595AC8" w:rsidRPr="00595AC8" w14:paraId="15359DCA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8FD4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1752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861C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B54B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D2F3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9493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B978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1054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317FD141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1A6F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9FC2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C1AB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AE76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C485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FF6F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3298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D86F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185382EA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7971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E9AD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6620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B643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031E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72CE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3814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339F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595AC8" w:rsidRPr="00595AC8" w14:paraId="54017233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F7E4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FB81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681D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822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EED7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9E0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394C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EE05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595AC8" w:rsidRPr="00595AC8" w14:paraId="3E91335E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ED63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DC72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E1B5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C330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E333D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07EA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828,87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6CDA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CD12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</w:tr>
      <w:tr w:rsidR="00595AC8" w:rsidRPr="00595AC8" w14:paraId="473D775E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6CF2" w14:textId="77777777"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Комплексное развитие сельских территорий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C6AE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E552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63B5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082F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CA38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9760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21FD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</w:tr>
      <w:tr w:rsidR="00595AC8" w:rsidRPr="00595AC8" w14:paraId="6113CB6B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2452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Реализация мероприятий по борьбе с борщевиком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3291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C464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FD87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1526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34A8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FFD4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488E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595AC8" w:rsidRPr="00595AC8" w14:paraId="04870D18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C41A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F96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7BE9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7613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9B4A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4488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039E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AA70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595AC8" w:rsidRPr="00595AC8" w14:paraId="2763366F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F8C2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Софинансирование расходов субсидии на реализацию </w:t>
            </w: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мероприятий по борьбе с борщевиком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CF64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1E14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C63E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2034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419D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F907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6E74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595AC8" w:rsidRPr="00595AC8" w14:paraId="279E4CA0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F72C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62B5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8EEE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23FB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3AFB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9D87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1981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25F7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595AC8" w:rsidRPr="00595AC8" w14:paraId="4D4BA369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5789" w14:textId="77777777"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1129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1F87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5415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7D63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18CE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810,78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7C8C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012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48D1EBAD" w14:textId="77777777" w:rsidTr="00304148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CB1C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D47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7337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E477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8043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641A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108F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2DF0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1133F7DE" w14:textId="77777777" w:rsidTr="0030414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B1C2C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""Райский уголок". Благоустройство территории с. Аджим ул. Советская д.26. Шаг второй"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930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98BF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AAE4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01U0F15172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D0B8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FE7D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D62D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4CB9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426587E3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AB2F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BF201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FF89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085C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01U0F15172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A1E9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FF70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463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0FC8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234E0FF8" w14:textId="77777777" w:rsidTr="00304148">
        <w:trPr>
          <w:trHeight w:val="211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AE136" w14:textId="77777777"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""Райский уголок". Благоустройство территории с. Аджим ул. Советская д.26. Шаг второй"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EB4FA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1A4E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0E43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4D8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B0051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82054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D2EEC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68E21EFA" w14:textId="77777777" w:rsidTr="0030414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56B8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6781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A848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B8F2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FB00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09C8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2231D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9E63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14:paraId="1F56C511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49D7" w14:textId="77777777"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CA1F6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2094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488C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14C2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29383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1D64B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6C81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14:paraId="4729DA35" w14:textId="77777777" w:rsidTr="0030414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E52E" w14:textId="77777777"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F04E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C010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09E6C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A5B25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75FF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9C2D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5E90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14:paraId="52B47810" w14:textId="77777777" w:rsidTr="0030414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F839" w14:textId="77777777"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37BCB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19D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8FE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4E84E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E77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C354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5442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14:paraId="3A705289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ED3A" w14:textId="77777777"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FCE1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24AA8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6E3FF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5AD17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241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AA2C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376C5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14:paraId="0AE7DB02" w14:textId="77777777" w:rsidTr="0030414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2BFD" w14:textId="77777777"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330B2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007D0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89DA9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55A33" w14:textId="77777777"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2F78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3D95F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6F5FE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14:paraId="001D6DA0" w14:textId="77777777" w:rsidTr="00304148">
        <w:trPr>
          <w:trHeight w:val="255"/>
        </w:trPr>
        <w:tc>
          <w:tcPr>
            <w:tcW w:w="624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502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</w:t>
            </w:r>
            <w:proofErr w:type="gram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A126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8 987,73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1FB9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4 155,17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CBDA" w14:textId="77777777"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4 231,53</w:t>
            </w:r>
          </w:p>
        </w:tc>
      </w:tr>
    </w:tbl>
    <w:p w14:paraId="04033752" w14:textId="77777777" w:rsidR="00B854C9" w:rsidRDefault="00516D57" w:rsidP="00B95BCC">
      <w:pPr>
        <w:tabs>
          <w:tab w:val="left" w:pos="5643"/>
        </w:tabs>
      </w:pPr>
      <w:r>
        <w:t xml:space="preserve"> </w:t>
      </w:r>
    </w:p>
    <w:p w14:paraId="37DBCDDC" w14:textId="5A4BAA04" w:rsidR="00B155BA" w:rsidRDefault="00516D57" w:rsidP="00304148">
      <w:pPr>
        <w:tabs>
          <w:tab w:val="left" w:pos="5643"/>
        </w:tabs>
        <w:rPr>
          <w:b/>
        </w:rPr>
      </w:pPr>
      <w:r>
        <w:t xml:space="preserve">                                         </w:t>
      </w:r>
    </w:p>
    <w:p w14:paraId="06753DA7" w14:textId="77777777"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p w14:paraId="5ACAE324" w14:textId="77777777" w:rsidR="00265A7D" w:rsidRDefault="00265A7D"/>
    <w:p w14:paraId="3478D41D" w14:textId="77777777" w:rsidR="00265A7D" w:rsidRDefault="00D0355E">
      <w:pPr>
        <w:tabs>
          <w:tab w:val="left" w:pos="4203"/>
        </w:tabs>
        <w:jc w:val="right"/>
      </w:pPr>
      <w:r>
        <w:tab/>
      </w:r>
    </w:p>
    <w:tbl>
      <w:tblPr>
        <w:tblW w:w="961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678"/>
        <w:gridCol w:w="2693"/>
        <w:gridCol w:w="2240"/>
      </w:tblGrid>
      <w:tr w:rsidR="00C1043F" w14:paraId="32256A42" w14:textId="77777777" w:rsidTr="00304148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35ED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9353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A2E7" w14:textId="77777777" w:rsidR="00C1043F" w:rsidRDefault="00C1043F">
            <w:pPr>
              <w:tabs>
                <w:tab w:val="left" w:pos="4203"/>
              </w:tabs>
              <w:ind w:firstLine="307"/>
              <w:jc w:val="center"/>
            </w:pPr>
            <w:r>
              <w:t>Сумма на 2023 г.</w:t>
            </w:r>
          </w:p>
        </w:tc>
      </w:tr>
      <w:tr w:rsidR="00C1043F" w14:paraId="006E9404" w14:textId="77777777" w:rsidTr="00304148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46DB" w14:textId="77777777" w:rsidR="00C1043F" w:rsidRDefault="00C1043F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3A70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000 01 00 00 00 00 0000 000</w:t>
            </w:r>
          </w:p>
          <w:p w14:paraId="2A27D6B2" w14:textId="77777777" w:rsidR="00C1043F" w:rsidRDefault="00C1043F">
            <w:pPr>
              <w:tabs>
                <w:tab w:val="left" w:pos="4203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35BE" w14:textId="77777777" w:rsidR="00C1043F" w:rsidRDefault="00665509" w:rsidP="004C29ED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773,95</w:t>
            </w:r>
          </w:p>
        </w:tc>
      </w:tr>
      <w:tr w:rsidR="00C1043F" w14:paraId="2933DBF9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116B3" w14:textId="77777777" w:rsidR="00C1043F" w:rsidRDefault="00C1043F">
            <w:pPr>
              <w:tabs>
                <w:tab w:val="left" w:pos="4203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0A22D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72D2" w14:textId="77777777" w:rsidR="00C81E6F" w:rsidRDefault="00665509" w:rsidP="00B60A17">
            <w:pPr>
              <w:tabs>
                <w:tab w:val="left" w:pos="4203"/>
              </w:tabs>
              <w:snapToGrid w:val="0"/>
              <w:ind w:firstLine="884"/>
            </w:pPr>
            <w:r>
              <w:rPr>
                <w:color w:val="000000"/>
                <w:spacing w:val="-6"/>
                <w:sz w:val="28"/>
                <w:szCs w:val="28"/>
              </w:rPr>
              <w:t>773,95</w:t>
            </w:r>
          </w:p>
        </w:tc>
      </w:tr>
      <w:tr w:rsidR="00C1043F" w14:paraId="41E7B88A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B8B2" w14:textId="77777777" w:rsidR="00C1043F" w:rsidRDefault="00C1043F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6B50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D66C" w14:textId="77777777" w:rsidR="00C1043F" w:rsidRDefault="00665509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8213,78</w:t>
            </w:r>
          </w:p>
        </w:tc>
      </w:tr>
      <w:tr w:rsidR="00C1043F" w14:paraId="5DA6247E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4EA9" w14:textId="77777777" w:rsidR="00C1043F" w:rsidRDefault="00C1043F">
            <w:pPr>
              <w:tabs>
                <w:tab w:val="left" w:pos="4203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A302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000 01 05 02 00 00 0000 500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2FB6" w14:textId="77777777" w:rsidR="00C1043F" w:rsidRDefault="00665509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8213,78</w:t>
            </w:r>
          </w:p>
        </w:tc>
      </w:tr>
      <w:tr w:rsidR="00C1043F" w14:paraId="45621D80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EBA3" w14:textId="77777777"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69B57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2B41" w14:textId="77777777" w:rsidR="00C1043F" w:rsidRDefault="00665509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8213,78</w:t>
            </w:r>
          </w:p>
        </w:tc>
      </w:tr>
      <w:tr w:rsidR="00C1043F" w14:paraId="7AC892CB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9CE1" w14:textId="77777777"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3FD3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648E" w14:textId="77777777" w:rsidR="00C1043F" w:rsidRDefault="00665509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8213,78</w:t>
            </w:r>
          </w:p>
        </w:tc>
      </w:tr>
      <w:tr w:rsidR="00C1043F" w14:paraId="393A6A4C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75A5" w14:textId="77777777" w:rsidR="00C1043F" w:rsidRDefault="00C1043F">
            <w:pPr>
              <w:tabs>
                <w:tab w:val="left" w:pos="4203"/>
              </w:tabs>
            </w:pPr>
            <w:r>
              <w:t xml:space="preserve">Уменьшение </w:t>
            </w:r>
            <w:proofErr w:type="gramStart"/>
            <w:r>
              <w:t>остатков  средств</w:t>
            </w:r>
            <w:proofErr w:type="gramEnd"/>
            <w:r>
              <w:t xml:space="preserve">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23D8A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C80D" w14:textId="77777777" w:rsidR="00C1043F" w:rsidRDefault="00595AC8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8987,73</w:t>
            </w:r>
          </w:p>
        </w:tc>
      </w:tr>
      <w:tr w:rsidR="00C1043F" w14:paraId="2BE026B6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BBB5" w14:textId="77777777" w:rsidR="00C1043F" w:rsidRDefault="00C1043F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B6EB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000 01 05 02 00 00 0000 600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16A3" w14:textId="77777777" w:rsidR="00C1043F" w:rsidRDefault="00595AC8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8987,73</w:t>
            </w:r>
          </w:p>
        </w:tc>
      </w:tr>
      <w:tr w:rsidR="00C1043F" w14:paraId="2A8098B0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D022" w14:textId="77777777"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29526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A2C1" w14:textId="77777777" w:rsidR="00C1043F" w:rsidRDefault="00595AC8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8987,73</w:t>
            </w:r>
          </w:p>
        </w:tc>
      </w:tr>
      <w:tr w:rsidR="00C1043F" w14:paraId="6940762E" w14:textId="77777777" w:rsidTr="0030414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51DC" w14:textId="77777777"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7280E" w14:textId="77777777"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97B3" w14:textId="77777777" w:rsidR="00C1043F" w:rsidRDefault="00595AC8" w:rsidP="004C29ED">
            <w:pPr>
              <w:tabs>
                <w:tab w:val="left" w:pos="4203"/>
              </w:tabs>
              <w:snapToGrid w:val="0"/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8987,73</w:t>
            </w:r>
          </w:p>
        </w:tc>
      </w:tr>
    </w:tbl>
    <w:p w14:paraId="6902BFD7" w14:textId="77777777" w:rsidR="00BF1D63" w:rsidRDefault="00BF1D63">
      <w:pPr>
        <w:tabs>
          <w:tab w:val="left" w:pos="3064"/>
        </w:tabs>
      </w:pPr>
    </w:p>
    <w:p w14:paraId="298681FC" w14:textId="77777777" w:rsidR="0016427C" w:rsidRDefault="0016427C">
      <w:pPr>
        <w:tabs>
          <w:tab w:val="left" w:pos="3064"/>
        </w:tabs>
      </w:pPr>
    </w:p>
    <w:p w14:paraId="28356316" w14:textId="77777777" w:rsidR="0016427C" w:rsidRPr="0016427C" w:rsidRDefault="004408AB" w:rsidP="004408AB">
      <w:pPr>
        <w:jc w:val="center"/>
      </w:pPr>
      <w:r>
        <w:rPr>
          <w:b/>
          <w:sz w:val="24"/>
          <w:szCs w:val="24"/>
        </w:rPr>
        <w:t>ПОЯСНИТЕЛЬНАЯ ЗАПИСКА</w:t>
      </w:r>
    </w:p>
    <w:p w14:paraId="232701DC" w14:textId="77777777" w:rsidR="0016427C" w:rsidRPr="0016427C" w:rsidRDefault="0016427C" w:rsidP="0016427C"/>
    <w:p w14:paraId="2A7F179C" w14:textId="77777777" w:rsidR="0016427C" w:rsidRPr="0016427C" w:rsidRDefault="0016427C" w:rsidP="0016427C"/>
    <w:p w14:paraId="68B98879" w14:textId="77777777" w:rsidR="004408AB" w:rsidRPr="00704FC7" w:rsidRDefault="004408AB" w:rsidP="00304148">
      <w:pPr>
        <w:ind w:firstLine="708"/>
        <w:jc w:val="both"/>
        <w:rPr>
          <w:sz w:val="24"/>
          <w:szCs w:val="24"/>
        </w:rPr>
      </w:pPr>
      <w:r w:rsidRPr="00704FC7">
        <w:rPr>
          <w:sz w:val="24"/>
          <w:szCs w:val="24"/>
        </w:rPr>
        <w:t>Решени</w:t>
      </w:r>
      <w:r w:rsidR="004C29ED">
        <w:rPr>
          <w:sz w:val="24"/>
          <w:szCs w:val="24"/>
        </w:rPr>
        <w:t>ем Аджимской сельской Думы от 20.02.2024 № 1</w:t>
      </w:r>
      <w:r w:rsidRPr="00704FC7">
        <w:rPr>
          <w:sz w:val="24"/>
          <w:szCs w:val="24"/>
        </w:rPr>
        <w:t xml:space="preserve"> О внесении изменений и дополнений</w:t>
      </w:r>
      <w:r w:rsidR="00860B6D">
        <w:rPr>
          <w:sz w:val="24"/>
          <w:szCs w:val="24"/>
        </w:rPr>
        <w:t xml:space="preserve"> в решение от </w:t>
      </w:r>
      <w:proofErr w:type="gramStart"/>
      <w:r w:rsidR="00860B6D">
        <w:rPr>
          <w:sz w:val="24"/>
          <w:szCs w:val="24"/>
        </w:rPr>
        <w:t>21</w:t>
      </w:r>
      <w:r w:rsidR="004C29ED">
        <w:rPr>
          <w:sz w:val="24"/>
          <w:szCs w:val="24"/>
        </w:rPr>
        <w:t>.12.2023  №</w:t>
      </w:r>
      <w:proofErr w:type="gramEnd"/>
      <w:r w:rsidR="004C29ED">
        <w:rPr>
          <w:sz w:val="24"/>
          <w:szCs w:val="24"/>
        </w:rPr>
        <w:t>27</w:t>
      </w:r>
      <w:r w:rsidRPr="00704FC7">
        <w:rPr>
          <w:sz w:val="24"/>
          <w:szCs w:val="24"/>
        </w:rPr>
        <w:t xml:space="preserve"> «Об утверждении бюджета муниципального образования </w:t>
      </w:r>
      <w:proofErr w:type="spellStart"/>
      <w:r w:rsidRPr="00704FC7">
        <w:rPr>
          <w:sz w:val="24"/>
          <w:szCs w:val="24"/>
        </w:rPr>
        <w:t>Аджимское</w:t>
      </w:r>
      <w:proofErr w:type="spellEnd"/>
      <w:r w:rsidRPr="00704FC7">
        <w:rPr>
          <w:sz w:val="24"/>
          <w:szCs w:val="24"/>
        </w:rPr>
        <w:t xml:space="preserve"> сельское поселение Малмыжского </w:t>
      </w:r>
      <w:r w:rsidR="00860B6D">
        <w:rPr>
          <w:sz w:val="24"/>
          <w:szCs w:val="24"/>
        </w:rPr>
        <w:t>района Кировской области на 2024-2026</w:t>
      </w:r>
      <w:r w:rsidRPr="00704FC7">
        <w:rPr>
          <w:sz w:val="24"/>
          <w:szCs w:val="24"/>
        </w:rPr>
        <w:t xml:space="preserve"> год» внесены следующие изменения:</w:t>
      </w:r>
    </w:p>
    <w:p w14:paraId="30B56AC4" w14:textId="238791FA" w:rsidR="004408AB" w:rsidRPr="00704FC7" w:rsidRDefault="000521D3" w:rsidP="004408AB">
      <w:pPr>
        <w:jc w:val="both"/>
        <w:rPr>
          <w:color w:val="000000"/>
          <w:spacing w:val="-6"/>
          <w:sz w:val="24"/>
          <w:szCs w:val="24"/>
        </w:rPr>
      </w:pPr>
      <w:proofErr w:type="gramStart"/>
      <w:r>
        <w:rPr>
          <w:sz w:val="24"/>
          <w:szCs w:val="24"/>
        </w:rPr>
        <w:t xml:space="preserve">Доходная </w:t>
      </w:r>
      <w:r w:rsidR="004408AB" w:rsidRPr="00704FC7">
        <w:rPr>
          <w:sz w:val="24"/>
          <w:szCs w:val="24"/>
        </w:rPr>
        <w:t xml:space="preserve"> часть</w:t>
      </w:r>
      <w:proofErr w:type="gramEnd"/>
      <w:r w:rsidR="004408AB" w:rsidRPr="00704FC7">
        <w:rPr>
          <w:sz w:val="24"/>
          <w:szCs w:val="24"/>
        </w:rPr>
        <w:t xml:space="preserve"> бюджета увеличилась,</w:t>
      </w:r>
      <w:r w:rsidR="00304148">
        <w:rPr>
          <w:sz w:val="24"/>
          <w:szCs w:val="24"/>
        </w:rPr>
        <w:t xml:space="preserve"> </w:t>
      </w:r>
      <w:r w:rsidR="004408AB" w:rsidRPr="00704FC7">
        <w:rPr>
          <w:sz w:val="24"/>
          <w:szCs w:val="24"/>
        </w:rPr>
        <w:t>общий об</w:t>
      </w:r>
      <w:r w:rsidR="00304148">
        <w:rPr>
          <w:sz w:val="24"/>
          <w:szCs w:val="24"/>
        </w:rPr>
        <w:t>ъ</w:t>
      </w:r>
      <w:r w:rsidR="004408AB" w:rsidRPr="00704FC7">
        <w:rPr>
          <w:sz w:val="24"/>
          <w:szCs w:val="24"/>
        </w:rPr>
        <w:t>ем доходов составляет</w:t>
      </w:r>
      <w:r w:rsidR="00860B6D">
        <w:rPr>
          <w:sz w:val="24"/>
          <w:szCs w:val="24"/>
        </w:rPr>
        <w:t xml:space="preserve"> </w:t>
      </w:r>
      <w:r w:rsidR="00665509">
        <w:rPr>
          <w:rFonts w:ascii="Arial CYR" w:hAnsi="Arial CYR" w:cs="Arial CYR"/>
          <w:b/>
          <w:bCs/>
          <w:color w:val="000000"/>
        </w:rPr>
        <w:t>8213,78</w:t>
      </w:r>
      <w:r w:rsidR="00420ACB" w:rsidRPr="00704FC7">
        <w:rPr>
          <w:sz w:val="24"/>
          <w:szCs w:val="24"/>
        </w:rPr>
        <w:t xml:space="preserve"> </w:t>
      </w:r>
      <w:r w:rsidR="00665509">
        <w:rPr>
          <w:sz w:val="24"/>
          <w:szCs w:val="24"/>
        </w:rPr>
        <w:t>тыс.</w:t>
      </w:r>
      <w:r w:rsidR="004408AB" w:rsidRPr="00704FC7">
        <w:rPr>
          <w:color w:val="000000"/>
          <w:spacing w:val="-6"/>
          <w:sz w:val="24"/>
          <w:szCs w:val="24"/>
        </w:rPr>
        <w:t>рублей.</w:t>
      </w:r>
    </w:p>
    <w:p w14:paraId="3ACDAEC1" w14:textId="3516C1E3" w:rsidR="004408AB" w:rsidRPr="00704FC7" w:rsidRDefault="004408AB" w:rsidP="004408AB">
      <w:pPr>
        <w:jc w:val="both"/>
        <w:rPr>
          <w:bCs/>
          <w:sz w:val="24"/>
          <w:szCs w:val="24"/>
        </w:rPr>
      </w:pPr>
      <w:r w:rsidRPr="00704FC7">
        <w:rPr>
          <w:sz w:val="24"/>
          <w:szCs w:val="24"/>
        </w:rPr>
        <w:t>Доход</w:t>
      </w:r>
      <w:r w:rsidR="00860B6D">
        <w:rPr>
          <w:sz w:val="24"/>
          <w:szCs w:val="24"/>
        </w:rPr>
        <w:t>ну</w:t>
      </w:r>
      <w:r w:rsidR="00B60A17">
        <w:rPr>
          <w:sz w:val="24"/>
          <w:szCs w:val="24"/>
        </w:rPr>
        <w:t>ю часть бюджета увеличили на 1</w:t>
      </w:r>
      <w:r w:rsidR="00665509">
        <w:rPr>
          <w:sz w:val="24"/>
          <w:szCs w:val="24"/>
        </w:rPr>
        <w:t>.</w:t>
      </w:r>
      <w:r w:rsidR="00B60A17">
        <w:rPr>
          <w:sz w:val="24"/>
          <w:szCs w:val="24"/>
        </w:rPr>
        <w:t>095</w:t>
      </w:r>
      <w:r w:rsidR="000521D3">
        <w:rPr>
          <w:sz w:val="24"/>
          <w:szCs w:val="24"/>
        </w:rPr>
        <w:t>.000</w:t>
      </w:r>
      <w:r w:rsidR="00860B6D">
        <w:rPr>
          <w:sz w:val="24"/>
          <w:szCs w:val="24"/>
        </w:rPr>
        <w:t xml:space="preserve"> </w:t>
      </w:r>
      <w:r w:rsidRPr="00704FC7">
        <w:rPr>
          <w:sz w:val="24"/>
          <w:szCs w:val="24"/>
        </w:rPr>
        <w:t>р</w:t>
      </w:r>
      <w:r w:rsidR="00704FC7">
        <w:rPr>
          <w:sz w:val="24"/>
          <w:szCs w:val="24"/>
        </w:rPr>
        <w:t>уб.</w:t>
      </w:r>
      <w:r w:rsidR="00860B6D">
        <w:rPr>
          <w:sz w:val="24"/>
          <w:szCs w:val="24"/>
        </w:rPr>
        <w:t xml:space="preserve"> </w:t>
      </w:r>
      <w:r w:rsidRPr="00704FC7">
        <w:rPr>
          <w:sz w:val="24"/>
          <w:szCs w:val="24"/>
        </w:rPr>
        <w:t xml:space="preserve">за счет средств по </w:t>
      </w:r>
      <w:r w:rsidR="00860B6D">
        <w:rPr>
          <w:sz w:val="24"/>
          <w:szCs w:val="24"/>
        </w:rPr>
        <w:t>прочим субсидиям бюджетам сельских поселений</w:t>
      </w:r>
      <w:r w:rsidR="00F92616" w:rsidRPr="00704FC7">
        <w:rPr>
          <w:sz w:val="24"/>
          <w:szCs w:val="24"/>
        </w:rPr>
        <w:t xml:space="preserve"> </w:t>
      </w:r>
      <w:r w:rsidR="00BB37E3">
        <w:rPr>
          <w:sz w:val="24"/>
          <w:szCs w:val="24"/>
        </w:rPr>
        <w:t>и на</w:t>
      </w:r>
      <w:r w:rsidR="000521D3">
        <w:rPr>
          <w:sz w:val="24"/>
          <w:szCs w:val="24"/>
        </w:rPr>
        <w:t xml:space="preserve"> 110.775 руб</w:t>
      </w:r>
      <w:r w:rsidR="00F92616" w:rsidRPr="00704FC7">
        <w:rPr>
          <w:color w:val="2C2D2E"/>
          <w:sz w:val="24"/>
          <w:szCs w:val="24"/>
          <w:shd w:val="clear" w:color="auto" w:fill="FFFFFF"/>
        </w:rPr>
        <w:t>.</w:t>
      </w:r>
      <w:r w:rsidR="00304148">
        <w:rPr>
          <w:color w:val="2C2D2E"/>
          <w:sz w:val="24"/>
          <w:szCs w:val="24"/>
          <w:shd w:val="clear" w:color="auto" w:fill="FFFFFF"/>
        </w:rPr>
        <w:t xml:space="preserve"> </w:t>
      </w:r>
      <w:r w:rsidR="000521D3">
        <w:rPr>
          <w:color w:val="2C2D2E"/>
          <w:sz w:val="24"/>
          <w:szCs w:val="24"/>
          <w:shd w:val="clear" w:color="auto" w:fill="FFFFFF"/>
        </w:rPr>
        <w:t>за счет средств инициативных платежей,</w:t>
      </w:r>
      <w:r w:rsidR="00304148">
        <w:rPr>
          <w:color w:val="2C2D2E"/>
          <w:sz w:val="24"/>
          <w:szCs w:val="24"/>
          <w:shd w:val="clear" w:color="auto" w:fill="FFFFFF"/>
        </w:rPr>
        <w:t xml:space="preserve"> </w:t>
      </w:r>
      <w:r w:rsidR="000521D3">
        <w:rPr>
          <w:color w:val="2C2D2E"/>
          <w:sz w:val="24"/>
          <w:szCs w:val="24"/>
          <w:shd w:val="clear" w:color="auto" w:fill="FFFFFF"/>
        </w:rPr>
        <w:t>зачисляемых в бюджеты сельских поселений</w:t>
      </w:r>
      <w:r w:rsidR="00B60A17">
        <w:rPr>
          <w:color w:val="2C2D2E"/>
          <w:sz w:val="24"/>
          <w:szCs w:val="24"/>
          <w:shd w:val="clear" w:color="auto" w:fill="FFFFFF"/>
        </w:rPr>
        <w:t>,</w:t>
      </w:r>
      <w:r w:rsidR="00304148">
        <w:rPr>
          <w:color w:val="2C2D2E"/>
          <w:sz w:val="24"/>
          <w:szCs w:val="24"/>
          <w:shd w:val="clear" w:color="auto" w:fill="FFFFFF"/>
        </w:rPr>
        <w:t xml:space="preserve"> </w:t>
      </w:r>
      <w:r w:rsidR="00665509">
        <w:rPr>
          <w:color w:val="2C2D2E"/>
          <w:sz w:val="24"/>
          <w:szCs w:val="24"/>
          <w:shd w:val="clear" w:color="auto" w:fill="FFFFFF"/>
        </w:rPr>
        <w:t>на 285.100 руб.</w:t>
      </w:r>
      <w:r w:rsidR="00304148">
        <w:rPr>
          <w:color w:val="2C2D2E"/>
          <w:sz w:val="24"/>
          <w:szCs w:val="24"/>
          <w:shd w:val="clear" w:color="auto" w:fill="FFFFFF"/>
        </w:rPr>
        <w:t xml:space="preserve"> </w:t>
      </w:r>
      <w:r w:rsidR="00B60A17">
        <w:rPr>
          <w:color w:val="2C2D2E"/>
          <w:sz w:val="24"/>
          <w:szCs w:val="24"/>
          <w:shd w:val="clear" w:color="auto" w:fill="FFFFFF"/>
        </w:rPr>
        <w:t>за счет средств от</w:t>
      </w:r>
      <w:r w:rsidR="00B60A17" w:rsidRPr="00B60A17">
        <w:rPr>
          <w:rFonts w:ascii="Arial CYR" w:hAnsi="Arial CYR" w:cs="Arial CYR"/>
          <w:b/>
          <w:bCs/>
        </w:rPr>
        <w:t xml:space="preserve"> </w:t>
      </w:r>
      <w:r w:rsidR="00B60A17">
        <w:rPr>
          <w:rFonts w:ascii="Arial CYR" w:hAnsi="Arial CYR" w:cs="Arial CYR"/>
          <w:b/>
          <w:bCs/>
        </w:rPr>
        <w:t>п</w:t>
      </w:r>
      <w:r w:rsidR="00B60A17" w:rsidRPr="001832E7">
        <w:rPr>
          <w:rFonts w:ascii="Arial CYR" w:hAnsi="Arial CYR" w:cs="Arial CYR"/>
          <w:b/>
          <w:bCs/>
        </w:rPr>
        <w:t>оступления от денежных пожертвований, предоставляемых физическими лицами получателям средств бюджетов сельских поселений</w:t>
      </w:r>
      <w:r w:rsidR="00B60A17">
        <w:rPr>
          <w:rFonts w:ascii="Arial CYR" w:hAnsi="Arial CYR" w:cs="Arial CYR"/>
          <w:b/>
          <w:bCs/>
        </w:rPr>
        <w:t>.</w:t>
      </w:r>
      <w:r w:rsidR="00F92616" w:rsidRPr="00704FC7">
        <w:rPr>
          <w:sz w:val="24"/>
          <w:szCs w:val="24"/>
        </w:rPr>
        <w:t xml:space="preserve"> </w:t>
      </w:r>
      <w:r w:rsidRPr="00704FC7">
        <w:rPr>
          <w:sz w:val="24"/>
          <w:szCs w:val="24"/>
        </w:rPr>
        <w:t>В итоге план по доходам составил</w:t>
      </w:r>
      <w:r w:rsidR="00665509">
        <w:rPr>
          <w:sz w:val="24"/>
          <w:szCs w:val="24"/>
        </w:rPr>
        <w:t xml:space="preserve"> </w:t>
      </w:r>
      <w:r w:rsidR="00665509">
        <w:rPr>
          <w:rFonts w:ascii="Arial CYR" w:hAnsi="Arial CYR" w:cs="Arial CYR"/>
          <w:b/>
          <w:bCs/>
          <w:color w:val="000000"/>
        </w:rPr>
        <w:t>8213,78</w:t>
      </w:r>
      <w:r w:rsidRPr="00704FC7">
        <w:rPr>
          <w:sz w:val="24"/>
          <w:szCs w:val="24"/>
        </w:rPr>
        <w:t xml:space="preserve"> руб. </w:t>
      </w:r>
      <w:proofErr w:type="gramStart"/>
      <w:r w:rsidRPr="00704FC7">
        <w:rPr>
          <w:sz w:val="24"/>
          <w:szCs w:val="24"/>
        </w:rPr>
        <w:t>Изменения,  внесенные</w:t>
      </w:r>
      <w:proofErr w:type="gramEnd"/>
      <w:r w:rsidRPr="00704FC7">
        <w:rPr>
          <w:sz w:val="24"/>
          <w:szCs w:val="24"/>
        </w:rPr>
        <w:t xml:space="preserve"> в доходную часть бюджета поселения</w:t>
      </w:r>
      <w:r w:rsidR="00304148">
        <w:rPr>
          <w:sz w:val="24"/>
          <w:szCs w:val="24"/>
        </w:rPr>
        <w:t>,</w:t>
      </w:r>
      <w:r w:rsidRPr="00704FC7">
        <w:rPr>
          <w:sz w:val="24"/>
          <w:szCs w:val="24"/>
        </w:rPr>
        <w:t xml:space="preserve"> представлены в приложение №1 к данной пояснительной записке</w:t>
      </w:r>
    </w:p>
    <w:p w14:paraId="7FB5FBE0" w14:textId="77777777" w:rsidR="004408AB" w:rsidRPr="00704FC7" w:rsidRDefault="004408AB" w:rsidP="004408AB">
      <w:pPr>
        <w:jc w:val="both"/>
        <w:rPr>
          <w:bCs/>
          <w:sz w:val="24"/>
          <w:szCs w:val="24"/>
        </w:rPr>
      </w:pPr>
    </w:p>
    <w:p w14:paraId="038CB172" w14:textId="44408F51" w:rsidR="004408AB" w:rsidRDefault="004408AB" w:rsidP="004408AB">
      <w:pPr>
        <w:shd w:val="clear" w:color="auto" w:fill="FFFFFF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 Расходная часть бюджета изменилась,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>
        <w:rPr>
          <w:bCs/>
          <w:color w:val="000000" w:themeColor="text1"/>
          <w:spacing w:val="-6"/>
          <w:sz w:val="24"/>
          <w:szCs w:val="24"/>
        </w:rPr>
        <w:t>в том числе:</w:t>
      </w:r>
    </w:p>
    <w:p w14:paraId="478019A3" w14:textId="4518FFCD" w:rsidR="004408AB" w:rsidRDefault="004408AB" w:rsidP="004408AB">
      <w:pPr>
        <w:shd w:val="clear" w:color="auto" w:fill="FFFFFF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>- по подразделу 0102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>
        <w:rPr>
          <w:bCs/>
          <w:color w:val="000000" w:themeColor="text1"/>
          <w:spacing w:val="-6"/>
          <w:sz w:val="24"/>
          <w:szCs w:val="24"/>
        </w:rPr>
        <w:t>(</w:t>
      </w:r>
      <w:r w:rsidRPr="00454C8F">
        <w:rPr>
          <w:bCs/>
          <w:color w:val="000000" w:themeColor="text1"/>
          <w:spacing w:val="-6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="00CC056E">
        <w:rPr>
          <w:bCs/>
          <w:color w:val="000000" w:themeColor="text1"/>
          <w:spacing w:val="-6"/>
          <w:sz w:val="24"/>
          <w:szCs w:val="24"/>
        </w:rPr>
        <w:t>)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CC056E">
        <w:rPr>
          <w:bCs/>
          <w:color w:val="000000" w:themeColor="text1"/>
          <w:spacing w:val="-6"/>
          <w:sz w:val="24"/>
          <w:szCs w:val="24"/>
        </w:rPr>
        <w:t xml:space="preserve">на </w:t>
      </w:r>
      <w:r w:rsidR="00CC056E" w:rsidRPr="00CC056E">
        <w:rPr>
          <w:bCs/>
          <w:color w:val="000000" w:themeColor="text1"/>
          <w:spacing w:val="-6"/>
          <w:sz w:val="24"/>
          <w:szCs w:val="24"/>
        </w:rPr>
        <w:t>18498,50</w:t>
      </w:r>
      <w:r w:rsidR="005E268A">
        <w:rPr>
          <w:bCs/>
          <w:color w:val="000000" w:themeColor="text1"/>
          <w:spacing w:val="-6"/>
          <w:sz w:val="24"/>
          <w:szCs w:val="24"/>
        </w:rPr>
        <w:t xml:space="preserve"> рублей,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5E268A">
        <w:rPr>
          <w:bCs/>
          <w:color w:val="000000" w:themeColor="text1"/>
          <w:spacing w:val="-6"/>
          <w:sz w:val="24"/>
          <w:szCs w:val="24"/>
        </w:rPr>
        <w:t>и</w:t>
      </w:r>
      <w:r w:rsidR="005E268A" w:rsidRPr="005E268A">
        <w:rPr>
          <w:bCs/>
          <w:color w:val="000000" w:themeColor="text1"/>
          <w:spacing w:val="-6"/>
          <w:sz w:val="24"/>
          <w:szCs w:val="24"/>
        </w:rPr>
        <w:t xml:space="preserve">ные выплаты персоналу </w:t>
      </w:r>
      <w:r w:rsidR="005E268A" w:rsidRPr="005E268A">
        <w:rPr>
          <w:bCs/>
          <w:color w:val="000000" w:themeColor="text1"/>
          <w:spacing w:val="-6"/>
          <w:sz w:val="24"/>
          <w:szCs w:val="24"/>
        </w:rPr>
        <w:lastRenderedPageBreak/>
        <w:t>государственных (муниципальных) органов, за исключением фонда оплаты труда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5E268A">
        <w:rPr>
          <w:bCs/>
          <w:color w:val="000000" w:themeColor="text1"/>
          <w:spacing w:val="-6"/>
          <w:sz w:val="24"/>
          <w:szCs w:val="24"/>
        </w:rPr>
        <w:t>(КОСГУ</w:t>
      </w:r>
      <w:r w:rsidR="0020670B">
        <w:rPr>
          <w:bCs/>
          <w:color w:val="000000" w:themeColor="text1"/>
          <w:spacing w:val="-6"/>
          <w:sz w:val="24"/>
          <w:szCs w:val="24"/>
        </w:rPr>
        <w:t xml:space="preserve"> 226</w:t>
      </w:r>
      <w:r w:rsidR="005E268A">
        <w:rPr>
          <w:bCs/>
          <w:color w:val="000000" w:themeColor="text1"/>
          <w:spacing w:val="-6"/>
          <w:sz w:val="24"/>
          <w:szCs w:val="24"/>
        </w:rPr>
        <w:t>).</w:t>
      </w:r>
    </w:p>
    <w:p w14:paraId="18645709" w14:textId="77777777" w:rsidR="00312734" w:rsidRDefault="00312734" w:rsidP="004408AB">
      <w:pPr>
        <w:shd w:val="clear" w:color="auto" w:fill="FFFFFF"/>
        <w:jc w:val="both"/>
        <w:rPr>
          <w:bCs/>
          <w:color w:val="000000" w:themeColor="text1"/>
          <w:spacing w:val="-6"/>
          <w:sz w:val="24"/>
          <w:szCs w:val="24"/>
        </w:rPr>
      </w:pPr>
    </w:p>
    <w:p w14:paraId="5C6BBF6C" w14:textId="314BFC7E" w:rsidR="004408AB" w:rsidRDefault="004408AB" w:rsidP="004408AB">
      <w:pPr>
        <w:shd w:val="clear" w:color="auto" w:fill="FFFFFF"/>
        <w:ind w:right="-138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>-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>
        <w:rPr>
          <w:bCs/>
          <w:color w:val="000000" w:themeColor="text1"/>
          <w:spacing w:val="-6"/>
          <w:sz w:val="24"/>
          <w:szCs w:val="24"/>
        </w:rPr>
        <w:t>по подразделу 0104(</w:t>
      </w:r>
      <w:r w:rsidRPr="00F61AFD">
        <w:rPr>
          <w:bCs/>
          <w:color w:val="000000" w:themeColor="text1"/>
          <w:spacing w:val="-6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CC056E">
        <w:rPr>
          <w:bCs/>
          <w:color w:val="000000" w:themeColor="text1"/>
          <w:spacing w:val="-6"/>
          <w:sz w:val="24"/>
          <w:szCs w:val="24"/>
        </w:rPr>
        <w:t>)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CC056E">
        <w:rPr>
          <w:bCs/>
          <w:color w:val="000000" w:themeColor="text1"/>
          <w:spacing w:val="-6"/>
          <w:sz w:val="24"/>
          <w:szCs w:val="24"/>
        </w:rPr>
        <w:t>на 400000</w:t>
      </w:r>
      <w:r w:rsidR="005E268A">
        <w:rPr>
          <w:bCs/>
          <w:color w:val="000000" w:themeColor="text1"/>
          <w:spacing w:val="-6"/>
          <w:sz w:val="24"/>
          <w:szCs w:val="24"/>
        </w:rPr>
        <w:t xml:space="preserve"> рублей,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5E268A">
        <w:rPr>
          <w:bCs/>
          <w:color w:val="000000" w:themeColor="text1"/>
          <w:spacing w:val="-6"/>
          <w:sz w:val="24"/>
          <w:szCs w:val="24"/>
        </w:rPr>
        <w:t>а именно увеличилась на расходы по прочей закупке товаров и услуг</w:t>
      </w:r>
      <w:r w:rsidR="00704544">
        <w:rPr>
          <w:bCs/>
          <w:color w:val="000000" w:themeColor="text1"/>
          <w:spacing w:val="-6"/>
          <w:sz w:val="24"/>
          <w:szCs w:val="24"/>
        </w:rPr>
        <w:t>,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704544">
        <w:rPr>
          <w:bCs/>
          <w:color w:val="000000" w:themeColor="text1"/>
          <w:spacing w:val="-6"/>
          <w:sz w:val="24"/>
          <w:szCs w:val="24"/>
        </w:rPr>
        <w:t>закупка окон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20670B">
        <w:rPr>
          <w:bCs/>
          <w:color w:val="000000" w:themeColor="text1"/>
          <w:spacing w:val="-6"/>
          <w:sz w:val="24"/>
          <w:szCs w:val="24"/>
        </w:rPr>
        <w:t>(КОСГУ 344</w:t>
      </w:r>
      <w:r w:rsidR="00CC056E">
        <w:rPr>
          <w:bCs/>
          <w:color w:val="000000" w:themeColor="text1"/>
          <w:spacing w:val="-6"/>
          <w:sz w:val="24"/>
          <w:szCs w:val="24"/>
        </w:rPr>
        <w:t>).</w:t>
      </w:r>
      <w:r>
        <w:rPr>
          <w:bCs/>
          <w:color w:val="000000" w:themeColor="text1"/>
          <w:spacing w:val="-6"/>
          <w:sz w:val="24"/>
          <w:szCs w:val="24"/>
        </w:rPr>
        <w:t xml:space="preserve">   </w:t>
      </w:r>
    </w:p>
    <w:p w14:paraId="2C9B7331" w14:textId="77777777" w:rsidR="004408AB" w:rsidRDefault="004408AB" w:rsidP="004408AB">
      <w:pPr>
        <w:shd w:val="clear" w:color="auto" w:fill="FFFFFF"/>
        <w:ind w:right="-283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629EFA49" w14:textId="4B224C55" w:rsidR="004408AB" w:rsidRDefault="00CC056E" w:rsidP="004408AB">
      <w:pPr>
        <w:shd w:val="clear" w:color="auto" w:fill="FFFFFF"/>
        <w:ind w:right="-283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>-по подразделу 0409</w:t>
      </w:r>
      <w:r w:rsidRPr="00CC056E">
        <w:t xml:space="preserve"> </w:t>
      </w:r>
      <w:r>
        <w:t>(</w:t>
      </w:r>
      <w:r w:rsidRPr="00CC056E">
        <w:rPr>
          <w:bCs/>
          <w:color w:val="000000" w:themeColor="text1"/>
          <w:spacing w:val="-6"/>
          <w:sz w:val="24"/>
          <w:szCs w:val="24"/>
        </w:rPr>
        <w:t>Дор</w:t>
      </w:r>
      <w:r w:rsidR="001D3FF4">
        <w:rPr>
          <w:bCs/>
          <w:color w:val="000000" w:themeColor="text1"/>
          <w:spacing w:val="-6"/>
          <w:sz w:val="24"/>
          <w:szCs w:val="24"/>
        </w:rPr>
        <w:t>ожное хозяйство</w:t>
      </w:r>
      <w:r>
        <w:rPr>
          <w:bCs/>
          <w:color w:val="000000" w:themeColor="text1"/>
          <w:spacing w:val="-6"/>
          <w:sz w:val="24"/>
          <w:szCs w:val="24"/>
        </w:rPr>
        <w:t>)</w:t>
      </w:r>
      <w:r w:rsidR="00D951E2" w:rsidRPr="00D951E2">
        <w:rPr>
          <w:bCs/>
          <w:color w:val="000000"/>
          <w:spacing w:val="-6"/>
          <w:sz w:val="24"/>
          <w:szCs w:val="24"/>
        </w:rPr>
        <w:t xml:space="preserve"> </w:t>
      </w:r>
      <w:r w:rsidR="00D951E2">
        <w:rPr>
          <w:bCs/>
          <w:color w:val="000000"/>
          <w:spacing w:val="-6"/>
          <w:sz w:val="24"/>
          <w:szCs w:val="24"/>
        </w:rPr>
        <w:t xml:space="preserve">увеличились расходы </w:t>
      </w:r>
      <w:r>
        <w:rPr>
          <w:bCs/>
          <w:color w:val="000000" w:themeColor="text1"/>
          <w:spacing w:val="-6"/>
          <w:sz w:val="24"/>
          <w:szCs w:val="24"/>
        </w:rPr>
        <w:t xml:space="preserve">на </w:t>
      </w:r>
      <w:r w:rsidR="001D3FF4">
        <w:rPr>
          <w:bCs/>
          <w:color w:val="000000" w:themeColor="text1"/>
          <w:spacing w:val="-6"/>
          <w:sz w:val="24"/>
          <w:szCs w:val="24"/>
        </w:rPr>
        <w:t>9</w:t>
      </w:r>
      <w:r w:rsidR="00B60A17">
        <w:rPr>
          <w:bCs/>
          <w:color w:val="000000" w:themeColor="text1"/>
          <w:spacing w:val="-6"/>
          <w:sz w:val="24"/>
          <w:szCs w:val="24"/>
        </w:rPr>
        <w:t>1239,47</w:t>
      </w:r>
      <w:r>
        <w:rPr>
          <w:bCs/>
          <w:color w:val="000000" w:themeColor="text1"/>
          <w:spacing w:val="-6"/>
          <w:sz w:val="24"/>
          <w:szCs w:val="24"/>
        </w:rPr>
        <w:t xml:space="preserve"> рублей</w:t>
      </w:r>
      <w:r w:rsidR="00304148">
        <w:rPr>
          <w:bCs/>
          <w:color w:val="000000" w:themeColor="text1"/>
          <w:spacing w:val="-6"/>
          <w:sz w:val="24"/>
          <w:szCs w:val="24"/>
        </w:rPr>
        <w:t>,</w:t>
      </w:r>
      <w:r>
        <w:rPr>
          <w:bCs/>
          <w:color w:val="000000" w:themeColor="text1"/>
          <w:spacing w:val="-6"/>
          <w:sz w:val="24"/>
          <w:szCs w:val="24"/>
        </w:rPr>
        <w:t xml:space="preserve"> а именно расходы по прочей закупке товаров и услуг</w:t>
      </w:r>
      <w:r w:rsidR="00D951E2">
        <w:rPr>
          <w:bCs/>
          <w:color w:val="000000" w:themeColor="text1"/>
          <w:spacing w:val="-6"/>
          <w:sz w:val="24"/>
          <w:szCs w:val="24"/>
        </w:rPr>
        <w:t xml:space="preserve"> (ремонт дороги).</w:t>
      </w:r>
      <w:r w:rsidR="001D3FF4" w:rsidRPr="001D3FF4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1D3FF4">
        <w:rPr>
          <w:bCs/>
          <w:color w:val="000000" w:themeColor="text1"/>
          <w:spacing w:val="-6"/>
          <w:sz w:val="24"/>
          <w:szCs w:val="24"/>
        </w:rPr>
        <w:t>(КОСГУ 344).</w:t>
      </w:r>
    </w:p>
    <w:p w14:paraId="07F4BA69" w14:textId="77777777" w:rsidR="004408AB" w:rsidRPr="001B1099" w:rsidRDefault="004408AB" w:rsidP="001B1099">
      <w:pPr>
        <w:shd w:val="clear" w:color="auto" w:fill="FFFFFF"/>
        <w:ind w:right="-142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                                         </w:t>
      </w:r>
      <w:r w:rsidR="001B1099">
        <w:rPr>
          <w:bCs/>
          <w:color w:val="000000" w:themeColor="text1"/>
          <w:spacing w:val="-6"/>
          <w:sz w:val="24"/>
          <w:szCs w:val="24"/>
        </w:rPr>
        <w:t xml:space="preserve">                              </w:t>
      </w:r>
    </w:p>
    <w:p w14:paraId="529FF33C" w14:textId="47FA0671" w:rsidR="004408AB" w:rsidRDefault="004408AB" w:rsidP="004408AB">
      <w:pPr>
        <w:ind w:right="-298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-по подразделу 0503(Благоустройств</w:t>
      </w:r>
      <w:r w:rsidR="001B1099">
        <w:rPr>
          <w:bCs/>
          <w:color w:val="000000"/>
          <w:spacing w:val="-6"/>
          <w:sz w:val="24"/>
          <w:szCs w:val="24"/>
        </w:rPr>
        <w:t>о) увеличились расходы на</w:t>
      </w:r>
      <w:r w:rsidR="001B1099" w:rsidRPr="001B1099">
        <w:t xml:space="preserve"> </w:t>
      </w:r>
      <w:r w:rsidR="001B1099" w:rsidRPr="001B1099">
        <w:rPr>
          <w:bCs/>
          <w:color w:val="000000"/>
          <w:spacing w:val="-6"/>
          <w:sz w:val="24"/>
          <w:szCs w:val="24"/>
        </w:rPr>
        <w:t>149256,</w:t>
      </w:r>
      <w:proofErr w:type="gramStart"/>
      <w:r w:rsidR="001B1099" w:rsidRPr="001B1099">
        <w:rPr>
          <w:bCs/>
          <w:color w:val="000000"/>
          <w:spacing w:val="-6"/>
          <w:sz w:val="24"/>
          <w:szCs w:val="24"/>
        </w:rPr>
        <w:t>34</w:t>
      </w:r>
      <w:r w:rsidR="001B1099">
        <w:rPr>
          <w:bCs/>
          <w:color w:val="000000"/>
          <w:spacing w:val="-6"/>
          <w:sz w:val="24"/>
          <w:szCs w:val="24"/>
        </w:rPr>
        <w:t xml:space="preserve"> </w:t>
      </w:r>
      <w:r>
        <w:rPr>
          <w:bCs/>
          <w:color w:val="000000"/>
          <w:spacing w:val="-6"/>
          <w:sz w:val="24"/>
          <w:szCs w:val="24"/>
        </w:rPr>
        <w:t xml:space="preserve"> рублей</w:t>
      </w:r>
      <w:proofErr w:type="gramEnd"/>
      <w:r>
        <w:rPr>
          <w:bCs/>
          <w:color w:val="000000" w:themeColor="text1"/>
          <w:spacing w:val="-6"/>
          <w:sz w:val="24"/>
          <w:szCs w:val="24"/>
        </w:rPr>
        <w:t>,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>
        <w:rPr>
          <w:bCs/>
          <w:color w:val="000000" w:themeColor="text1"/>
          <w:spacing w:val="-6"/>
          <w:sz w:val="24"/>
          <w:szCs w:val="24"/>
        </w:rPr>
        <w:t xml:space="preserve">а именно </w:t>
      </w:r>
      <w:r w:rsidR="00AD681C">
        <w:rPr>
          <w:bCs/>
          <w:color w:val="000000" w:themeColor="text1"/>
          <w:spacing w:val="-6"/>
          <w:sz w:val="24"/>
          <w:szCs w:val="24"/>
        </w:rPr>
        <w:t>п</w:t>
      </w:r>
      <w:r w:rsidR="00AD681C" w:rsidRPr="00AD681C">
        <w:rPr>
          <w:bCs/>
          <w:color w:val="000000" w:themeColor="text1"/>
          <w:spacing w:val="-6"/>
          <w:sz w:val="24"/>
          <w:szCs w:val="24"/>
        </w:rPr>
        <w:t>рочая закупка товаров, работ и услуг</w:t>
      </w:r>
      <w:r w:rsidR="00304148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D951E2">
        <w:rPr>
          <w:bCs/>
          <w:color w:val="000000" w:themeColor="text1"/>
          <w:spacing w:val="-6"/>
          <w:sz w:val="24"/>
          <w:szCs w:val="24"/>
        </w:rPr>
        <w:t xml:space="preserve">(благоустройство главной улицы </w:t>
      </w:r>
      <w:proofErr w:type="spellStart"/>
      <w:r w:rsidR="00D951E2">
        <w:rPr>
          <w:bCs/>
          <w:color w:val="000000" w:themeColor="text1"/>
          <w:spacing w:val="-6"/>
          <w:sz w:val="24"/>
          <w:szCs w:val="24"/>
        </w:rPr>
        <w:t>с.Аджим</w:t>
      </w:r>
      <w:proofErr w:type="spellEnd"/>
      <w:r w:rsidR="00D951E2">
        <w:rPr>
          <w:bCs/>
          <w:color w:val="000000" w:themeColor="text1"/>
          <w:spacing w:val="-6"/>
          <w:sz w:val="24"/>
          <w:szCs w:val="24"/>
        </w:rPr>
        <w:t>)</w:t>
      </w:r>
      <w:r w:rsidR="00AD681C" w:rsidRPr="00AD681C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AD681C">
        <w:rPr>
          <w:bCs/>
          <w:color w:val="000000" w:themeColor="text1"/>
          <w:spacing w:val="-6"/>
          <w:sz w:val="24"/>
          <w:szCs w:val="24"/>
        </w:rPr>
        <w:t>(КОСГУ 346,2</w:t>
      </w:r>
      <w:r w:rsidR="001B1099">
        <w:rPr>
          <w:bCs/>
          <w:color w:val="000000" w:themeColor="text1"/>
          <w:spacing w:val="-6"/>
          <w:sz w:val="24"/>
          <w:szCs w:val="24"/>
        </w:rPr>
        <w:t>0).</w:t>
      </w:r>
    </w:p>
    <w:p w14:paraId="5D431B43" w14:textId="77777777" w:rsidR="00312734" w:rsidRDefault="00312734" w:rsidP="004408AB">
      <w:pPr>
        <w:ind w:right="-298"/>
        <w:jc w:val="both"/>
        <w:rPr>
          <w:bCs/>
          <w:color w:val="000000" w:themeColor="text1"/>
          <w:spacing w:val="-6"/>
          <w:sz w:val="24"/>
          <w:szCs w:val="24"/>
        </w:rPr>
      </w:pPr>
    </w:p>
    <w:p w14:paraId="7279CAB4" w14:textId="77777777" w:rsidR="00312734" w:rsidRPr="001B4D3D" w:rsidRDefault="00312734" w:rsidP="004408AB">
      <w:pPr>
        <w:ind w:right="-298"/>
        <w:jc w:val="both"/>
        <w:rPr>
          <w:bCs/>
          <w:color w:val="000000" w:themeColor="text1"/>
          <w:spacing w:val="-6"/>
          <w:sz w:val="24"/>
          <w:szCs w:val="24"/>
        </w:rPr>
      </w:pPr>
    </w:p>
    <w:p w14:paraId="456254C6" w14:textId="77777777" w:rsidR="004408AB" w:rsidRDefault="004408AB" w:rsidP="004408AB">
      <w:pPr>
        <w:ind w:left="-568" w:right="-298" w:firstLine="568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>Таким образом общая сумма расходов составляет</w:t>
      </w:r>
      <w:r w:rsidR="00665509"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665509">
        <w:rPr>
          <w:rFonts w:ascii="Arial CYR" w:hAnsi="Arial CYR" w:cs="Arial CYR"/>
          <w:b/>
          <w:bCs/>
          <w:color w:val="000000"/>
          <w:lang w:eastAsia="ru-RU"/>
        </w:rPr>
        <w:t>8987,73 тыс.</w:t>
      </w:r>
      <w:r>
        <w:rPr>
          <w:bCs/>
          <w:color w:val="000000" w:themeColor="text1"/>
          <w:spacing w:val="-6"/>
          <w:sz w:val="24"/>
          <w:szCs w:val="24"/>
        </w:rPr>
        <w:t xml:space="preserve"> </w:t>
      </w:r>
      <w:r w:rsidR="00665509">
        <w:rPr>
          <w:color w:val="000000"/>
          <w:spacing w:val="-6"/>
          <w:sz w:val="28"/>
          <w:szCs w:val="28"/>
        </w:rPr>
        <w:t>руб</w:t>
      </w:r>
      <w:r>
        <w:rPr>
          <w:color w:val="000000"/>
          <w:spacing w:val="-6"/>
          <w:sz w:val="28"/>
          <w:szCs w:val="28"/>
        </w:rPr>
        <w:t>.</w:t>
      </w:r>
    </w:p>
    <w:p w14:paraId="685B13A8" w14:textId="77777777" w:rsidR="004408AB" w:rsidRDefault="004408AB" w:rsidP="004408AB">
      <w:pPr>
        <w:ind w:right="-298"/>
        <w:jc w:val="both"/>
        <w:rPr>
          <w:bCs/>
          <w:color w:val="000000" w:themeColor="text1"/>
          <w:spacing w:val="-6"/>
          <w:sz w:val="24"/>
          <w:szCs w:val="24"/>
        </w:rPr>
      </w:pPr>
    </w:p>
    <w:p w14:paraId="090E0B2C" w14:textId="77777777" w:rsidR="004408AB" w:rsidRDefault="004408AB" w:rsidP="004408AB">
      <w:pPr>
        <w:ind w:right="-298"/>
        <w:jc w:val="both"/>
        <w:rPr>
          <w:sz w:val="24"/>
          <w:szCs w:val="24"/>
        </w:rPr>
      </w:pPr>
    </w:p>
    <w:p w14:paraId="7ACF431D" w14:textId="77777777" w:rsidR="004408AB" w:rsidRDefault="004408AB" w:rsidP="004408AB">
      <w:pPr>
        <w:ind w:right="-298"/>
        <w:jc w:val="both"/>
        <w:rPr>
          <w:sz w:val="24"/>
          <w:szCs w:val="24"/>
        </w:rPr>
      </w:pPr>
    </w:p>
    <w:p w14:paraId="7C4EAF36" w14:textId="77777777" w:rsidR="004408AB" w:rsidRDefault="004408AB" w:rsidP="004408AB">
      <w:pPr>
        <w:ind w:right="-2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Руководитель                                                                         Р.М. Хайрутдинова</w:t>
      </w:r>
    </w:p>
    <w:p w14:paraId="71A4983C" w14:textId="77777777" w:rsidR="004408AB" w:rsidRDefault="004408AB" w:rsidP="004408AB">
      <w:pPr>
        <w:jc w:val="both"/>
        <w:rPr>
          <w:sz w:val="24"/>
          <w:szCs w:val="24"/>
        </w:rPr>
      </w:pPr>
    </w:p>
    <w:p w14:paraId="52712C1C" w14:textId="77777777" w:rsidR="0016427C" w:rsidRPr="0016427C" w:rsidRDefault="004408AB" w:rsidP="004408AB">
      <w:r>
        <w:rPr>
          <w:sz w:val="24"/>
          <w:szCs w:val="24"/>
        </w:rPr>
        <w:t xml:space="preserve">          Гл. бухгалтер                                                                          </w:t>
      </w:r>
      <w:proofErr w:type="spellStart"/>
      <w:r>
        <w:rPr>
          <w:sz w:val="24"/>
          <w:szCs w:val="24"/>
        </w:rPr>
        <w:t>С.В.Городчикова</w:t>
      </w:r>
      <w:proofErr w:type="spellEnd"/>
      <w:r>
        <w:rPr>
          <w:sz w:val="24"/>
          <w:szCs w:val="24"/>
        </w:rPr>
        <w:t xml:space="preserve">     </w:t>
      </w:r>
    </w:p>
    <w:p w14:paraId="5AB600D1" w14:textId="77777777" w:rsidR="0016427C" w:rsidRPr="0016427C" w:rsidRDefault="0016427C" w:rsidP="0016427C"/>
    <w:p w14:paraId="134A392E" w14:textId="77777777" w:rsidR="0016427C" w:rsidRPr="0016427C" w:rsidRDefault="0016427C" w:rsidP="0016427C"/>
    <w:p w14:paraId="218058BA" w14:textId="77777777" w:rsidR="0016427C" w:rsidRPr="0016427C" w:rsidRDefault="0016427C" w:rsidP="0016427C"/>
    <w:p w14:paraId="53D8A831" w14:textId="77777777" w:rsidR="007F6001" w:rsidRPr="00691FA9" w:rsidRDefault="0016427C" w:rsidP="00556104">
      <w:pPr>
        <w:tabs>
          <w:tab w:val="left" w:pos="6444"/>
        </w:tabs>
      </w:pPr>
      <w:r w:rsidRPr="00691FA9">
        <w:t xml:space="preserve"> </w:t>
      </w:r>
      <w:r w:rsidR="007F6001">
        <w:t xml:space="preserve"> </w:t>
      </w:r>
    </w:p>
    <w:p w14:paraId="39B94AB9" w14:textId="77777777" w:rsidR="004408AB" w:rsidRPr="00691FA9" w:rsidRDefault="004408AB" w:rsidP="004408AB">
      <w:pPr>
        <w:tabs>
          <w:tab w:val="left" w:pos="6444"/>
        </w:tabs>
        <w:jc w:val="right"/>
      </w:pPr>
      <w:r>
        <w:t>Приложение №1</w:t>
      </w:r>
    </w:p>
    <w:p w14:paraId="14747CC4" w14:textId="77777777" w:rsidR="004408AB" w:rsidRPr="00691FA9" w:rsidRDefault="004408AB" w:rsidP="004408AB">
      <w:pPr>
        <w:jc w:val="center"/>
      </w:pPr>
      <w:r w:rsidRPr="00691FA9">
        <w:t>к пояснительной записке</w:t>
      </w:r>
    </w:p>
    <w:p w14:paraId="53E331B6" w14:textId="77777777" w:rsidR="004408AB" w:rsidRPr="00691FA9" w:rsidRDefault="004408AB" w:rsidP="004408AB">
      <w:pPr>
        <w:jc w:val="center"/>
      </w:pPr>
      <w:r w:rsidRPr="00691FA9">
        <w:t>О суммах корректировки безвозмездных поступлений</w:t>
      </w:r>
    </w:p>
    <w:p w14:paraId="4DF6EA09" w14:textId="77777777" w:rsidR="004408AB" w:rsidRPr="00691FA9" w:rsidRDefault="004408AB" w:rsidP="004408A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074"/>
        <w:gridCol w:w="2268"/>
      </w:tblGrid>
      <w:tr w:rsidR="005F2057" w:rsidRPr="00691FA9" w14:paraId="2EE18654" w14:textId="77777777" w:rsidTr="00304148">
        <w:trPr>
          <w:trHeight w:val="578"/>
        </w:trPr>
        <w:tc>
          <w:tcPr>
            <w:tcW w:w="2547" w:type="dxa"/>
          </w:tcPr>
          <w:p w14:paraId="147D29B9" w14:textId="77777777" w:rsidR="005F2057" w:rsidRPr="00691FA9" w:rsidRDefault="005F2057" w:rsidP="004408AB">
            <w:pPr>
              <w:jc w:val="center"/>
            </w:pPr>
            <w:r w:rsidRPr="00691FA9">
              <w:t>КБК</w:t>
            </w:r>
          </w:p>
        </w:tc>
        <w:tc>
          <w:tcPr>
            <w:tcW w:w="5074" w:type="dxa"/>
          </w:tcPr>
          <w:p w14:paraId="20B65881" w14:textId="77777777" w:rsidR="005F2057" w:rsidRPr="00691FA9" w:rsidRDefault="005F2057" w:rsidP="004408AB">
            <w:pPr>
              <w:jc w:val="center"/>
            </w:pPr>
            <w:r w:rsidRPr="00691FA9">
              <w:t>Наименование КБК</w:t>
            </w:r>
          </w:p>
        </w:tc>
        <w:tc>
          <w:tcPr>
            <w:tcW w:w="2268" w:type="dxa"/>
          </w:tcPr>
          <w:p w14:paraId="0E6E0C7B" w14:textId="77777777" w:rsidR="005F2057" w:rsidRPr="00691FA9" w:rsidRDefault="005F2057" w:rsidP="004408AB">
            <w:pPr>
              <w:jc w:val="center"/>
            </w:pPr>
            <w:r w:rsidRPr="00691FA9">
              <w:t xml:space="preserve">Сумма изменений </w:t>
            </w:r>
            <w:r>
              <w:t>(тыс. руб.)</w:t>
            </w:r>
          </w:p>
        </w:tc>
      </w:tr>
      <w:tr w:rsidR="004408AB" w:rsidRPr="00691FA9" w14:paraId="592C653A" w14:textId="77777777" w:rsidTr="00304148">
        <w:trPr>
          <w:trHeight w:val="578"/>
        </w:trPr>
        <w:tc>
          <w:tcPr>
            <w:tcW w:w="2547" w:type="dxa"/>
          </w:tcPr>
          <w:p w14:paraId="1CEB0E79" w14:textId="77777777" w:rsidR="004408AB" w:rsidRPr="00691FA9" w:rsidRDefault="005F2057" w:rsidP="005F2057">
            <w:r>
              <w:t>97120705020100000150</w:t>
            </w:r>
          </w:p>
        </w:tc>
        <w:tc>
          <w:tcPr>
            <w:tcW w:w="5074" w:type="dxa"/>
          </w:tcPr>
          <w:p w14:paraId="0096F627" w14:textId="77777777" w:rsidR="00CC7E15" w:rsidRDefault="00CC7E15" w:rsidP="004408AB">
            <w:pPr>
              <w:jc w:val="center"/>
            </w:pPr>
          </w:p>
          <w:p w14:paraId="3A6DE081" w14:textId="77777777" w:rsidR="004408AB" w:rsidRPr="00CC7E15" w:rsidRDefault="00CC7E15" w:rsidP="00CC7E15">
            <w:pPr>
              <w:rPr>
                <w:i/>
              </w:rPr>
            </w:pPr>
            <w:r w:rsidRPr="00CC7E15">
              <w:rPr>
                <w:rFonts w:ascii="Arial CYR" w:hAnsi="Arial CYR" w:cs="Arial CYR"/>
                <w:b/>
                <w:bCs/>
                <w:i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</w:tcPr>
          <w:p w14:paraId="244A8065" w14:textId="77777777" w:rsidR="004408AB" w:rsidRPr="00691FA9" w:rsidRDefault="00CC7E15" w:rsidP="004408AB">
            <w:pPr>
              <w:jc w:val="center"/>
            </w:pPr>
            <w:r>
              <w:t>+2</w:t>
            </w:r>
            <w:r w:rsidR="00665509">
              <w:t>85,10</w:t>
            </w:r>
          </w:p>
        </w:tc>
      </w:tr>
      <w:tr w:rsidR="00F44736" w:rsidRPr="00691FA9" w14:paraId="5B5B0DF8" w14:textId="77777777" w:rsidTr="00304148">
        <w:trPr>
          <w:trHeight w:val="1057"/>
        </w:trPr>
        <w:tc>
          <w:tcPr>
            <w:tcW w:w="2547" w:type="dxa"/>
          </w:tcPr>
          <w:p w14:paraId="1734474D" w14:textId="77777777" w:rsidR="00F44736" w:rsidRPr="002C768D" w:rsidRDefault="00CC056E" w:rsidP="000521D3">
            <w:r w:rsidRPr="00CC056E">
              <w:t>97111715030100000150</w:t>
            </w:r>
          </w:p>
        </w:tc>
        <w:tc>
          <w:tcPr>
            <w:tcW w:w="5074" w:type="dxa"/>
            <w:vAlign w:val="bottom"/>
          </w:tcPr>
          <w:p w14:paraId="4BA017A9" w14:textId="77777777" w:rsidR="00F44736" w:rsidRPr="00E2263B" w:rsidRDefault="000521D3" w:rsidP="00E2263B">
            <w:pPr>
              <w:ind w:left="-3303" w:right="-5063" w:firstLine="3303"/>
              <w:jc w:val="both"/>
              <w:rPr>
                <w:bCs/>
              </w:rPr>
            </w:pPr>
            <w:r w:rsidRPr="000521D3"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</w:tcPr>
          <w:p w14:paraId="57B87B32" w14:textId="77777777" w:rsidR="00F44736" w:rsidRDefault="00F44736" w:rsidP="004408AB">
            <w:pPr>
              <w:jc w:val="center"/>
            </w:pPr>
            <w:r>
              <w:t>+</w:t>
            </w:r>
            <w:r w:rsidR="000521D3">
              <w:t>110,75</w:t>
            </w:r>
          </w:p>
        </w:tc>
      </w:tr>
      <w:tr w:rsidR="004408AB" w:rsidRPr="00691FA9" w14:paraId="3684AAD5" w14:textId="77777777" w:rsidTr="00304148">
        <w:trPr>
          <w:trHeight w:val="1057"/>
        </w:trPr>
        <w:tc>
          <w:tcPr>
            <w:tcW w:w="2547" w:type="dxa"/>
          </w:tcPr>
          <w:p w14:paraId="4F33D702" w14:textId="77777777" w:rsidR="004408AB" w:rsidRPr="00691FA9" w:rsidRDefault="000521D3" w:rsidP="005F2057">
            <w:pPr>
              <w:spacing w:line="276" w:lineRule="auto"/>
              <w:jc w:val="center"/>
            </w:pPr>
            <w:r>
              <w:t>9712022</w:t>
            </w:r>
            <w:r w:rsidR="004408AB" w:rsidRPr="002C768D">
              <w:t>9999100000150</w:t>
            </w:r>
          </w:p>
        </w:tc>
        <w:tc>
          <w:tcPr>
            <w:tcW w:w="5074" w:type="dxa"/>
            <w:vAlign w:val="bottom"/>
          </w:tcPr>
          <w:p w14:paraId="12CC417E" w14:textId="77777777" w:rsidR="004408AB" w:rsidRDefault="000521D3" w:rsidP="005F2057">
            <w:pPr>
              <w:spacing w:line="276" w:lineRule="auto"/>
              <w:ind w:left="-3303" w:right="-5063" w:firstLine="3303"/>
              <w:jc w:val="both"/>
              <w:rPr>
                <w:bCs/>
              </w:rPr>
            </w:pPr>
            <w:r w:rsidRPr="000521D3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40F9497A" w14:textId="77777777" w:rsidR="004408AB" w:rsidRPr="00691FA9" w:rsidRDefault="000A2CF0" w:rsidP="005F2057">
            <w:pPr>
              <w:spacing w:line="276" w:lineRule="auto"/>
              <w:jc w:val="center"/>
            </w:pPr>
            <w:r>
              <w:t>+</w:t>
            </w:r>
            <w:r w:rsidR="00B60A17">
              <w:t>1095</w:t>
            </w:r>
            <w:r w:rsidR="00420ACB">
              <w:t>,00</w:t>
            </w:r>
          </w:p>
        </w:tc>
      </w:tr>
    </w:tbl>
    <w:p w14:paraId="1A9A7B3B" w14:textId="77777777" w:rsidR="005F2057" w:rsidRPr="005F2057" w:rsidRDefault="005F2057" w:rsidP="005F2057"/>
    <w:p w14:paraId="337655B5" w14:textId="77777777" w:rsidR="005F2057" w:rsidRPr="005F2057" w:rsidRDefault="005F2057" w:rsidP="005F2057">
      <w:pPr>
        <w:tabs>
          <w:tab w:val="left" w:pos="708"/>
          <w:tab w:val="left" w:pos="1416"/>
          <w:tab w:val="left" w:pos="2124"/>
          <w:tab w:val="left" w:pos="9804"/>
        </w:tabs>
      </w:pPr>
    </w:p>
    <w:p w14:paraId="5DC2E156" w14:textId="77777777" w:rsidR="00BF1D63" w:rsidRPr="005F2057" w:rsidRDefault="00BF1D63" w:rsidP="005F2057"/>
    <w:sectPr w:rsidR="00BF1D63" w:rsidRPr="005F2057" w:rsidSect="004D5465">
      <w:pgSz w:w="11906" w:h="16838" w:code="9"/>
      <w:pgMar w:top="851" w:right="566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FCF0" w14:textId="77777777" w:rsidR="004D5465" w:rsidRDefault="004D5465" w:rsidP="001B7499">
      <w:r>
        <w:separator/>
      </w:r>
    </w:p>
  </w:endnote>
  <w:endnote w:type="continuationSeparator" w:id="0">
    <w:p w14:paraId="74190EE6" w14:textId="77777777" w:rsidR="004D5465" w:rsidRDefault="004D5465" w:rsidP="001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9153" w14:textId="77777777" w:rsidR="004D5465" w:rsidRDefault="004D5465" w:rsidP="001B7499">
      <w:r>
        <w:separator/>
      </w:r>
    </w:p>
  </w:footnote>
  <w:footnote w:type="continuationSeparator" w:id="0">
    <w:p w14:paraId="39BD40FB" w14:textId="77777777" w:rsidR="004D5465" w:rsidRDefault="004D5465" w:rsidP="001B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88201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proofState w:spelling="clean" w:grammar="clean"/>
  <w:defaultTabStop w:val="708"/>
  <w:drawingGridHorizontalSpacing w:val="100"/>
  <w:drawingGridVerticalSpacing w:val="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644"/>
    <w:rsid w:val="0000175D"/>
    <w:rsid w:val="0000666A"/>
    <w:rsid w:val="000124A1"/>
    <w:rsid w:val="000134ED"/>
    <w:rsid w:val="00013A99"/>
    <w:rsid w:val="0001431D"/>
    <w:rsid w:val="00014878"/>
    <w:rsid w:val="0001523A"/>
    <w:rsid w:val="00015826"/>
    <w:rsid w:val="00025B4A"/>
    <w:rsid w:val="0002638D"/>
    <w:rsid w:val="00032490"/>
    <w:rsid w:val="000326E9"/>
    <w:rsid w:val="00033EFE"/>
    <w:rsid w:val="0003654C"/>
    <w:rsid w:val="0003764F"/>
    <w:rsid w:val="00037A65"/>
    <w:rsid w:val="00040C5C"/>
    <w:rsid w:val="00040DFB"/>
    <w:rsid w:val="00041726"/>
    <w:rsid w:val="00043BA7"/>
    <w:rsid w:val="0005053D"/>
    <w:rsid w:val="000521D3"/>
    <w:rsid w:val="00054277"/>
    <w:rsid w:val="000554EE"/>
    <w:rsid w:val="000564F4"/>
    <w:rsid w:val="0005687D"/>
    <w:rsid w:val="00070B40"/>
    <w:rsid w:val="0007129A"/>
    <w:rsid w:val="00071ED0"/>
    <w:rsid w:val="000726A7"/>
    <w:rsid w:val="000823E1"/>
    <w:rsid w:val="00083609"/>
    <w:rsid w:val="00094743"/>
    <w:rsid w:val="00094768"/>
    <w:rsid w:val="000957E3"/>
    <w:rsid w:val="00095EEE"/>
    <w:rsid w:val="000A12CF"/>
    <w:rsid w:val="000A2CF0"/>
    <w:rsid w:val="000B1A31"/>
    <w:rsid w:val="000B4153"/>
    <w:rsid w:val="000B4D42"/>
    <w:rsid w:val="000B6F9B"/>
    <w:rsid w:val="000C022A"/>
    <w:rsid w:val="000C4181"/>
    <w:rsid w:val="000C4387"/>
    <w:rsid w:val="000D0257"/>
    <w:rsid w:val="000D31F0"/>
    <w:rsid w:val="000D7E3E"/>
    <w:rsid w:val="000E2DE6"/>
    <w:rsid w:val="000E3719"/>
    <w:rsid w:val="000E4DC8"/>
    <w:rsid w:val="000E54DC"/>
    <w:rsid w:val="000E5FFC"/>
    <w:rsid w:val="000F150C"/>
    <w:rsid w:val="000F2F5F"/>
    <w:rsid w:val="000F42C5"/>
    <w:rsid w:val="000F5659"/>
    <w:rsid w:val="00103EA8"/>
    <w:rsid w:val="00105D16"/>
    <w:rsid w:val="00105DB2"/>
    <w:rsid w:val="001107EA"/>
    <w:rsid w:val="001167CD"/>
    <w:rsid w:val="0011774A"/>
    <w:rsid w:val="00122F20"/>
    <w:rsid w:val="0012379E"/>
    <w:rsid w:val="001262A6"/>
    <w:rsid w:val="001265F8"/>
    <w:rsid w:val="00126FB9"/>
    <w:rsid w:val="00127A81"/>
    <w:rsid w:val="00130DF9"/>
    <w:rsid w:val="00132FC7"/>
    <w:rsid w:val="00134AAC"/>
    <w:rsid w:val="00135990"/>
    <w:rsid w:val="00142A90"/>
    <w:rsid w:val="001454E9"/>
    <w:rsid w:val="00147FFE"/>
    <w:rsid w:val="001500B9"/>
    <w:rsid w:val="00150E4A"/>
    <w:rsid w:val="00153C6D"/>
    <w:rsid w:val="00155EFF"/>
    <w:rsid w:val="0015653E"/>
    <w:rsid w:val="0016051B"/>
    <w:rsid w:val="00160E47"/>
    <w:rsid w:val="00162BE9"/>
    <w:rsid w:val="0016427C"/>
    <w:rsid w:val="00164867"/>
    <w:rsid w:val="00175481"/>
    <w:rsid w:val="00176ED7"/>
    <w:rsid w:val="00181804"/>
    <w:rsid w:val="00181F74"/>
    <w:rsid w:val="0018233C"/>
    <w:rsid w:val="001832E7"/>
    <w:rsid w:val="00183B68"/>
    <w:rsid w:val="00183C2F"/>
    <w:rsid w:val="0018475C"/>
    <w:rsid w:val="00184C22"/>
    <w:rsid w:val="00186861"/>
    <w:rsid w:val="00186A20"/>
    <w:rsid w:val="001947BE"/>
    <w:rsid w:val="00195929"/>
    <w:rsid w:val="00196B15"/>
    <w:rsid w:val="001A042D"/>
    <w:rsid w:val="001A053A"/>
    <w:rsid w:val="001A33E4"/>
    <w:rsid w:val="001A4226"/>
    <w:rsid w:val="001A56F3"/>
    <w:rsid w:val="001A7DB8"/>
    <w:rsid w:val="001B1099"/>
    <w:rsid w:val="001B4D3D"/>
    <w:rsid w:val="001B7496"/>
    <w:rsid w:val="001B7499"/>
    <w:rsid w:val="001C1CB5"/>
    <w:rsid w:val="001C37ED"/>
    <w:rsid w:val="001C49E3"/>
    <w:rsid w:val="001C5DEA"/>
    <w:rsid w:val="001D3D34"/>
    <w:rsid w:val="001D3FF4"/>
    <w:rsid w:val="001D4A0E"/>
    <w:rsid w:val="001E11C2"/>
    <w:rsid w:val="001E5A55"/>
    <w:rsid w:val="001E67B7"/>
    <w:rsid w:val="001E69EA"/>
    <w:rsid w:val="001E712D"/>
    <w:rsid w:val="001F10D3"/>
    <w:rsid w:val="001F2315"/>
    <w:rsid w:val="001F2795"/>
    <w:rsid w:val="001F2B6A"/>
    <w:rsid w:val="001F4701"/>
    <w:rsid w:val="001F6CB3"/>
    <w:rsid w:val="001F6D27"/>
    <w:rsid w:val="002001F7"/>
    <w:rsid w:val="002038F2"/>
    <w:rsid w:val="00203D90"/>
    <w:rsid w:val="0020670B"/>
    <w:rsid w:val="00206B20"/>
    <w:rsid w:val="0021070E"/>
    <w:rsid w:val="002168AD"/>
    <w:rsid w:val="0022023F"/>
    <w:rsid w:val="002218C7"/>
    <w:rsid w:val="00224A92"/>
    <w:rsid w:val="00227115"/>
    <w:rsid w:val="00227A0B"/>
    <w:rsid w:val="00230C0D"/>
    <w:rsid w:val="00240A76"/>
    <w:rsid w:val="002436A0"/>
    <w:rsid w:val="00244595"/>
    <w:rsid w:val="0024721A"/>
    <w:rsid w:val="0025123E"/>
    <w:rsid w:val="00252827"/>
    <w:rsid w:val="00252F85"/>
    <w:rsid w:val="00253048"/>
    <w:rsid w:val="002566ED"/>
    <w:rsid w:val="00257783"/>
    <w:rsid w:val="00260A1E"/>
    <w:rsid w:val="00262566"/>
    <w:rsid w:val="00265A7D"/>
    <w:rsid w:val="00266C16"/>
    <w:rsid w:val="002672BC"/>
    <w:rsid w:val="002711EC"/>
    <w:rsid w:val="00272C04"/>
    <w:rsid w:val="00275F02"/>
    <w:rsid w:val="00286BC8"/>
    <w:rsid w:val="00290DF0"/>
    <w:rsid w:val="0029124B"/>
    <w:rsid w:val="00296A2A"/>
    <w:rsid w:val="002A22C8"/>
    <w:rsid w:val="002A4AF9"/>
    <w:rsid w:val="002A63F4"/>
    <w:rsid w:val="002A7C65"/>
    <w:rsid w:val="002B24CC"/>
    <w:rsid w:val="002B2ADB"/>
    <w:rsid w:val="002B4256"/>
    <w:rsid w:val="002B5212"/>
    <w:rsid w:val="002C0055"/>
    <w:rsid w:val="002C5669"/>
    <w:rsid w:val="002C6E87"/>
    <w:rsid w:val="002C768D"/>
    <w:rsid w:val="002C7A2E"/>
    <w:rsid w:val="002D0E54"/>
    <w:rsid w:val="002D3182"/>
    <w:rsid w:val="002D3CED"/>
    <w:rsid w:val="002D5939"/>
    <w:rsid w:val="002D6DB6"/>
    <w:rsid w:val="002E1095"/>
    <w:rsid w:val="002E3622"/>
    <w:rsid w:val="002E3C3A"/>
    <w:rsid w:val="002E5755"/>
    <w:rsid w:val="002E6A10"/>
    <w:rsid w:val="002E75D4"/>
    <w:rsid w:val="002F096B"/>
    <w:rsid w:val="002F18BD"/>
    <w:rsid w:val="002F26AC"/>
    <w:rsid w:val="00304148"/>
    <w:rsid w:val="003041CC"/>
    <w:rsid w:val="003048D8"/>
    <w:rsid w:val="00306051"/>
    <w:rsid w:val="00312734"/>
    <w:rsid w:val="00316BA5"/>
    <w:rsid w:val="003175FB"/>
    <w:rsid w:val="00317887"/>
    <w:rsid w:val="00320509"/>
    <w:rsid w:val="00321003"/>
    <w:rsid w:val="00321207"/>
    <w:rsid w:val="00322128"/>
    <w:rsid w:val="00324526"/>
    <w:rsid w:val="00324BF7"/>
    <w:rsid w:val="00331866"/>
    <w:rsid w:val="00331E06"/>
    <w:rsid w:val="00332B26"/>
    <w:rsid w:val="00345009"/>
    <w:rsid w:val="0035430E"/>
    <w:rsid w:val="003546F6"/>
    <w:rsid w:val="00354AEC"/>
    <w:rsid w:val="00366087"/>
    <w:rsid w:val="00366566"/>
    <w:rsid w:val="0037075C"/>
    <w:rsid w:val="00371691"/>
    <w:rsid w:val="003719F2"/>
    <w:rsid w:val="00371C76"/>
    <w:rsid w:val="003739A0"/>
    <w:rsid w:val="003770DA"/>
    <w:rsid w:val="00382372"/>
    <w:rsid w:val="0038374A"/>
    <w:rsid w:val="00384B36"/>
    <w:rsid w:val="0038591C"/>
    <w:rsid w:val="003869DC"/>
    <w:rsid w:val="003872A2"/>
    <w:rsid w:val="003951B0"/>
    <w:rsid w:val="003961CE"/>
    <w:rsid w:val="003A3EAA"/>
    <w:rsid w:val="003A4207"/>
    <w:rsid w:val="003A4DF3"/>
    <w:rsid w:val="003A62B7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E2063"/>
    <w:rsid w:val="003F0E2B"/>
    <w:rsid w:val="003F543C"/>
    <w:rsid w:val="003F79ED"/>
    <w:rsid w:val="00401350"/>
    <w:rsid w:val="00402330"/>
    <w:rsid w:val="00405259"/>
    <w:rsid w:val="00406F4D"/>
    <w:rsid w:val="004077E4"/>
    <w:rsid w:val="00410EB7"/>
    <w:rsid w:val="00413DDE"/>
    <w:rsid w:val="00416049"/>
    <w:rsid w:val="0042085D"/>
    <w:rsid w:val="00420ACB"/>
    <w:rsid w:val="00422BAD"/>
    <w:rsid w:val="00430CF0"/>
    <w:rsid w:val="00432968"/>
    <w:rsid w:val="00436B11"/>
    <w:rsid w:val="004408AB"/>
    <w:rsid w:val="00440BFA"/>
    <w:rsid w:val="00441470"/>
    <w:rsid w:val="00451012"/>
    <w:rsid w:val="00451F43"/>
    <w:rsid w:val="00454C8F"/>
    <w:rsid w:val="00454ECB"/>
    <w:rsid w:val="00455B65"/>
    <w:rsid w:val="00456D44"/>
    <w:rsid w:val="00461AEE"/>
    <w:rsid w:val="0046337D"/>
    <w:rsid w:val="00464937"/>
    <w:rsid w:val="00470670"/>
    <w:rsid w:val="0047104F"/>
    <w:rsid w:val="00472B11"/>
    <w:rsid w:val="0047314A"/>
    <w:rsid w:val="004756E9"/>
    <w:rsid w:val="00476DDA"/>
    <w:rsid w:val="004779DB"/>
    <w:rsid w:val="004803E1"/>
    <w:rsid w:val="00480760"/>
    <w:rsid w:val="00480AEB"/>
    <w:rsid w:val="00481BD0"/>
    <w:rsid w:val="00482160"/>
    <w:rsid w:val="004847B0"/>
    <w:rsid w:val="004939B9"/>
    <w:rsid w:val="00496049"/>
    <w:rsid w:val="004A055D"/>
    <w:rsid w:val="004A12DC"/>
    <w:rsid w:val="004A13CE"/>
    <w:rsid w:val="004A4083"/>
    <w:rsid w:val="004A6EFD"/>
    <w:rsid w:val="004B064B"/>
    <w:rsid w:val="004B09EB"/>
    <w:rsid w:val="004B17EF"/>
    <w:rsid w:val="004B4A65"/>
    <w:rsid w:val="004B77BA"/>
    <w:rsid w:val="004C269D"/>
    <w:rsid w:val="004C29ED"/>
    <w:rsid w:val="004C62D0"/>
    <w:rsid w:val="004D0970"/>
    <w:rsid w:val="004D4648"/>
    <w:rsid w:val="004D5465"/>
    <w:rsid w:val="004E0105"/>
    <w:rsid w:val="004E0259"/>
    <w:rsid w:val="004E2684"/>
    <w:rsid w:val="004E33D2"/>
    <w:rsid w:val="004F5213"/>
    <w:rsid w:val="00500523"/>
    <w:rsid w:val="0050081D"/>
    <w:rsid w:val="00502A66"/>
    <w:rsid w:val="00510110"/>
    <w:rsid w:val="005101A8"/>
    <w:rsid w:val="0051543F"/>
    <w:rsid w:val="00516D57"/>
    <w:rsid w:val="00516E24"/>
    <w:rsid w:val="00532A17"/>
    <w:rsid w:val="00534513"/>
    <w:rsid w:val="0053482B"/>
    <w:rsid w:val="00535B2E"/>
    <w:rsid w:val="00536FEA"/>
    <w:rsid w:val="005373A5"/>
    <w:rsid w:val="005410D9"/>
    <w:rsid w:val="0054293F"/>
    <w:rsid w:val="00543ADE"/>
    <w:rsid w:val="00555063"/>
    <w:rsid w:val="00556104"/>
    <w:rsid w:val="00556498"/>
    <w:rsid w:val="00557440"/>
    <w:rsid w:val="005627F4"/>
    <w:rsid w:val="00564724"/>
    <w:rsid w:val="00565885"/>
    <w:rsid w:val="00567193"/>
    <w:rsid w:val="00570073"/>
    <w:rsid w:val="005700AD"/>
    <w:rsid w:val="00570A52"/>
    <w:rsid w:val="00572DFC"/>
    <w:rsid w:val="00576769"/>
    <w:rsid w:val="00577B48"/>
    <w:rsid w:val="00585C87"/>
    <w:rsid w:val="0058703D"/>
    <w:rsid w:val="00587C5D"/>
    <w:rsid w:val="00591B9D"/>
    <w:rsid w:val="00595506"/>
    <w:rsid w:val="00595AC8"/>
    <w:rsid w:val="00595D11"/>
    <w:rsid w:val="0059619E"/>
    <w:rsid w:val="00596448"/>
    <w:rsid w:val="005A0E93"/>
    <w:rsid w:val="005A275F"/>
    <w:rsid w:val="005A2CEC"/>
    <w:rsid w:val="005A3A24"/>
    <w:rsid w:val="005A4C4A"/>
    <w:rsid w:val="005A649C"/>
    <w:rsid w:val="005A7BC2"/>
    <w:rsid w:val="005A7F68"/>
    <w:rsid w:val="005B2197"/>
    <w:rsid w:val="005B2477"/>
    <w:rsid w:val="005B33BC"/>
    <w:rsid w:val="005B538A"/>
    <w:rsid w:val="005B6CAE"/>
    <w:rsid w:val="005B7A22"/>
    <w:rsid w:val="005B7C48"/>
    <w:rsid w:val="005C2EF5"/>
    <w:rsid w:val="005C5945"/>
    <w:rsid w:val="005D158F"/>
    <w:rsid w:val="005D23AB"/>
    <w:rsid w:val="005D2C5A"/>
    <w:rsid w:val="005D52FF"/>
    <w:rsid w:val="005D5F28"/>
    <w:rsid w:val="005D6254"/>
    <w:rsid w:val="005D77F6"/>
    <w:rsid w:val="005D7835"/>
    <w:rsid w:val="005E268A"/>
    <w:rsid w:val="005E333C"/>
    <w:rsid w:val="005E50EF"/>
    <w:rsid w:val="005F03D0"/>
    <w:rsid w:val="005F2057"/>
    <w:rsid w:val="005F3713"/>
    <w:rsid w:val="005F39BD"/>
    <w:rsid w:val="005F494C"/>
    <w:rsid w:val="005F4D69"/>
    <w:rsid w:val="006014F0"/>
    <w:rsid w:val="00601D39"/>
    <w:rsid w:val="00603F7B"/>
    <w:rsid w:val="006049B6"/>
    <w:rsid w:val="006063C2"/>
    <w:rsid w:val="0061251A"/>
    <w:rsid w:val="006129E8"/>
    <w:rsid w:val="00615186"/>
    <w:rsid w:val="0062262C"/>
    <w:rsid w:val="0062671A"/>
    <w:rsid w:val="00634DA7"/>
    <w:rsid w:val="00635D99"/>
    <w:rsid w:val="00636BEB"/>
    <w:rsid w:val="0063754A"/>
    <w:rsid w:val="0064117F"/>
    <w:rsid w:val="006458AF"/>
    <w:rsid w:val="0064735A"/>
    <w:rsid w:val="0065401D"/>
    <w:rsid w:val="00656CA2"/>
    <w:rsid w:val="00657AD8"/>
    <w:rsid w:val="00657B56"/>
    <w:rsid w:val="00660A30"/>
    <w:rsid w:val="00660BA9"/>
    <w:rsid w:val="00663954"/>
    <w:rsid w:val="0066409F"/>
    <w:rsid w:val="00665509"/>
    <w:rsid w:val="00667F75"/>
    <w:rsid w:val="0067020F"/>
    <w:rsid w:val="00684107"/>
    <w:rsid w:val="00690873"/>
    <w:rsid w:val="006926EA"/>
    <w:rsid w:val="00692C80"/>
    <w:rsid w:val="00695379"/>
    <w:rsid w:val="00695B49"/>
    <w:rsid w:val="00695F53"/>
    <w:rsid w:val="00696DF2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D788E"/>
    <w:rsid w:val="006E219A"/>
    <w:rsid w:val="006E3890"/>
    <w:rsid w:val="006E759D"/>
    <w:rsid w:val="006E7DEF"/>
    <w:rsid w:val="006F1E09"/>
    <w:rsid w:val="006F20ED"/>
    <w:rsid w:val="006F2E37"/>
    <w:rsid w:val="006F4985"/>
    <w:rsid w:val="0070222C"/>
    <w:rsid w:val="00702767"/>
    <w:rsid w:val="00704544"/>
    <w:rsid w:val="00704FC7"/>
    <w:rsid w:val="007128D8"/>
    <w:rsid w:val="00713860"/>
    <w:rsid w:val="007140ED"/>
    <w:rsid w:val="00714573"/>
    <w:rsid w:val="007145BB"/>
    <w:rsid w:val="00715DFD"/>
    <w:rsid w:val="00716591"/>
    <w:rsid w:val="00716D6A"/>
    <w:rsid w:val="0071752C"/>
    <w:rsid w:val="00721392"/>
    <w:rsid w:val="0072391A"/>
    <w:rsid w:val="00731370"/>
    <w:rsid w:val="00734A3D"/>
    <w:rsid w:val="007407E9"/>
    <w:rsid w:val="00740FC7"/>
    <w:rsid w:val="00747B7E"/>
    <w:rsid w:val="007503DD"/>
    <w:rsid w:val="0075177A"/>
    <w:rsid w:val="00751891"/>
    <w:rsid w:val="007531B8"/>
    <w:rsid w:val="00753678"/>
    <w:rsid w:val="0075539B"/>
    <w:rsid w:val="00755C6F"/>
    <w:rsid w:val="00757501"/>
    <w:rsid w:val="007608F4"/>
    <w:rsid w:val="00761647"/>
    <w:rsid w:val="00761D32"/>
    <w:rsid w:val="00764144"/>
    <w:rsid w:val="00767C40"/>
    <w:rsid w:val="00772469"/>
    <w:rsid w:val="00780C08"/>
    <w:rsid w:val="00782079"/>
    <w:rsid w:val="00783BDE"/>
    <w:rsid w:val="00784DA1"/>
    <w:rsid w:val="00793F70"/>
    <w:rsid w:val="00795A6C"/>
    <w:rsid w:val="00797683"/>
    <w:rsid w:val="007A2695"/>
    <w:rsid w:val="007A395B"/>
    <w:rsid w:val="007A6DD7"/>
    <w:rsid w:val="007A7272"/>
    <w:rsid w:val="007A7E9F"/>
    <w:rsid w:val="007B02B9"/>
    <w:rsid w:val="007B1493"/>
    <w:rsid w:val="007B2D6C"/>
    <w:rsid w:val="007B4C39"/>
    <w:rsid w:val="007B578A"/>
    <w:rsid w:val="007B6314"/>
    <w:rsid w:val="007C1896"/>
    <w:rsid w:val="007C21C4"/>
    <w:rsid w:val="007C256D"/>
    <w:rsid w:val="007C4F41"/>
    <w:rsid w:val="007C6B0B"/>
    <w:rsid w:val="007C76E1"/>
    <w:rsid w:val="007D2AFD"/>
    <w:rsid w:val="007D415B"/>
    <w:rsid w:val="007D4F94"/>
    <w:rsid w:val="007E01C2"/>
    <w:rsid w:val="007E03FB"/>
    <w:rsid w:val="007E2D7D"/>
    <w:rsid w:val="007E505F"/>
    <w:rsid w:val="007E5354"/>
    <w:rsid w:val="007F536C"/>
    <w:rsid w:val="007F6001"/>
    <w:rsid w:val="007F66D4"/>
    <w:rsid w:val="007F7724"/>
    <w:rsid w:val="00802A51"/>
    <w:rsid w:val="008041F9"/>
    <w:rsid w:val="008127FC"/>
    <w:rsid w:val="00813FEE"/>
    <w:rsid w:val="0081445C"/>
    <w:rsid w:val="0081570B"/>
    <w:rsid w:val="00815C6E"/>
    <w:rsid w:val="00820119"/>
    <w:rsid w:val="00823B4E"/>
    <w:rsid w:val="008252B1"/>
    <w:rsid w:val="00826B36"/>
    <w:rsid w:val="00832A2D"/>
    <w:rsid w:val="008331B8"/>
    <w:rsid w:val="008347BF"/>
    <w:rsid w:val="00835ECA"/>
    <w:rsid w:val="00840889"/>
    <w:rsid w:val="00844276"/>
    <w:rsid w:val="008526DA"/>
    <w:rsid w:val="0085540E"/>
    <w:rsid w:val="00856BC2"/>
    <w:rsid w:val="00857BB4"/>
    <w:rsid w:val="00860B6D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77A3C"/>
    <w:rsid w:val="00884CD1"/>
    <w:rsid w:val="0088592F"/>
    <w:rsid w:val="00886765"/>
    <w:rsid w:val="00890DA3"/>
    <w:rsid w:val="0089704E"/>
    <w:rsid w:val="008A01A2"/>
    <w:rsid w:val="008A5311"/>
    <w:rsid w:val="008A64A7"/>
    <w:rsid w:val="008A6D3A"/>
    <w:rsid w:val="008B18D1"/>
    <w:rsid w:val="008B1F8A"/>
    <w:rsid w:val="008B22D1"/>
    <w:rsid w:val="008C020C"/>
    <w:rsid w:val="008C1142"/>
    <w:rsid w:val="008C1382"/>
    <w:rsid w:val="008C3AFD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1C7F"/>
    <w:rsid w:val="0090258D"/>
    <w:rsid w:val="00904852"/>
    <w:rsid w:val="00907BD8"/>
    <w:rsid w:val="00911AD5"/>
    <w:rsid w:val="0091389F"/>
    <w:rsid w:val="00915371"/>
    <w:rsid w:val="009158B4"/>
    <w:rsid w:val="0092380F"/>
    <w:rsid w:val="00923C55"/>
    <w:rsid w:val="00925195"/>
    <w:rsid w:val="00925776"/>
    <w:rsid w:val="0092584A"/>
    <w:rsid w:val="0092646A"/>
    <w:rsid w:val="00933AF8"/>
    <w:rsid w:val="00933FC6"/>
    <w:rsid w:val="0094003D"/>
    <w:rsid w:val="009401D0"/>
    <w:rsid w:val="00943DA4"/>
    <w:rsid w:val="00947F60"/>
    <w:rsid w:val="00950036"/>
    <w:rsid w:val="00952FF1"/>
    <w:rsid w:val="00954A25"/>
    <w:rsid w:val="00956D32"/>
    <w:rsid w:val="00961CCB"/>
    <w:rsid w:val="00963AF8"/>
    <w:rsid w:val="00964DF9"/>
    <w:rsid w:val="00965212"/>
    <w:rsid w:val="00966CD4"/>
    <w:rsid w:val="0096700D"/>
    <w:rsid w:val="00967042"/>
    <w:rsid w:val="00972B76"/>
    <w:rsid w:val="00972BEE"/>
    <w:rsid w:val="00973B0C"/>
    <w:rsid w:val="00976B6E"/>
    <w:rsid w:val="00977ED5"/>
    <w:rsid w:val="0098089D"/>
    <w:rsid w:val="00980BD1"/>
    <w:rsid w:val="009813AC"/>
    <w:rsid w:val="0098332A"/>
    <w:rsid w:val="00985B75"/>
    <w:rsid w:val="00987164"/>
    <w:rsid w:val="00990204"/>
    <w:rsid w:val="0099105C"/>
    <w:rsid w:val="00992848"/>
    <w:rsid w:val="009946E2"/>
    <w:rsid w:val="009953C0"/>
    <w:rsid w:val="009A0E00"/>
    <w:rsid w:val="009A55B2"/>
    <w:rsid w:val="009A7BBC"/>
    <w:rsid w:val="009B0248"/>
    <w:rsid w:val="009B1686"/>
    <w:rsid w:val="009B3636"/>
    <w:rsid w:val="009B5C9E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E7886"/>
    <w:rsid w:val="009F117F"/>
    <w:rsid w:val="009F2877"/>
    <w:rsid w:val="009F5C03"/>
    <w:rsid w:val="00A018ED"/>
    <w:rsid w:val="00A02AD5"/>
    <w:rsid w:val="00A050BE"/>
    <w:rsid w:val="00A05CF5"/>
    <w:rsid w:val="00A15402"/>
    <w:rsid w:val="00A15767"/>
    <w:rsid w:val="00A17018"/>
    <w:rsid w:val="00A1713A"/>
    <w:rsid w:val="00A20183"/>
    <w:rsid w:val="00A3069E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5331A"/>
    <w:rsid w:val="00A540FD"/>
    <w:rsid w:val="00A60D14"/>
    <w:rsid w:val="00A650DA"/>
    <w:rsid w:val="00A750CD"/>
    <w:rsid w:val="00A76A87"/>
    <w:rsid w:val="00A858C0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A1021"/>
    <w:rsid w:val="00AA1B90"/>
    <w:rsid w:val="00AA2602"/>
    <w:rsid w:val="00AA3FCD"/>
    <w:rsid w:val="00AA41FC"/>
    <w:rsid w:val="00AA5F32"/>
    <w:rsid w:val="00AC0F2B"/>
    <w:rsid w:val="00AC34A9"/>
    <w:rsid w:val="00AC4EAA"/>
    <w:rsid w:val="00AC7D02"/>
    <w:rsid w:val="00AC7E03"/>
    <w:rsid w:val="00AD2613"/>
    <w:rsid w:val="00AD681C"/>
    <w:rsid w:val="00AE0BF1"/>
    <w:rsid w:val="00AE3F7D"/>
    <w:rsid w:val="00AE4792"/>
    <w:rsid w:val="00AE78F5"/>
    <w:rsid w:val="00AF0276"/>
    <w:rsid w:val="00AF1BCB"/>
    <w:rsid w:val="00B0269C"/>
    <w:rsid w:val="00B02C1D"/>
    <w:rsid w:val="00B05DC8"/>
    <w:rsid w:val="00B05F46"/>
    <w:rsid w:val="00B07222"/>
    <w:rsid w:val="00B0758F"/>
    <w:rsid w:val="00B07DFC"/>
    <w:rsid w:val="00B155BA"/>
    <w:rsid w:val="00B171DA"/>
    <w:rsid w:val="00B213A8"/>
    <w:rsid w:val="00B2230A"/>
    <w:rsid w:val="00B25EA4"/>
    <w:rsid w:val="00B25FF6"/>
    <w:rsid w:val="00B276FC"/>
    <w:rsid w:val="00B31D06"/>
    <w:rsid w:val="00B3384F"/>
    <w:rsid w:val="00B35ABF"/>
    <w:rsid w:val="00B409CD"/>
    <w:rsid w:val="00B40D68"/>
    <w:rsid w:val="00B53C43"/>
    <w:rsid w:val="00B53DAA"/>
    <w:rsid w:val="00B564DF"/>
    <w:rsid w:val="00B60A17"/>
    <w:rsid w:val="00B61411"/>
    <w:rsid w:val="00B61710"/>
    <w:rsid w:val="00B64986"/>
    <w:rsid w:val="00B7112F"/>
    <w:rsid w:val="00B73048"/>
    <w:rsid w:val="00B812CB"/>
    <w:rsid w:val="00B84B49"/>
    <w:rsid w:val="00B854C9"/>
    <w:rsid w:val="00B860E5"/>
    <w:rsid w:val="00B91202"/>
    <w:rsid w:val="00B945CA"/>
    <w:rsid w:val="00B95BCC"/>
    <w:rsid w:val="00BA02AC"/>
    <w:rsid w:val="00BA2C84"/>
    <w:rsid w:val="00BA3BEE"/>
    <w:rsid w:val="00BA4EDE"/>
    <w:rsid w:val="00BA6DFB"/>
    <w:rsid w:val="00BA70C6"/>
    <w:rsid w:val="00BB2714"/>
    <w:rsid w:val="00BB37E3"/>
    <w:rsid w:val="00BB595C"/>
    <w:rsid w:val="00BB687F"/>
    <w:rsid w:val="00BC1DB9"/>
    <w:rsid w:val="00BC3FF3"/>
    <w:rsid w:val="00BC46F7"/>
    <w:rsid w:val="00BD2275"/>
    <w:rsid w:val="00BD5999"/>
    <w:rsid w:val="00BE075B"/>
    <w:rsid w:val="00BE1C8E"/>
    <w:rsid w:val="00BE2C78"/>
    <w:rsid w:val="00BE4F53"/>
    <w:rsid w:val="00BE6CFA"/>
    <w:rsid w:val="00BF0FAD"/>
    <w:rsid w:val="00BF14A0"/>
    <w:rsid w:val="00BF1D63"/>
    <w:rsid w:val="00BF2AD5"/>
    <w:rsid w:val="00BF41A0"/>
    <w:rsid w:val="00BF5A48"/>
    <w:rsid w:val="00BF77BC"/>
    <w:rsid w:val="00C016B5"/>
    <w:rsid w:val="00C0254A"/>
    <w:rsid w:val="00C0570E"/>
    <w:rsid w:val="00C10166"/>
    <w:rsid w:val="00C1043F"/>
    <w:rsid w:val="00C10D9C"/>
    <w:rsid w:val="00C1431E"/>
    <w:rsid w:val="00C22C40"/>
    <w:rsid w:val="00C2720B"/>
    <w:rsid w:val="00C27C91"/>
    <w:rsid w:val="00C31609"/>
    <w:rsid w:val="00C3349F"/>
    <w:rsid w:val="00C342FD"/>
    <w:rsid w:val="00C35BEA"/>
    <w:rsid w:val="00C361A6"/>
    <w:rsid w:val="00C37C2F"/>
    <w:rsid w:val="00C40046"/>
    <w:rsid w:val="00C42FBF"/>
    <w:rsid w:val="00C44483"/>
    <w:rsid w:val="00C54CCD"/>
    <w:rsid w:val="00C5665B"/>
    <w:rsid w:val="00C56BB1"/>
    <w:rsid w:val="00C60ED8"/>
    <w:rsid w:val="00C6220F"/>
    <w:rsid w:val="00C62510"/>
    <w:rsid w:val="00C6750B"/>
    <w:rsid w:val="00C7049C"/>
    <w:rsid w:val="00C7305C"/>
    <w:rsid w:val="00C73E0F"/>
    <w:rsid w:val="00C807AA"/>
    <w:rsid w:val="00C81E6F"/>
    <w:rsid w:val="00C85644"/>
    <w:rsid w:val="00C86514"/>
    <w:rsid w:val="00C91AA8"/>
    <w:rsid w:val="00CA5305"/>
    <w:rsid w:val="00CA5B56"/>
    <w:rsid w:val="00CA7E76"/>
    <w:rsid w:val="00CB0011"/>
    <w:rsid w:val="00CB5420"/>
    <w:rsid w:val="00CB65BF"/>
    <w:rsid w:val="00CB7CB2"/>
    <w:rsid w:val="00CC01AE"/>
    <w:rsid w:val="00CC056E"/>
    <w:rsid w:val="00CC0F51"/>
    <w:rsid w:val="00CC3412"/>
    <w:rsid w:val="00CC7E15"/>
    <w:rsid w:val="00CC7F8B"/>
    <w:rsid w:val="00CD2D13"/>
    <w:rsid w:val="00CD47F5"/>
    <w:rsid w:val="00CD7297"/>
    <w:rsid w:val="00CE0378"/>
    <w:rsid w:val="00CE165F"/>
    <w:rsid w:val="00CE2382"/>
    <w:rsid w:val="00CE32F2"/>
    <w:rsid w:val="00CE5736"/>
    <w:rsid w:val="00CE5786"/>
    <w:rsid w:val="00CE6E61"/>
    <w:rsid w:val="00CE7FAF"/>
    <w:rsid w:val="00CF10F8"/>
    <w:rsid w:val="00CF2E1C"/>
    <w:rsid w:val="00CF36B0"/>
    <w:rsid w:val="00CF4F5A"/>
    <w:rsid w:val="00CF686F"/>
    <w:rsid w:val="00D01FD9"/>
    <w:rsid w:val="00D03304"/>
    <w:rsid w:val="00D033CD"/>
    <w:rsid w:val="00D0355E"/>
    <w:rsid w:val="00D10B7A"/>
    <w:rsid w:val="00D10D96"/>
    <w:rsid w:val="00D10E09"/>
    <w:rsid w:val="00D15B5E"/>
    <w:rsid w:val="00D17B97"/>
    <w:rsid w:val="00D20338"/>
    <w:rsid w:val="00D25397"/>
    <w:rsid w:val="00D258B5"/>
    <w:rsid w:val="00D275CA"/>
    <w:rsid w:val="00D30241"/>
    <w:rsid w:val="00D30EE3"/>
    <w:rsid w:val="00D326DB"/>
    <w:rsid w:val="00D3332C"/>
    <w:rsid w:val="00D33D4A"/>
    <w:rsid w:val="00D45BBE"/>
    <w:rsid w:val="00D55B70"/>
    <w:rsid w:val="00D62C60"/>
    <w:rsid w:val="00D74FDA"/>
    <w:rsid w:val="00D87CE8"/>
    <w:rsid w:val="00D915A9"/>
    <w:rsid w:val="00D91BD7"/>
    <w:rsid w:val="00D951E2"/>
    <w:rsid w:val="00DA0CA6"/>
    <w:rsid w:val="00DA0DE8"/>
    <w:rsid w:val="00DA1121"/>
    <w:rsid w:val="00DA1332"/>
    <w:rsid w:val="00DA1544"/>
    <w:rsid w:val="00DB1579"/>
    <w:rsid w:val="00DB1FEB"/>
    <w:rsid w:val="00DB5785"/>
    <w:rsid w:val="00DB6CE7"/>
    <w:rsid w:val="00DB70C1"/>
    <w:rsid w:val="00DC05FA"/>
    <w:rsid w:val="00DC2868"/>
    <w:rsid w:val="00DC514D"/>
    <w:rsid w:val="00DC7668"/>
    <w:rsid w:val="00DD1441"/>
    <w:rsid w:val="00DD18B0"/>
    <w:rsid w:val="00DD2732"/>
    <w:rsid w:val="00DD4E23"/>
    <w:rsid w:val="00DD7C76"/>
    <w:rsid w:val="00DE0701"/>
    <w:rsid w:val="00DE1E6E"/>
    <w:rsid w:val="00DE32AC"/>
    <w:rsid w:val="00DE33D3"/>
    <w:rsid w:val="00DE7099"/>
    <w:rsid w:val="00DF11B5"/>
    <w:rsid w:val="00DF18CB"/>
    <w:rsid w:val="00DF481D"/>
    <w:rsid w:val="00E00548"/>
    <w:rsid w:val="00E00FF9"/>
    <w:rsid w:val="00E01382"/>
    <w:rsid w:val="00E021D9"/>
    <w:rsid w:val="00E036AC"/>
    <w:rsid w:val="00E03858"/>
    <w:rsid w:val="00E0385A"/>
    <w:rsid w:val="00E03F83"/>
    <w:rsid w:val="00E06576"/>
    <w:rsid w:val="00E07AEE"/>
    <w:rsid w:val="00E2263B"/>
    <w:rsid w:val="00E26767"/>
    <w:rsid w:val="00E26CCE"/>
    <w:rsid w:val="00E30113"/>
    <w:rsid w:val="00E3304A"/>
    <w:rsid w:val="00E34C07"/>
    <w:rsid w:val="00E35A84"/>
    <w:rsid w:val="00E43B2E"/>
    <w:rsid w:val="00E44C4B"/>
    <w:rsid w:val="00E46AA7"/>
    <w:rsid w:val="00E504DA"/>
    <w:rsid w:val="00E63C39"/>
    <w:rsid w:val="00E70D95"/>
    <w:rsid w:val="00E717EE"/>
    <w:rsid w:val="00E72D67"/>
    <w:rsid w:val="00E75235"/>
    <w:rsid w:val="00E75CF8"/>
    <w:rsid w:val="00E8227B"/>
    <w:rsid w:val="00E865D9"/>
    <w:rsid w:val="00E86B20"/>
    <w:rsid w:val="00E870D8"/>
    <w:rsid w:val="00E87468"/>
    <w:rsid w:val="00E91EF4"/>
    <w:rsid w:val="00E96776"/>
    <w:rsid w:val="00EA0A5E"/>
    <w:rsid w:val="00EA1871"/>
    <w:rsid w:val="00EA2205"/>
    <w:rsid w:val="00EA384F"/>
    <w:rsid w:val="00EA4300"/>
    <w:rsid w:val="00EA4832"/>
    <w:rsid w:val="00EA58ED"/>
    <w:rsid w:val="00EA7E78"/>
    <w:rsid w:val="00EB05A7"/>
    <w:rsid w:val="00EB6029"/>
    <w:rsid w:val="00EC0087"/>
    <w:rsid w:val="00EC0574"/>
    <w:rsid w:val="00EC4D53"/>
    <w:rsid w:val="00EC6CA8"/>
    <w:rsid w:val="00ED319D"/>
    <w:rsid w:val="00ED4864"/>
    <w:rsid w:val="00EE0668"/>
    <w:rsid w:val="00EE0732"/>
    <w:rsid w:val="00EE305A"/>
    <w:rsid w:val="00EE502F"/>
    <w:rsid w:val="00EF11BE"/>
    <w:rsid w:val="00EF226E"/>
    <w:rsid w:val="00F02E4C"/>
    <w:rsid w:val="00F03AA5"/>
    <w:rsid w:val="00F04109"/>
    <w:rsid w:val="00F05105"/>
    <w:rsid w:val="00F0666E"/>
    <w:rsid w:val="00F06A9A"/>
    <w:rsid w:val="00F07A8E"/>
    <w:rsid w:val="00F10057"/>
    <w:rsid w:val="00F11259"/>
    <w:rsid w:val="00F12F92"/>
    <w:rsid w:val="00F13A26"/>
    <w:rsid w:val="00F14300"/>
    <w:rsid w:val="00F161DA"/>
    <w:rsid w:val="00F1775D"/>
    <w:rsid w:val="00F206A2"/>
    <w:rsid w:val="00F22B8D"/>
    <w:rsid w:val="00F238F3"/>
    <w:rsid w:val="00F33649"/>
    <w:rsid w:val="00F33812"/>
    <w:rsid w:val="00F407AB"/>
    <w:rsid w:val="00F41F10"/>
    <w:rsid w:val="00F44736"/>
    <w:rsid w:val="00F45809"/>
    <w:rsid w:val="00F459AB"/>
    <w:rsid w:val="00F50FBE"/>
    <w:rsid w:val="00F52B13"/>
    <w:rsid w:val="00F5382F"/>
    <w:rsid w:val="00F53900"/>
    <w:rsid w:val="00F5512E"/>
    <w:rsid w:val="00F55EB7"/>
    <w:rsid w:val="00F56672"/>
    <w:rsid w:val="00F56DF5"/>
    <w:rsid w:val="00F56EC0"/>
    <w:rsid w:val="00F57881"/>
    <w:rsid w:val="00F605DE"/>
    <w:rsid w:val="00F6107B"/>
    <w:rsid w:val="00F61AFD"/>
    <w:rsid w:val="00F6372E"/>
    <w:rsid w:val="00F65DD2"/>
    <w:rsid w:val="00F70497"/>
    <w:rsid w:val="00F70E9C"/>
    <w:rsid w:val="00F7304A"/>
    <w:rsid w:val="00F73908"/>
    <w:rsid w:val="00F75995"/>
    <w:rsid w:val="00F8082C"/>
    <w:rsid w:val="00F80BD9"/>
    <w:rsid w:val="00F85155"/>
    <w:rsid w:val="00F860E1"/>
    <w:rsid w:val="00F87ED5"/>
    <w:rsid w:val="00F90514"/>
    <w:rsid w:val="00F92616"/>
    <w:rsid w:val="00F92E3F"/>
    <w:rsid w:val="00F9320A"/>
    <w:rsid w:val="00F94336"/>
    <w:rsid w:val="00FA30E1"/>
    <w:rsid w:val="00FA7591"/>
    <w:rsid w:val="00FB5CC3"/>
    <w:rsid w:val="00FC0D22"/>
    <w:rsid w:val="00FD0014"/>
    <w:rsid w:val="00FD3DE4"/>
    <w:rsid w:val="00FD6F4D"/>
    <w:rsid w:val="00FD7992"/>
    <w:rsid w:val="00FE102D"/>
    <w:rsid w:val="00FE1B8A"/>
    <w:rsid w:val="00FE67B1"/>
    <w:rsid w:val="00FE75CC"/>
    <w:rsid w:val="00FE7F10"/>
    <w:rsid w:val="00FF0712"/>
    <w:rsid w:val="00FF14AE"/>
    <w:rsid w:val="00FF19D4"/>
    <w:rsid w:val="00FF4219"/>
    <w:rsid w:val="00FF48F9"/>
    <w:rsid w:val="00FF4F3A"/>
    <w:rsid w:val="00FF70B5"/>
    <w:rsid w:val="1DAD111A"/>
    <w:rsid w:val="2A1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6C227"/>
  <w15:docId w15:val="{10479BDD-F9BB-4586-8A52-7540C8E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qFormat/>
    <w:rsid w:val="00265A7D"/>
  </w:style>
  <w:style w:type="paragraph" w:customStyle="1" w:styleId="11">
    <w:name w:val="Заголовок1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3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e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4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0">
    <w:name w:val="Содержимое таблицы"/>
    <w:basedOn w:val="a"/>
    <w:qFormat/>
    <w:rsid w:val="00265A7D"/>
    <w:pPr>
      <w:suppressLineNumbers/>
    </w:pPr>
  </w:style>
  <w:style w:type="paragraph" w:customStyle="1" w:styleId="af1">
    <w:name w:val="Заголовок таблицы"/>
    <w:basedOn w:val="af0"/>
    <w:qFormat/>
    <w:rsid w:val="00265A7D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qFormat/>
    <w:rsid w:val="00265A7D"/>
  </w:style>
  <w:style w:type="table" w:customStyle="1" w:styleId="15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546F-8831-48E6-94E8-206D4E6D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19</cp:revision>
  <cp:lastPrinted>2024-02-26T11:40:00Z</cp:lastPrinted>
  <dcterms:created xsi:type="dcterms:W3CDTF">2024-02-11T19:09:00Z</dcterms:created>
  <dcterms:modified xsi:type="dcterms:W3CDTF">2024-02-26T11:41:00Z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